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322" w:rsidRPr="00F51514" w:rsidRDefault="000C6451" w:rsidP="00F51514">
      <w:pPr>
        <w:jc w:val="center"/>
        <w:rPr>
          <w:rFonts w:ascii="Times New Roman" w:hAnsi="Times New Roman" w:cs="Times New Roman"/>
          <w:sz w:val="24"/>
          <w:szCs w:val="24"/>
        </w:rPr>
      </w:pPr>
      <w:r w:rsidRPr="00F51514">
        <w:rPr>
          <w:rFonts w:ascii="Times New Roman" w:hAnsi="Times New Roman" w:cs="Times New Roman"/>
          <w:sz w:val="24"/>
          <w:szCs w:val="24"/>
        </w:rPr>
        <w:t>Дистанционное обучение   8А класс 29.12.2018г.</w:t>
      </w:r>
    </w:p>
    <w:tbl>
      <w:tblPr>
        <w:tblStyle w:val="a3"/>
        <w:tblW w:w="0" w:type="auto"/>
        <w:tblLook w:val="04A0"/>
      </w:tblPr>
      <w:tblGrid>
        <w:gridCol w:w="817"/>
        <w:gridCol w:w="2126"/>
        <w:gridCol w:w="6628"/>
      </w:tblGrid>
      <w:tr w:rsidR="000C6451" w:rsidRPr="00F51514" w:rsidTr="000C6451">
        <w:tc>
          <w:tcPr>
            <w:tcW w:w="817" w:type="dxa"/>
          </w:tcPr>
          <w:p w:rsidR="000C6451" w:rsidRPr="00F51514" w:rsidRDefault="000C6451" w:rsidP="00F51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6451" w:rsidRPr="00F51514" w:rsidRDefault="000C6451" w:rsidP="00F51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0C6451" w:rsidRPr="00F51514" w:rsidRDefault="000C6451" w:rsidP="00F51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451" w:rsidRPr="00F51514" w:rsidTr="000C6451">
        <w:tc>
          <w:tcPr>
            <w:tcW w:w="817" w:type="dxa"/>
          </w:tcPr>
          <w:p w:rsidR="000C6451" w:rsidRPr="00F51514" w:rsidRDefault="000C6451" w:rsidP="00F51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C6451" w:rsidRPr="00F51514" w:rsidRDefault="000C6451" w:rsidP="00F51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51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628" w:type="dxa"/>
          </w:tcPr>
          <w:p w:rsidR="000C6451" w:rsidRPr="00F51514" w:rsidRDefault="00F51514" w:rsidP="00F51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работа, параграф 18-19</w:t>
            </w:r>
          </w:p>
        </w:tc>
      </w:tr>
      <w:tr w:rsidR="000C6451" w:rsidRPr="00F51514" w:rsidTr="000C6451">
        <w:tc>
          <w:tcPr>
            <w:tcW w:w="817" w:type="dxa"/>
          </w:tcPr>
          <w:p w:rsidR="000C6451" w:rsidRPr="00F51514" w:rsidRDefault="000C6451" w:rsidP="00F51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5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C6451" w:rsidRPr="00F51514" w:rsidRDefault="000C6451" w:rsidP="00F51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51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628" w:type="dxa"/>
          </w:tcPr>
          <w:p w:rsidR="000C6451" w:rsidRPr="00F51514" w:rsidRDefault="00F51514" w:rsidP="00F51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Аварии на ГДС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гидро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динамические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сооружения). Правила поведения на них.</w:t>
            </w:r>
          </w:p>
        </w:tc>
      </w:tr>
      <w:tr w:rsidR="000C6451" w:rsidRPr="00F51514" w:rsidTr="000C6451">
        <w:tc>
          <w:tcPr>
            <w:tcW w:w="817" w:type="dxa"/>
          </w:tcPr>
          <w:p w:rsidR="000C6451" w:rsidRPr="00F51514" w:rsidRDefault="000C6451" w:rsidP="00F51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5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C6451" w:rsidRPr="00F51514" w:rsidRDefault="000C6451" w:rsidP="00F51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51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628" w:type="dxa"/>
          </w:tcPr>
          <w:p w:rsidR="000C6451" w:rsidRPr="00F51514" w:rsidRDefault="00F51514" w:rsidP="00F51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514">
              <w:rPr>
                <w:rFonts w:ascii="Times New Roman" w:hAnsi="Times New Roman" w:cs="Times New Roman"/>
                <w:sz w:val="24"/>
                <w:szCs w:val="24"/>
              </w:rPr>
              <w:t>Параграф 11 учить, вопросы</w:t>
            </w:r>
          </w:p>
        </w:tc>
      </w:tr>
      <w:tr w:rsidR="000C6451" w:rsidRPr="00F51514" w:rsidTr="000C6451">
        <w:tc>
          <w:tcPr>
            <w:tcW w:w="817" w:type="dxa"/>
          </w:tcPr>
          <w:p w:rsidR="000C6451" w:rsidRPr="00F51514" w:rsidRDefault="000C6451" w:rsidP="00F51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5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0C6451" w:rsidRPr="00F51514" w:rsidRDefault="000C6451" w:rsidP="00F51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51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6628" w:type="dxa"/>
          </w:tcPr>
          <w:p w:rsidR="000C6451" w:rsidRPr="00F51514" w:rsidRDefault="000C6451" w:rsidP="00F51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514">
              <w:rPr>
                <w:rFonts w:ascii="Times New Roman" w:hAnsi="Times New Roman" w:cs="Times New Roman"/>
                <w:sz w:val="24"/>
                <w:szCs w:val="24"/>
              </w:rPr>
              <w:t>Сделать  фоторепортаж о зимних каникулах</w:t>
            </w:r>
          </w:p>
        </w:tc>
      </w:tr>
      <w:tr w:rsidR="000C6451" w:rsidRPr="00F51514" w:rsidTr="000C6451">
        <w:tc>
          <w:tcPr>
            <w:tcW w:w="817" w:type="dxa"/>
          </w:tcPr>
          <w:p w:rsidR="000C6451" w:rsidRPr="00F51514" w:rsidRDefault="000C6451" w:rsidP="00F51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5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0C6451" w:rsidRPr="00F51514" w:rsidRDefault="000C6451" w:rsidP="00F51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51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628" w:type="dxa"/>
          </w:tcPr>
          <w:p w:rsidR="000C6451" w:rsidRPr="00F51514" w:rsidRDefault="000C6451" w:rsidP="00F51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514">
              <w:rPr>
                <w:rFonts w:ascii="Times New Roman" w:hAnsi="Times New Roman" w:cs="Times New Roman"/>
                <w:sz w:val="24"/>
                <w:szCs w:val="24"/>
              </w:rPr>
              <w:t>Параграф  22</w:t>
            </w:r>
          </w:p>
        </w:tc>
      </w:tr>
      <w:tr w:rsidR="000C6451" w:rsidRPr="00F51514" w:rsidTr="000C6451">
        <w:tc>
          <w:tcPr>
            <w:tcW w:w="817" w:type="dxa"/>
          </w:tcPr>
          <w:p w:rsidR="000C6451" w:rsidRPr="00F51514" w:rsidRDefault="000C6451" w:rsidP="00F51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5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0C6451" w:rsidRPr="00F51514" w:rsidRDefault="000C6451" w:rsidP="00F51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514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628" w:type="dxa"/>
          </w:tcPr>
          <w:p w:rsidR="000C6451" w:rsidRPr="00F51514" w:rsidRDefault="000C6451" w:rsidP="00F51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514">
              <w:rPr>
                <w:rFonts w:ascii="Times New Roman" w:hAnsi="Times New Roman" w:cs="Times New Roman"/>
                <w:sz w:val="24"/>
                <w:szCs w:val="24"/>
              </w:rPr>
              <w:t>Комплекс  утренней  гимнастики</w:t>
            </w:r>
          </w:p>
        </w:tc>
      </w:tr>
      <w:tr w:rsidR="000C6451" w:rsidRPr="00F51514" w:rsidTr="000C6451">
        <w:tc>
          <w:tcPr>
            <w:tcW w:w="817" w:type="dxa"/>
          </w:tcPr>
          <w:p w:rsidR="000C6451" w:rsidRPr="00F51514" w:rsidRDefault="000C6451" w:rsidP="00F51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6451" w:rsidRPr="00F51514" w:rsidRDefault="000C6451" w:rsidP="00F51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0C6451" w:rsidRPr="00F51514" w:rsidRDefault="000C6451" w:rsidP="00F51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6451" w:rsidRDefault="000C6451"/>
    <w:p w:rsidR="000C6451" w:rsidRDefault="000C6451"/>
    <w:sectPr w:rsidR="000C6451" w:rsidSect="007E0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451"/>
    <w:rsid w:val="000C6451"/>
    <w:rsid w:val="007E0322"/>
    <w:rsid w:val="00F51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zhuravleva</dc:creator>
  <cp:keywords/>
  <dc:description/>
  <cp:lastModifiedBy>zhuravleva</cp:lastModifiedBy>
  <cp:revision>1</cp:revision>
  <dcterms:created xsi:type="dcterms:W3CDTF">2018-12-26T11:24:00Z</dcterms:created>
  <dcterms:modified xsi:type="dcterms:W3CDTF">2018-12-26T11:40:00Z</dcterms:modified>
</cp:coreProperties>
</file>