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6" w:rsidRDefault="003E4A45">
      <w:r>
        <w:t xml:space="preserve">Домашнее задание </w:t>
      </w:r>
    </w:p>
    <w:p w:rsidR="003E4A45" w:rsidRDefault="004E67D8">
      <w:r w:rsidRPr="006D4128">
        <w:t>6</w:t>
      </w:r>
      <w:proofErr w:type="gramStart"/>
      <w:r w:rsidRPr="006D4128">
        <w:t xml:space="preserve"> </w:t>
      </w:r>
      <w:r>
        <w:t>Б</w:t>
      </w:r>
      <w:proofErr w:type="gramEnd"/>
      <w:r>
        <w:t xml:space="preserve"> - № 1106,1108</w:t>
      </w:r>
    </w:p>
    <w:p w:rsidR="004E67D8" w:rsidRDefault="004E67D8">
      <w:r>
        <w:t>5А -  № 999,1005</w:t>
      </w:r>
    </w:p>
    <w:p w:rsidR="004E67D8" w:rsidRDefault="004E67D8">
      <w:r>
        <w:t>7А алгебра -№24.20,</w:t>
      </w:r>
      <w:r w:rsidR="006D4128">
        <w:t>24.32,24.27</w:t>
      </w:r>
    </w:p>
    <w:p w:rsidR="006D4128" w:rsidRPr="004E67D8" w:rsidRDefault="006D4128">
      <w:r>
        <w:t>Геометрия - №367,365</w:t>
      </w:r>
      <w:bookmarkStart w:id="0" w:name="_GoBack"/>
      <w:bookmarkEnd w:id="0"/>
    </w:p>
    <w:sectPr w:rsidR="006D4128" w:rsidRPr="004E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16"/>
    <w:rsid w:val="003E4A45"/>
    <w:rsid w:val="004E67D8"/>
    <w:rsid w:val="005461E6"/>
    <w:rsid w:val="006D4128"/>
    <w:rsid w:val="0089328F"/>
    <w:rsid w:val="00E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2019-03-06T11:14:00Z</dcterms:created>
  <dcterms:modified xsi:type="dcterms:W3CDTF">2019-03-06T11:14:00Z</dcterms:modified>
</cp:coreProperties>
</file>