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72" w:rsidRPr="001F0FE7" w:rsidRDefault="001F0FE7" w:rsidP="001F0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FE7">
        <w:rPr>
          <w:rFonts w:ascii="Times New Roman" w:hAnsi="Times New Roman" w:cs="Times New Roman"/>
          <w:b/>
          <w:sz w:val="28"/>
          <w:szCs w:val="28"/>
        </w:rPr>
        <w:t>Дистанционная работа  30 апреля 2018 года. 10 «Б» класса.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3"/>
        <w:gridCol w:w="5083"/>
      </w:tblGrid>
      <w:tr w:rsidR="001F0FE7" w:rsidRPr="001F0FE7" w:rsidTr="001F0FE7">
        <w:tc>
          <w:tcPr>
            <w:tcW w:w="5083" w:type="dxa"/>
          </w:tcPr>
          <w:p w:rsidR="001F0FE7" w:rsidRPr="001F0FE7" w:rsidRDefault="001F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E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083" w:type="dxa"/>
          </w:tcPr>
          <w:p w:rsidR="001F0FE7" w:rsidRPr="001F0FE7" w:rsidRDefault="001F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E7">
              <w:rPr>
                <w:rFonts w:ascii="Times New Roman" w:hAnsi="Times New Roman" w:cs="Times New Roman"/>
                <w:sz w:val="28"/>
                <w:szCs w:val="28"/>
              </w:rPr>
              <w:t>Что выполнить</w:t>
            </w:r>
          </w:p>
        </w:tc>
      </w:tr>
      <w:tr w:rsidR="001F0FE7" w:rsidRPr="001F0FE7" w:rsidTr="001F0FE7">
        <w:tc>
          <w:tcPr>
            <w:tcW w:w="5083" w:type="dxa"/>
          </w:tcPr>
          <w:p w:rsidR="001F0FE7" w:rsidRPr="001F0FE7" w:rsidRDefault="001F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E7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083" w:type="dxa"/>
          </w:tcPr>
          <w:p w:rsidR="001F0FE7" w:rsidRPr="001F0FE7" w:rsidRDefault="001F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E7">
              <w:rPr>
                <w:rFonts w:ascii="Times New Roman" w:hAnsi="Times New Roman" w:cs="Times New Roman"/>
                <w:sz w:val="28"/>
                <w:szCs w:val="28"/>
              </w:rPr>
              <w:t xml:space="preserve">Расписать внешнюю и внутреннюю политику Николая </w:t>
            </w:r>
            <w:r w:rsidRPr="001F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F0FE7" w:rsidRPr="001F0FE7" w:rsidTr="001F0FE7">
        <w:tc>
          <w:tcPr>
            <w:tcW w:w="5083" w:type="dxa"/>
          </w:tcPr>
          <w:p w:rsidR="001F0FE7" w:rsidRPr="001F0FE7" w:rsidRDefault="001F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E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083" w:type="dxa"/>
          </w:tcPr>
          <w:p w:rsidR="001F0FE7" w:rsidRPr="001F0FE7" w:rsidRDefault="001F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FE7">
              <w:rPr>
                <w:rFonts w:ascii="Times New Roman" w:hAnsi="Times New Roman" w:cs="Times New Roman"/>
                <w:sz w:val="28"/>
                <w:szCs w:val="28"/>
              </w:rPr>
              <w:t>№ 20.3;20.4;20.10; 20.11;20.12 файл прикреплен в группе</w:t>
            </w:r>
          </w:p>
        </w:tc>
      </w:tr>
    </w:tbl>
    <w:p w:rsidR="001F0FE7" w:rsidRDefault="001F0FE7">
      <w:bookmarkStart w:id="0" w:name="_GoBack"/>
      <w:bookmarkEnd w:id="0"/>
    </w:p>
    <w:sectPr w:rsidR="001F0FE7" w:rsidSect="00461335">
      <w:pgSz w:w="11906" w:h="16838"/>
      <w:pgMar w:top="1134" w:right="850" w:bottom="1134" w:left="709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87"/>
    <w:rsid w:val="001F0FE7"/>
    <w:rsid w:val="00244987"/>
    <w:rsid w:val="00442A72"/>
    <w:rsid w:val="004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>Лицей 57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2018-04-28T09:26:00Z</dcterms:created>
  <dcterms:modified xsi:type="dcterms:W3CDTF">2018-04-28T09:31:00Z</dcterms:modified>
</cp:coreProperties>
</file>