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675"/>
        <w:gridCol w:w="2694"/>
        <w:gridCol w:w="6202"/>
      </w:tblGrid>
      <w:tr w:rsidR="00BC078D" w:rsidTr="009C311E">
        <w:tc>
          <w:tcPr>
            <w:tcW w:w="9571" w:type="dxa"/>
            <w:gridSpan w:val="3"/>
          </w:tcPr>
          <w:p w:rsidR="00BC078D" w:rsidRPr="00BC078D" w:rsidRDefault="00BC078D" w:rsidP="00BC078D">
            <w:pPr>
              <w:jc w:val="center"/>
              <w:rPr>
                <w:b/>
                <w:sz w:val="32"/>
                <w:szCs w:val="32"/>
              </w:rPr>
            </w:pPr>
            <w:r w:rsidRPr="00BC078D">
              <w:rPr>
                <w:b/>
                <w:sz w:val="32"/>
                <w:szCs w:val="32"/>
              </w:rPr>
              <w:t xml:space="preserve">11В </w:t>
            </w:r>
            <w:r>
              <w:rPr>
                <w:b/>
                <w:sz w:val="32"/>
                <w:szCs w:val="32"/>
              </w:rPr>
              <w:t xml:space="preserve">  пятница</w:t>
            </w:r>
          </w:p>
        </w:tc>
      </w:tr>
      <w:tr w:rsidR="00BC078D" w:rsidTr="00BC078D">
        <w:tc>
          <w:tcPr>
            <w:tcW w:w="675" w:type="dxa"/>
          </w:tcPr>
          <w:p w:rsidR="00BC078D" w:rsidRDefault="00BC078D">
            <w:r>
              <w:t>1</w:t>
            </w:r>
          </w:p>
        </w:tc>
        <w:tc>
          <w:tcPr>
            <w:tcW w:w="2694" w:type="dxa"/>
          </w:tcPr>
          <w:p w:rsidR="00BC078D" w:rsidRDefault="00BC078D">
            <w:r>
              <w:t>Алгебра</w:t>
            </w:r>
          </w:p>
        </w:tc>
        <w:tc>
          <w:tcPr>
            <w:tcW w:w="6202" w:type="dxa"/>
            <w:vMerge w:val="restart"/>
          </w:tcPr>
          <w:p w:rsidR="00BC078D" w:rsidRDefault="00BC078D">
            <w:r>
              <w:t>Мордкович    №п12, №п13,</w:t>
            </w:r>
            <w:r w:rsidR="00D11D0F">
              <w:t xml:space="preserve"> №п19, №п32, стр.7-9</w:t>
            </w:r>
          </w:p>
        </w:tc>
      </w:tr>
      <w:tr w:rsidR="00BC078D" w:rsidTr="00BC078D">
        <w:tc>
          <w:tcPr>
            <w:tcW w:w="675" w:type="dxa"/>
          </w:tcPr>
          <w:p w:rsidR="00BC078D" w:rsidRDefault="00BC078D">
            <w:r>
              <w:t>2</w:t>
            </w:r>
          </w:p>
        </w:tc>
        <w:tc>
          <w:tcPr>
            <w:tcW w:w="2694" w:type="dxa"/>
          </w:tcPr>
          <w:p w:rsidR="00BC078D" w:rsidRDefault="00BC078D">
            <w:r>
              <w:t>Алгебра</w:t>
            </w:r>
          </w:p>
        </w:tc>
        <w:tc>
          <w:tcPr>
            <w:tcW w:w="6202" w:type="dxa"/>
            <w:vMerge/>
          </w:tcPr>
          <w:p w:rsidR="00BC078D" w:rsidRDefault="00BC078D"/>
        </w:tc>
      </w:tr>
      <w:tr w:rsidR="00BC078D" w:rsidTr="00BC078D">
        <w:tc>
          <w:tcPr>
            <w:tcW w:w="675" w:type="dxa"/>
          </w:tcPr>
          <w:p w:rsidR="00BC078D" w:rsidRDefault="00BC078D">
            <w:r>
              <w:t>3</w:t>
            </w:r>
          </w:p>
        </w:tc>
        <w:tc>
          <w:tcPr>
            <w:tcW w:w="2694" w:type="dxa"/>
          </w:tcPr>
          <w:p w:rsidR="00BC078D" w:rsidRDefault="00D11D0F">
            <w:r>
              <w:t>Литература</w:t>
            </w:r>
          </w:p>
        </w:tc>
        <w:tc>
          <w:tcPr>
            <w:tcW w:w="6202" w:type="dxa"/>
          </w:tcPr>
          <w:p w:rsidR="00BC078D" w:rsidRDefault="00D11D0F">
            <w:r>
              <w:t>Сочинение по фрагменту произведения  Б.Васильева</w:t>
            </w:r>
          </w:p>
        </w:tc>
      </w:tr>
      <w:tr w:rsidR="00BC078D" w:rsidTr="00BC078D">
        <w:tc>
          <w:tcPr>
            <w:tcW w:w="675" w:type="dxa"/>
          </w:tcPr>
          <w:p w:rsidR="00BC078D" w:rsidRDefault="00BC078D">
            <w:r>
              <w:t>4</w:t>
            </w:r>
          </w:p>
        </w:tc>
        <w:tc>
          <w:tcPr>
            <w:tcW w:w="2694" w:type="dxa"/>
          </w:tcPr>
          <w:p w:rsidR="00BC078D" w:rsidRDefault="00D11D0F">
            <w:r>
              <w:t>Русский язык</w:t>
            </w:r>
          </w:p>
        </w:tc>
        <w:tc>
          <w:tcPr>
            <w:tcW w:w="6202" w:type="dxa"/>
          </w:tcPr>
          <w:p w:rsidR="00BC078D" w:rsidRDefault="00D11D0F">
            <w:r>
              <w:t>Упр. 460, тесты сайт «Решу ЕГЭ»</w:t>
            </w:r>
          </w:p>
        </w:tc>
      </w:tr>
      <w:tr w:rsidR="00BC078D" w:rsidTr="00BC078D">
        <w:tc>
          <w:tcPr>
            <w:tcW w:w="675" w:type="dxa"/>
          </w:tcPr>
          <w:p w:rsidR="00BC078D" w:rsidRDefault="00BC078D">
            <w:r>
              <w:t>5</w:t>
            </w:r>
          </w:p>
        </w:tc>
        <w:tc>
          <w:tcPr>
            <w:tcW w:w="2694" w:type="dxa"/>
          </w:tcPr>
          <w:p w:rsidR="00BC078D" w:rsidRDefault="00D11D0F">
            <w:r>
              <w:t>Обществознание</w:t>
            </w:r>
          </w:p>
        </w:tc>
        <w:tc>
          <w:tcPr>
            <w:tcW w:w="6202" w:type="dxa"/>
          </w:tcPr>
          <w:p w:rsidR="00BC078D" w:rsidRDefault="00D11D0F">
            <w:r>
              <w:t>Экономика написать эссе на тему «Результатом бизнеса является удовлетворенный клиент. Внутри же предприятия существуют лишь затраты» (</w:t>
            </w:r>
            <w:proofErr w:type="spellStart"/>
            <w:r>
              <w:t>П.Дракар</w:t>
            </w:r>
            <w:proofErr w:type="spellEnd"/>
            <w:r>
              <w:t>)</w:t>
            </w:r>
          </w:p>
        </w:tc>
      </w:tr>
      <w:tr w:rsidR="00BC078D" w:rsidTr="00BC078D">
        <w:tc>
          <w:tcPr>
            <w:tcW w:w="675" w:type="dxa"/>
          </w:tcPr>
          <w:p w:rsidR="00BC078D" w:rsidRDefault="00BC078D">
            <w:r>
              <w:t>6</w:t>
            </w:r>
          </w:p>
        </w:tc>
        <w:tc>
          <w:tcPr>
            <w:tcW w:w="2694" w:type="dxa"/>
          </w:tcPr>
          <w:p w:rsidR="00BC078D" w:rsidRDefault="00D11D0F">
            <w:r>
              <w:t>Право</w:t>
            </w:r>
          </w:p>
        </w:tc>
        <w:tc>
          <w:tcPr>
            <w:tcW w:w="6202" w:type="dxa"/>
          </w:tcPr>
          <w:p w:rsidR="00BC078D" w:rsidRDefault="00D11D0F">
            <w:r>
              <w:t>Написать эссе «Право ничто - если его положение не находят своей реализации в деятельности людей и их организаций» (</w:t>
            </w:r>
            <w:proofErr w:type="spellStart"/>
            <w:r>
              <w:t>Л.С.Явич</w:t>
            </w:r>
            <w:proofErr w:type="spellEnd"/>
            <w:r>
              <w:t>)</w:t>
            </w:r>
          </w:p>
        </w:tc>
      </w:tr>
    </w:tbl>
    <w:p w:rsidR="00A40A56" w:rsidRDefault="00A40A56"/>
    <w:p w:rsidR="003001FD" w:rsidRDefault="003001FD"/>
    <w:p w:rsidR="003001FD" w:rsidRDefault="003001FD"/>
    <w:p w:rsidR="003001FD" w:rsidRDefault="003001FD"/>
    <w:tbl>
      <w:tblPr>
        <w:tblStyle w:val="a3"/>
        <w:tblW w:w="9606" w:type="dxa"/>
        <w:tblLook w:val="04A0"/>
      </w:tblPr>
      <w:tblGrid>
        <w:gridCol w:w="675"/>
        <w:gridCol w:w="2694"/>
        <w:gridCol w:w="6237"/>
      </w:tblGrid>
      <w:tr w:rsidR="003001FD" w:rsidTr="00336D01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1FD" w:rsidRDefault="003001FD" w:rsidP="003001FD">
            <w:pPr>
              <w:jc w:val="center"/>
            </w:pPr>
            <w:r w:rsidRPr="00BC078D">
              <w:rPr>
                <w:b/>
                <w:sz w:val="32"/>
                <w:szCs w:val="32"/>
              </w:rPr>
              <w:t xml:space="preserve">11В </w:t>
            </w:r>
            <w:r>
              <w:rPr>
                <w:b/>
                <w:sz w:val="32"/>
                <w:szCs w:val="32"/>
              </w:rPr>
              <w:t xml:space="preserve">  суббота</w:t>
            </w:r>
          </w:p>
        </w:tc>
      </w:tr>
      <w:tr w:rsidR="003001FD" w:rsidTr="003001F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1FD" w:rsidRDefault="003001FD">
            <w: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1FD" w:rsidRDefault="003001FD">
            <w:r>
              <w:t>ОП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1FD" w:rsidRDefault="003001FD">
            <w:r>
              <w:t>Упр. 462</w:t>
            </w:r>
          </w:p>
        </w:tc>
      </w:tr>
      <w:tr w:rsidR="003001FD" w:rsidTr="003001F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1FD" w:rsidRDefault="003001FD">
            <w: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1FD" w:rsidRDefault="003001FD">
            <w:r>
              <w:t>ОБЖ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1FD" w:rsidRDefault="003001FD">
            <w:r>
              <w:t>Подготовить реферат (темы у вас есть)</w:t>
            </w:r>
          </w:p>
        </w:tc>
      </w:tr>
      <w:tr w:rsidR="003001FD" w:rsidTr="003001F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1FD" w:rsidRDefault="003001FD">
            <w: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1FD" w:rsidRDefault="003001FD">
            <w:r>
              <w:t>Физкультура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1FD" w:rsidRDefault="003001FD">
            <w:r>
              <w:t>Выполнение комплекса ОРУ</w:t>
            </w:r>
            <w:r w:rsidR="00993048">
              <w:t>. Написать реферат на тему «Спортивные игры»</w:t>
            </w:r>
          </w:p>
        </w:tc>
      </w:tr>
      <w:tr w:rsidR="003001FD" w:rsidTr="003001F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1FD" w:rsidRDefault="003001FD">
            <w: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1FD" w:rsidRDefault="00993048">
            <w:r>
              <w:t>Биология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1FD" w:rsidRPr="00993048" w:rsidRDefault="00993048">
            <w:r>
              <w:rPr>
                <w:lang w:val="en-US"/>
              </w:rPr>
              <w:t>§70</w:t>
            </w:r>
            <w:r>
              <w:t>,71 письменно на вопросы к §</w:t>
            </w:r>
          </w:p>
        </w:tc>
      </w:tr>
    </w:tbl>
    <w:p w:rsidR="003001FD" w:rsidRDefault="003001FD"/>
    <w:sectPr w:rsidR="003001FD" w:rsidSect="00A40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078D"/>
    <w:rsid w:val="00144174"/>
    <w:rsid w:val="003001FD"/>
    <w:rsid w:val="005548AB"/>
    <w:rsid w:val="005B3AA7"/>
    <w:rsid w:val="006F776F"/>
    <w:rsid w:val="00905209"/>
    <w:rsid w:val="00993048"/>
    <w:rsid w:val="009A4EC7"/>
    <w:rsid w:val="00A40A56"/>
    <w:rsid w:val="00BC078D"/>
    <w:rsid w:val="00D11D0F"/>
    <w:rsid w:val="00DA48F9"/>
    <w:rsid w:val="00F83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A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07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3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3EECAB-9EFE-4406-A706-E608275BD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k207</dc:creator>
  <cp:keywords/>
  <dc:description/>
  <cp:lastModifiedBy>k207</cp:lastModifiedBy>
  <cp:revision>4</cp:revision>
  <dcterms:created xsi:type="dcterms:W3CDTF">2018-03-22T09:01:00Z</dcterms:created>
  <dcterms:modified xsi:type="dcterms:W3CDTF">2018-03-22T09:57:00Z</dcterms:modified>
</cp:coreProperties>
</file>