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FA" w:rsidRDefault="0084047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Расписание занятий для </w:t>
      </w:r>
      <w:r w:rsidRPr="0084047D">
        <w:rPr>
          <w:b/>
          <w:color w:val="000000"/>
          <w:sz w:val="24"/>
          <w:szCs w:val="24"/>
        </w:rPr>
        <w:t>2-д</w:t>
      </w:r>
      <w:r w:rsidR="00B36305">
        <w:rPr>
          <w:b/>
          <w:color w:val="000000"/>
          <w:sz w:val="24"/>
          <w:szCs w:val="24"/>
        </w:rPr>
        <w:t xml:space="preserve"> класса </w:t>
      </w:r>
      <w:r w:rsidR="00D675EF">
        <w:rPr>
          <w:b/>
          <w:color w:val="000000"/>
          <w:sz w:val="24"/>
          <w:szCs w:val="24"/>
        </w:rPr>
        <w:t>на</w:t>
      </w:r>
      <w:r w:rsidR="00B36305">
        <w:rPr>
          <w:b/>
          <w:color w:val="000000"/>
          <w:sz w:val="24"/>
          <w:szCs w:val="24"/>
        </w:rPr>
        <w:t xml:space="preserve"> </w:t>
      </w:r>
      <w:r w:rsidR="00B36305" w:rsidRPr="00B36305">
        <w:rPr>
          <w:b/>
          <w:color w:val="000000"/>
          <w:sz w:val="24"/>
          <w:szCs w:val="24"/>
        </w:rPr>
        <w:t>11</w:t>
      </w:r>
      <w:r>
        <w:rPr>
          <w:b/>
          <w:color w:val="000000"/>
          <w:sz w:val="24"/>
          <w:szCs w:val="24"/>
        </w:rPr>
        <w:t xml:space="preserve"> января 2023</w:t>
      </w:r>
      <w:r w:rsidR="00137514"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137514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AE595F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E595F" w:rsidRPr="00137514" w:rsidRDefault="00B363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E595F" w:rsidRPr="00137514" w:rsidRDefault="00AE59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E595F" w:rsidRPr="00137514" w:rsidRDefault="00AE595F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595F" w:rsidRPr="00137514" w:rsidRDefault="00AE595F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595F" w:rsidRPr="00137514" w:rsidRDefault="00AE595F" w:rsidP="00943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5F" w:rsidRPr="00137514" w:rsidRDefault="00AE595F" w:rsidP="00943917">
            <w:pPr>
              <w:pStyle w:val="normal"/>
              <w:spacing w:before="0" w:line="276" w:lineRule="auto"/>
            </w:pP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5F" w:rsidRPr="00137514" w:rsidRDefault="00AE595F" w:rsidP="00943917">
            <w:pPr>
              <w:pStyle w:val="normal"/>
              <w:tabs>
                <w:tab w:val="left" w:pos="317"/>
              </w:tabs>
              <w:spacing w:before="0"/>
            </w:pP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95F" w:rsidRPr="00137514" w:rsidRDefault="00AE595F">
            <w:pPr>
              <w:pStyle w:val="normal"/>
              <w:spacing w:before="0" w:line="276" w:lineRule="auto"/>
            </w:pPr>
            <w:r w:rsidRPr="00137514">
              <w:t xml:space="preserve"> </w:t>
            </w:r>
          </w:p>
        </w:tc>
      </w:tr>
      <w:tr w:rsidR="00D675EF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Задорина Е.А.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5EF" w:rsidRDefault="00D675EF" w:rsidP="00D675EF">
            <w:pPr>
              <w:pStyle w:val="normal"/>
              <w:spacing w:before="0" w:line="276" w:lineRule="auto"/>
            </w:pPr>
            <w:hyperlink r:id="rId4" w:tooltip="Выбрать тему урока" w:history="1">
              <w:r w:rsidRPr="00D675EF">
                <w:t>Родная страна и страны изучаемого языка.</w:t>
              </w:r>
            </w:hyperlink>
          </w:p>
          <w:p w:rsidR="00D675EF" w:rsidRPr="00137514" w:rsidRDefault="00D675EF" w:rsidP="00D675EF">
            <w:pPr>
              <w:pStyle w:val="normal"/>
              <w:spacing w:before="0" w:line="276" w:lineRule="auto"/>
            </w:pP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5EF" w:rsidRPr="00137514" w:rsidRDefault="00D675EF" w:rsidP="003D6701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 xml:space="preserve">сти подключения учебник стр. </w:t>
            </w:r>
            <w:r>
              <w:t>42, упр.1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5EF" w:rsidRPr="00FB35F4" w:rsidRDefault="00D675EF">
            <w:pPr>
              <w:pStyle w:val="normal"/>
              <w:spacing w:before="0" w:line="276" w:lineRule="auto"/>
            </w:pPr>
            <w:r>
              <w:t>Рабочая тетрадь, стр.30</w:t>
            </w:r>
          </w:p>
        </w:tc>
      </w:tr>
      <w:tr w:rsidR="00D675EF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Pr="00137514" w:rsidRDefault="00D675EF" w:rsidP="003D67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Литературное чтение </w:t>
            </w:r>
            <w:proofErr w:type="spellStart"/>
            <w:r w:rsidRPr="00137514">
              <w:rPr>
                <w:color w:val="000000"/>
              </w:rPr>
              <w:t>К</w:t>
            </w:r>
            <w:r>
              <w:rPr>
                <w:color w:val="000000"/>
              </w:rPr>
              <w:t>рючкова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И.Б.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5EF" w:rsidRPr="00137514" w:rsidRDefault="00D675EF" w:rsidP="003D6701">
            <w:pPr>
              <w:pStyle w:val="normal"/>
              <w:spacing w:before="0" w:line="276" w:lineRule="auto"/>
            </w:pPr>
            <w:r w:rsidRPr="00B36305">
              <w:t>Иллюстрация к произведению как отражение эмоционального отклика на произведение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5EF" w:rsidRPr="00137514" w:rsidRDefault="00D675EF" w:rsidP="003D6701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учебник стр. 194, читать</w:t>
            </w:r>
            <w:r w:rsidRPr="00137514">
              <w:t xml:space="preserve"> 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5EF" w:rsidRPr="00B36305" w:rsidRDefault="00D675EF" w:rsidP="003D6701">
            <w:pPr>
              <w:pStyle w:val="normal"/>
              <w:spacing w:before="0" w:line="276" w:lineRule="auto"/>
              <w:rPr>
                <w:lang w:val="en-US"/>
              </w:rPr>
            </w:pPr>
            <w:r w:rsidRPr="00137514">
              <w:t xml:space="preserve"> </w:t>
            </w:r>
            <w:r>
              <w:t>Стр.194, наизусть</w:t>
            </w:r>
          </w:p>
        </w:tc>
      </w:tr>
      <w:tr w:rsidR="00D675EF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D675EF" w:rsidRPr="00137514" w:rsidTr="00B4171B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11.30 – 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Default="00D675EF" w:rsidP="003D67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D675EF" w:rsidRPr="00137514" w:rsidRDefault="00D675EF" w:rsidP="003D67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Крючкова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Default="00D675EF" w:rsidP="003D6701">
            <w:pPr>
              <w:pStyle w:val="normal"/>
              <w:spacing w:before="0" w:line="276" w:lineRule="auto"/>
            </w:pPr>
            <w:hyperlink r:id="rId5" w:tooltip="Выбрать тему урока" w:history="1">
              <w:r w:rsidRPr="007415D0">
                <w:t xml:space="preserve"> Арифметические действия. Табличные случаи умножения, деления при вычислениях и решении задач</w:t>
              </w:r>
            </w:hyperlink>
            <w:r>
              <w:t>.</w:t>
            </w:r>
          </w:p>
          <w:p w:rsidR="00D675EF" w:rsidRPr="00137514" w:rsidRDefault="00D675EF" w:rsidP="003D6701">
            <w:pPr>
              <w:pStyle w:val="normal"/>
              <w:spacing w:before="0" w:line="276" w:lineRule="auto"/>
            </w:pP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Pr="00137514" w:rsidRDefault="00D675EF" w:rsidP="003D6701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учебник стр. 88, №7-10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Pr="00137514" w:rsidRDefault="00D675EF" w:rsidP="003D6701">
            <w:pPr>
              <w:pStyle w:val="normal"/>
              <w:spacing w:before="0"/>
            </w:pPr>
            <w:r>
              <w:t>Стр.89, №11, 12</w:t>
            </w:r>
          </w:p>
          <w:p w:rsidR="00D675EF" w:rsidRPr="00137514" w:rsidRDefault="00D675EF" w:rsidP="003D6701">
            <w:pPr>
              <w:pStyle w:val="normal"/>
              <w:spacing w:before="0" w:line="276" w:lineRule="auto"/>
            </w:pPr>
          </w:p>
        </w:tc>
      </w:tr>
      <w:tr w:rsidR="00D675EF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12.20 – 12.50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Pr="00137514" w:rsidRDefault="00D675EF" w:rsidP="003D67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Default="00D675EF" w:rsidP="003D67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D675EF" w:rsidRPr="00137514" w:rsidRDefault="00D675EF" w:rsidP="003D67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Крючкова</w:t>
            </w:r>
            <w:proofErr w:type="spellEnd"/>
            <w:r>
              <w:rPr>
                <w:color w:val="000000"/>
              </w:rPr>
              <w:t xml:space="preserve"> И.Б.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 w:rsidP="003D67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DF6A7D">
              <w:t xml:space="preserve">Правописание букв согласных в </w:t>
            </w:r>
            <w:proofErr w:type="gramStart"/>
            <w:r w:rsidRPr="00DF6A7D">
              <w:t>корне слова</w:t>
            </w:r>
            <w:proofErr w:type="gramEnd"/>
            <w:r w:rsidRPr="00DF6A7D">
              <w:t xml:space="preserve"> (парные звонкие и глухие согласные в корне слова)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75EF" w:rsidRPr="00137514" w:rsidRDefault="00D675EF" w:rsidP="003D6701">
            <w:pPr>
              <w:pStyle w:val="normal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>сти подключения учебник стр. 124, упр.202, 203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 w:rsidP="003D67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Стр.125, упр.204</w:t>
            </w:r>
          </w:p>
        </w:tc>
      </w:tr>
      <w:tr w:rsidR="00D675EF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5EF" w:rsidRPr="00137514" w:rsidRDefault="00D675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AA16FA" w:rsidRDefault="00AA16F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16FA"/>
    <w:rsid w:val="00137514"/>
    <w:rsid w:val="007415D0"/>
    <w:rsid w:val="0084047D"/>
    <w:rsid w:val="00947369"/>
    <w:rsid w:val="00A7511B"/>
    <w:rsid w:val="00AA16FA"/>
    <w:rsid w:val="00AE595F"/>
    <w:rsid w:val="00B36305"/>
    <w:rsid w:val="00D3716A"/>
    <w:rsid w:val="00D675EF"/>
    <w:rsid w:val="00DF6A7D"/>
    <w:rsid w:val="00E76C69"/>
    <w:rsid w:val="00FB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1B"/>
  </w:style>
  <w:style w:type="paragraph" w:styleId="1">
    <w:name w:val="heading 1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semiHidden/>
    <w:unhideWhenUsed/>
    <w:rsid w:val="007415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Lenovo</cp:lastModifiedBy>
  <cp:revision>5</cp:revision>
  <dcterms:created xsi:type="dcterms:W3CDTF">2021-11-09T15:55:00Z</dcterms:created>
  <dcterms:modified xsi:type="dcterms:W3CDTF">2023-01-10T10:58:00Z</dcterms:modified>
</cp:coreProperties>
</file>