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668C" w14:textId="77777777"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занятий  для </w:t>
      </w:r>
      <w:r w:rsidR="00A0022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A0022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14:paraId="4ADAEC97" w14:textId="77777777" w:rsidR="000200CF" w:rsidRDefault="000200CF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( 2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.202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14:paraId="4BB32DA1" w14:textId="77777777" w:rsidR="00A00221" w:rsidRDefault="00A00221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53"/>
        <w:gridCol w:w="795"/>
        <w:gridCol w:w="1050"/>
        <w:gridCol w:w="1954"/>
        <w:gridCol w:w="2354"/>
        <w:gridCol w:w="1514"/>
        <w:gridCol w:w="2099"/>
      </w:tblGrid>
      <w:tr w:rsidR="000200CF" w:rsidRPr="000200CF" w14:paraId="1B5C1411" w14:textId="77777777" w:rsidTr="008B5FB6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4BFC" w14:textId="77777777"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DBDD" w14:textId="77777777"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748B" w14:textId="77777777"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C85F" w14:textId="77777777"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B01E" w14:textId="77777777"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2CF0" w14:textId="77777777"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DC50" w14:textId="77777777"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BCD5" w14:textId="77777777"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3F7220" w:rsidRPr="000200CF" w14:paraId="1C5F38EC" w14:textId="77777777" w:rsidTr="008B5FB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9E1A" w14:textId="7700CFC9" w:rsidR="003F7220" w:rsidRPr="000200CF" w:rsidRDefault="008B5FB6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002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21B1" w14:textId="77777777" w:rsidR="003F7220" w:rsidRPr="000200CF" w:rsidRDefault="003F7220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3967" w14:textId="77777777"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DD71" w14:textId="77777777"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7AF44A" w14:textId="7988B778" w:rsidR="003F7220" w:rsidRPr="000200CF" w:rsidRDefault="004C3F26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BC95" w14:textId="77777777"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  <w:p w14:paraId="3A21988A" w14:textId="77777777" w:rsidR="003F7220" w:rsidRPr="000200CF" w:rsidRDefault="00A00221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BC14" w14:textId="001AE69B" w:rsidR="003F7220" w:rsidRDefault="003F7220" w:rsidP="004C3F2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</w:pPr>
            <w:r w:rsidRPr="004C3F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C3F26" w:rsidRPr="004C3F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Опера «Хованщина» </w:t>
            </w:r>
            <w:proofErr w:type="spellStart"/>
            <w:r w:rsidR="004C3F26" w:rsidRPr="004C3F26">
              <w:rPr>
                <w:rFonts w:ascii="Times New Roman" w:eastAsia="Times New Roman" w:hAnsi="Times New Roman" w:cs="Times New Roman"/>
                <w:sz w:val="16"/>
                <w:szCs w:val="16"/>
              </w:rPr>
              <w:t>М.П.Мусоргский</w:t>
            </w:r>
            <w:proofErr w:type="spell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0BDB" w14:textId="08FA0D63" w:rsidR="003F7220" w:rsidRDefault="008733A6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Ознакомиться с материалом ресурса </w:t>
            </w:r>
            <w:hyperlink r:id="rId4" w:history="1">
              <w:r w:rsidRPr="002F3DE0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https://soundtimes.ru/opera/spektakli/khovanshchina</w:t>
              </w:r>
            </w:hyperlink>
            <w:r w:rsidR="004C3F2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9A0F" w14:textId="77777777" w:rsidR="003F7220" w:rsidRDefault="003F7220" w:rsidP="003F7220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8B5FB6" w:rsidRPr="000200CF" w14:paraId="7505E507" w14:textId="77777777" w:rsidTr="008B5FB6">
        <w:trPr>
          <w:trHeight w:val="108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78CC" w14:textId="77777777" w:rsidR="008B5FB6" w:rsidRPr="000200CF" w:rsidRDefault="008B5FB6" w:rsidP="008B5F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F363" w14:textId="77777777" w:rsidR="008B5FB6" w:rsidRPr="000200CF" w:rsidRDefault="008B5FB6" w:rsidP="008B5F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0F88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A3E8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37CA68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CA6E" w14:textId="77777777" w:rsidR="008B5FB6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14:paraId="14CE9EDA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Костюнина ОА.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FE15" w14:textId="77777777" w:rsidR="008B5FB6" w:rsidRPr="00263808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Д.Н. Мамин-Сибиряк «Приёмыш». Отношение человека к природе.</w:t>
            </w:r>
          </w:p>
          <w:p w14:paraId="7B30783D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34EA" w14:textId="77777777" w:rsidR="008B5FB6" w:rsidRPr="00307C32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proofErr w:type="gram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сти или разрыве подключения: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нужно пройти по ссылке </w:t>
            </w:r>
            <w:hyperlink r:id="rId5" w:history="1">
              <w:r w:rsidRPr="00693D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</w:rPr>
                <w:t>https://goo.su/4ejF</w:t>
              </w:r>
            </w:hyperlink>
          </w:p>
          <w:p w14:paraId="41F3B243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9AD8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Учебник: с.76 – 83 прочитать, поделить текст на смысловые части, подумать над названиями частей.</w:t>
            </w:r>
          </w:p>
          <w:p w14:paraId="572301B8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5FB6" w:rsidRPr="000200CF" w14:paraId="7109BD80" w14:textId="77777777" w:rsidTr="008B5FB6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410A" w14:textId="77777777" w:rsidR="008B5FB6" w:rsidRPr="000200CF" w:rsidRDefault="008B5FB6" w:rsidP="008B5F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1472" w14:textId="77777777" w:rsidR="008B5FB6" w:rsidRPr="000200CF" w:rsidRDefault="008B5FB6" w:rsidP="008B5F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1DF9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BB03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264EF6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0A4A" w14:textId="77777777" w:rsidR="008B5FB6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Математика, </w:t>
            </w:r>
          </w:p>
          <w:p w14:paraId="6F8760F8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Бритвина С.О.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EAC1" w14:textId="4AF9097F" w:rsidR="008B5FB6" w:rsidRPr="000200CF" w:rsidRDefault="008B5FB6" w:rsidP="008B5FB6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«Решение задач на движение»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ADE1" w14:textId="2D6D4ECF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случаи </w:t>
            </w: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невозможности  подключения</w:t>
            </w:r>
            <w:proofErr w:type="gram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 Урок 25 № 4, 5, 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5A51" w14:textId="22B61E59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Урок 25 № 6, 12 стр.  86-87</w:t>
            </w:r>
          </w:p>
        </w:tc>
      </w:tr>
      <w:tr w:rsidR="008B5FB6" w:rsidRPr="000200CF" w14:paraId="22439838" w14:textId="77777777" w:rsidTr="008B5FB6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BCE1" w14:textId="77777777" w:rsidR="008B5FB6" w:rsidRPr="000200CF" w:rsidRDefault="008B5FB6" w:rsidP="008B5F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D470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8B5FB6" w:rsidRPr="000200CF" w14:paraId="4253460A" w14:textId="77777777" w:rsidTr="008B5FB6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536B" w14:textId="77777777" w:rsidR="008B5FB6" w:rsidRPr="000200CF" w:rsidRDefault="008B5FB6" w:rsidP="008B5F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F6C1" w14:textId="77777777" w:rsidR="008B5FB6" w:rsidRPr="000200CF" w:rsidRDefault="008B5FB6" w:rsidP="008B5F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1D81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E470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58DB" w14:textId="77777777" w:rsidR="008B5FB6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</w:p>
          <w:p w14:paraId="3F639DEE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Немцева Н.Н.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AE7B2A" w14:textId="3FB707B6" w:rsidR="008B5FB6" w:rsidRPr="008B5FB6" w:rsidRDefault="008B5FB6" w:rsidP="008B5FB6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FB6">
              <w:rPr>
                <w:rFonts w:ascii="Times New Roman" w:eastAsia="Times New Roman" w:hAnsi="Times New Roman" w:cs="Times New Roman"/>
                <w:sz w:val="16"/>
                <w:szCs w:val="16"/>
              </w:rPr>
              <w:t>«Родительный и предложный падежи имён прилагательных множественного числа»</w:t>
            </w:r>
          </w:p>
          <w:p w14:paraId="1FB7F3F2" w14:textId="77777777" w:rsidR="008B5FB6" w:rsidRPr="00645460" w:rsidRDefault="008B5FB6" w:rsidP="008B5FB6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CCE1F2"/>
              </w:rPr>
            </w:pPr>
          </w:p>
          <w:p w14:paraId="6F163DCA" w14:textId="77777777" w:rsidR="008B5FB6" w:rsidRPr="00645460" w:rsidRDefault="008B5FB6" w:rsidP="008B5FB6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CCE1F2"/>
              </w:rPr>
            </w:pPr>
          </w:p>
          <w:p w14:paraId="434D5509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0E6B" w14:textId="77777777" w:rsidR="008B5FB6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6469D1AC" w14:textId="77777777" w:rsidR="008B5FB6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с.43-44 упр.90 (устно);</w:t>
            </w:r>
          </w:p>
          <w:p w14:paraId="4A9D932B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упр.92 и 94 (письменно).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B0BD" w14:textId="77777777" w:rsidR="008B5FB6" w:rsidRPr="000200CF" w:rsidRDefault="008B5FB6" w:rsidP="008B5F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400D83" w14:textId="77777777" w:rsidR="008B5FB6" w:rsidRPr="000200CF" w:rsidRDefault="008B5FB6" w:rsidP="008B5F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5FB6" w:rsidRPr="000200CF" w14:paraId="73DEF21B" w14:textId="77777777" w:rsidTr="008B5FB6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B33F" w14:textId="77777777" w:rsidR="008B5FB6" w:rsidRPr="000200CF" w:rsidRDefault="008B5FB6" w:rsidP="008B5F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218C" w14:textId="77777777" w:rsidR="008B5FB6" w:rsidRPr="000200CF" w:rsidRDefault="008B5FB6" w:rsidP="008B5F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D167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1237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B1DA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EB4A" w14:textId="77777777" w:rsidR="008B5FB6" w:rsidRPr="000200CF" w:rsidRDefault="008B5FB6" w:rsidP="008B5F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295C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8018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5FB6" w:rsidRPr="000200CF" w14:paraId="793DE1A5" w14:textId="77777777" w:rsidTr="008B5FB6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EA66" w14:textId="77777777" w:rsidR="008B5FB6" w:rsidRPr="000200CF" w:rsidRDefault="008B5FB6" w:rsidP="008B5F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16CF" w14:textId="77777777" w:rsidR="008B5FB6" w:rsidRPr="000200CF" w:rsidRDefault="008B5FB6" w:rsidP="008B5F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CF2D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D23B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F5F4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6749" w14:textId="77777777" w:rsidR="008B5FB6" w:rsidRPr="000200CF" w:rsidRDefault="008B5FB6" w:rsidP="008B5F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269A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9591" w14:textId="77777777" w:rsidR="008B5FB6" w:rsidRPr="000200CF" w:rsidRDefault="008B5FB6" w:rsidP="008B5FB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6066E73" w14:textId="77777777"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FC82730" w14:textId="77777777"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C944E7A" w14:textId="77777777" w:rsidR="00F25EC4" w:rsidRPr="000200CF" w:rsidRDefault="00F25EC4" w:rsidP="000200CF"/>
    <w:sectPr w:rsidR="00F25EC4" w:rsidRPr="000200CF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00CF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B48"/>
    <w:rsid w:val="003E2E13"/>
    <w:rsid w:val="003E5374"/>
    <w:rsid w:val="003E7F34"/>
    <w:rsid w:val="003F0232"/>
    <w:rsid w:val="003F10F1"/>
    <w:rsid w:val="003F34C1"/>
    <w:rsid w:val="003F42B1"/>
    <w:rsid w:val="003F6548"/>
    <w:rsid w:val="003F7220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3F26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460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33A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5FB6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221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33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3765A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304D"/>
  <w15:docId w15:val="{9C60B8F1-8845-47AB-8249-1AC7F8AA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B5F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C3F2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73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su/4ejF" TargetMode="External"/><Relationship Id="rId4" Type="http://schemas.openxmlformats.org/officeDocument/2006/relationships/hyperlink" Target="https://soundtimes.ru/opera/spektakli/khovanshch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User</cp:lastModifiedBy>
  <cp:revision>5</cp:revision>
  <dcterms:created xsi:type="dcterms:W3CDTF">2021-02-22T06:12:00Z</dcterms:created>
  <dcterms:modified xsi:type="dcterms:W3CDTF">2021-02-22T14:44:00Z</dcterms:modified>
</cp:coreProperties>
</file>