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DB7" w:rsidRDefault="00D87CEF">
      <w:pPr>
        <w:pStyle w:val="normal"/>
        <w:ind w:firstLine="1418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Расписание уроков  8В класса с 16.11 по 21.11</w:t>
      </w:r>
    </w:p>
    <w:tbl>
      <w:tblPr>
        <w:tblStyle w:val="a7"/>
        <w:tblW w:w="14175" w:type="dxa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/>
      </w:tblPr>
      <w:tblGrid>
        <w:gridCol w:w="1365"/>
        <w:gridCol w:w="915"/>
        <w:gridCol w:w="930"/>
        <w:gridCol w:w="1065"/>
        <w:gridCol w:w="2220"/>
        <w:gridCol w:w="2325"/>
        <w:gridCol w:w="2385"/>
        <w:gridCol w:w="2970"/>
      </w:tblGrid>
      <w:tr w:rsidR="00132DB7">
        <w:trPr>
          <w:trHeight w:val="1721"/>
        </w:trPr>
        <w:tc>
          <w:tcPr>
            <w:tcW w:w="1365" w:type="dxa"/>
            <w:shd w:val="clear" w:color="auto" w:fill="auto"/>
            <w:tcMar>
              <w:left w:w="83" w:type="dxa"/>
            </w:tcMar>
          </w:tcPr>
          <w:p w:rsidR="00132DB7" w:rsidRDefault="00132D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930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  <w:vAlign w:val="center"/>
          </w:tcPr>
          <w:p w:rsidR="00132DB7" w:rsidRDefault="00D87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220" w:type="dxa"/>
            <w:shd w:val="clear" w:color="auto" w:fill="auto"/>
            <w:tcMar>
              <w:left w:w="83" w:type="dxa"/>
            </w:tcMar>
            <w:vAlign w:val="center"/>
          </w:tcPr>
          <w:p w:rsidR="00132DB7" w:rsidRDefault="00D87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325" w:type="dxa"/>
            <w:shd w:val="clear" w:color="auto" w:fill="auto"/>
            <w:tcMar>
              <w:left w:w="83" w:type="dxa"/>
            </w:tcMar>
            <w:vAlign w:val="center"/>
          </w:tcPr>
          <w:p w:rsidR="00132DB7" w:rsidRDefault="00D87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Темаурока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(занятия)</w:t>
            </w:r>
          </w:p>
        </w:tc>
        <w:tc>
          <w:tcPr>
            <w:tcW w:w="23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132DB7" w:rsidRDefault="00D87C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970" w:type="dxa"/>
            <w:shd w:val="clear" w:color="auto" w:fill="auto"/>
            <w:tcMar>
              <w:left w:w="83" w:type="dxa"/>
            </w:tcMar>
            <w:vAlign w:val="center"/>
          </w:tcPr>
          <w:p w:rsidR="00132DB7" w:rsidRDefault="00D87CEF">
            <w:pPr>
              <w:pStyle w:val="normal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132DB7">
        <w:trPr>
          <w:trHeight w:val="1721"/>
        </w:trPr>
        <w:tc>
          <w:tcPr>
            <w:tcW w:w="1365" w:type="dxa"/>
            <w:vMerge w:val="restart"/>
            <w:shd w:val="clear" w:color="auto" w:fill="auto"/>
            <w:tcMar>
              <w:left w:w="83" w:type="dxa"/>
            </w:tcMar>
            <w:vAlign w:val="center"/>
          </w:tcPr>
          <w:p w:rsidR="00132DB7" w:rsidRDefault="00D87CEF">
            <w:pPr>
              <w:pStyle w:val="normal"/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Понедельник 16.11.20</w:t>
            </w:r>
          </w:p>
        </w:tc>
        <w:tc>
          <w:tcPr>
            <w:tcW w:w="915" w:type="dxa"/>
            <w:shd w:val="clear" w:color="auto" w:fill="auto"/>
            <w:tcMar>
              <w:left w:w="83" w:type="dxa"/>
            </w:tcMar>
            <w:vAlign w:val="center"/>
          </w:tcPr>
          <w:p w:rsidR="00132DB7" w:rsidRDefault="00D87CE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0" w:type="dxa"/>
            <w:shd w:val="clear" w:color="auto" w:fill="auto"/>
            <w:tcMar>
              <w:left w:w="83" w:type="dxa"/>
            </w:tcMar>
            <w:vAlign w:val="center"/>
          </w:tcPr>
          <w:p w:rsidR="00132DB7" w:rsidRDefault="00D87CE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08.00 –  08.30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20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Хабибуллина Р.Д.</w:t>
            </w:r>
          </w:p>
        </w:tc>
        <w:tc>
          <w:tcPr>
            <w:tcW w:w="2325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spacing w:after="0" w:line="240" w:lineRule="auto"/>
              <w:ind w:right="-5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Обобщающий урок по теме «Рельеф и недра».</w:t>
            </w:r>
          </w:p>
        </w:tc>
        <w:tc>
          <w:tcPr>
            <w:tcW w:w="23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</w:tcPr>
          <w:p w:rsidR="00132DB7" w:rsidRDefault="00D87CEF">
            <w:pPr>
              <w:pStyle w:val="normal"/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невозможности или разрыве подключения: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&amp;&amp; 1-13</w:t>
            </w:r>
          </w:p>
          <w:p w:rsidR="00132DB7" w:rsidRDefault="00132DB7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Повторить &amp;1-13</w:t>
            </w:r>
          </w:p>
          <w:p w:rsidR="00132DB7" w:rsidRDefault="00132DB7">
            <w:pPr>
              <w:pStyle w:val="normal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32DB7">
        <w:trPr>
          <w:trHeight w:val="1721"/>
        </w:trPr>
        <w:tc>
          <w:tcPr>
            <w:tcW w:w="1365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132DB7" w:rsidRDefault="00132D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left w:w="83" w:type="dxa"/>
            </w:tcMar>
            <w:vAlign w:val="center"/>
          </w:tcPr>
          <w:p w:rsidR="00132DB7" w:rsidRDefault="00D87CE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0" w:type="dxa"/>
            <w:shd w:val="clear" w:color="auto" w:fill="auto"/>
            <w:tcMar>
              <w:left w:w="83" w:type="dxa"/>
            </w:tcMar>
            <w:vAlign w:val="center"/>
          </w:tcPr>
          <w:p w:rsidR="00132DB7" w:rsidRDefault="00D87CE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08.50 –  09.20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20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</w:t>
            </w:r>
          </w:p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2325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 по теме "Тепловые явления".</w:t>
            </w:r>
          </w:p>
        </w:tc>
        <w:tc>
          <w:tcPr>
            <w:tcW w:w="2385" w:type="dxa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132DB7" w:rsidRDefault="00D87CEF">
            <w:pPr>
              <w:pStyle w:val="normal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Zoom</w:t>
            </w:r>
            <w:proofErr w:type="spellEnd"/>
          </w:p>
          <w:p w:rsidR="00132DB7" w:rsidRDefault="00D87CEF">
            <w:pPr>
              <w:pStyle w:val="normal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При отсутствии соединения выполнить задания, размещенные в личной почте АСУ РСО</w:t>
            </w:r>
          </w:p>
        </w:tc>
        <w:tc>
          <w:tcPr>
            <w:tcW w:w="2970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Ознакомиться с материалом учебника из раздела “Это любопытно” стр.42.</w:t>
            </w:r>
          </w:p>
        </w:tc>
      </w:tr>
      <w:tr w:rsidR="00132DB7">
        <w:trPr>
          <w:trHeight w:val="1721"/>
        </w:trPr>
        <w:tc>
          <w:tcPr>
            <w:tcW w:w="1365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132DB7" w:rsidRDefault="00132D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left w:w="83" w:type="dxa"/>
            </w:tcMar>
            <w:vAlign w:val="center"/>
          </w:tcPr>
          <w:p w:rsidR="00132DB7" w:rsidRDefault="00D87CE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0" w:type="dxa"/>
            <w:shd w:val="clear" w:color="auto" w:fill="auto"/>
            <w:tcMar>
              <w:left w:w="83" w:type="dxa"/>
            </w:tcMar>
            <w:vAlign w:val="center"/>
          </w:tcPr>
          <w:p w:rsidR="00132DB7" w:rsidRDefault="00D87CE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09.40 – 10.10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20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</w:t>
            </w:r>
          </w:p>
          <w:p w:rsidR="00132DB7" w:rsidRDefault="00D87CEF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2325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Электризация тел при соприкосновении. Взаимодействие заряженных тел. Два рода зарядов.</w:t>
            </w:r>
          </w:p>
        </w:tc>
        <w:tc>
          <w:tcPr>
            <w:tcW w:w="23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</w:tcPr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При отсутствии соединения ознакомиться с материалом учебника §25</w:t>
            </w:r>
          </w:p>
        </w:tc>
        <w:tc>
          <w:tcPr>
            <w:tcW w:w="2970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§25. Прочитать, устно ответить на вопросы § и упр. 18.</w:t>
            </w:r>
          </w:p>
        </w:tc>
      </w:tr>
      <w:tr w:rsidR="00132DB7">
        <w:trPr>
          <w:trHeight w:val="1721"/>
        </w:trPr>
        <w:tc>
          <w:tcPr>
            <w:tcW w:w="1365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132DB7" w:rsidRDefault="00132D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915" w:type="dxa"/>
            <w:shd w:val="clear" w:color="auto" w:fill="auto"/>
            <w:tcMar>
              <w:left w:w="83" w:type="dxa"/>
            </w:tcMar>
            <w:vAlign w:val="center"/>
          </w:tcPr>
          <w:p w:rsidR="00132DB7" w:rsidRDefault="00D87CE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0" w:type="dxa"/>
            <w:shd w:val="clear" w:color="auto" w:fill="auto"/>
            <w:tcMar>
              <w:left w:w="83" w:type="dxa"/>
            </w:tcMar>
            <w:vAlign w:val="center"/>
          </w:tcPr>
          <w:p w:rsidR="00132DB7" w:rsidRDefault="00D87CE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20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Хабибуллина Р.Д.</w:t>
            </w:r>
          </w:p>
        </w:tc>
        <w:tc>
          <w:tcPr>
            <w:tcW w:w="2325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Провер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. работа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темам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:Г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еографическое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положение и рельеф</w:t>
            </w:r>
          </w:p>
          <w:p w:rsidR="00132DB7" w:rsidRDefault="00132D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</w:tcPr>
          <w:p w:rsidR="00132DB7" w:rsidRDefault="00D87CEF">
            <w:pPr>
              <w:pStyle w:val="normal"/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невозможности или разрыве подключения:  учебник &amp;&amp;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1-13</w:t>
            </w:r>
          </w:p>
          <w:p w:rsidR="00132DB7" w:rsidRDefault="00132DB7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Задание прикрепленном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файле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в АСУ РСО, отправить после урока (11.10ч.) 16.11 на почту АСУ РСО ил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highlight w:val="white"/>
                <w:u w:val="single"/>
              </w:rPr>
              <w:t>habibullina.rusha@mail.ru</w:t>
            </w:r>
          </w:p>
          <w:p w:rsidR="00132DB7" w:rsidRDefault="00132DB7">
            <w:pPr>
              <w:pStyle w:val="normal"/>
              <w:widowControl w:val="0"/>
              <w:spacing w:after="0" w:line="240" w:lineRule="auto"/>
            </w:pPr>
          </w:p>
        </w:tc>
      </w:tr>
      <w:tr w:rsidR="00132DB7">
        <w:trPr>
          <w:trHeight w:val="1721"/>
        </w:trPr>
        <w:tc>
          <w:tcPr>
            <w:tcW w:w="1365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132DB7" w:rsidRDefault="00132D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915" w:type="dxa"/>
            <w:tcBorders>
              <w:top w:val="single" w:sz="8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132DB7" w:rsidRDefault="00132DB7">
            <w:pPr>
              <w:pStyle w:val="normal"/>
              <w:spacing w:after="0" w:line="240" w:lineRule="auto"/>
              <w:jc w:val="center"/>
            </w:pPr>
          </w:p>
        </w:tc>
        <w:tc>
          <w:tcPr>
            <w:tcW w:w="11895" w:type="dxa"/>
            <w:gridSpan w:val="6"/>
            <w:tcBorders>
              <w:top w:val="single" w:sz="8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</w:rPr>
            </w:pPr>
            <w:r>
              <w:rPr>
                <w:b/>
                <w:sz w:val="24"/>
                <w:szCs w:val="24"/>
                <w:highlight w:val="red"/>
              </w:rPr>
              <w:t>Обед</w:t>
            </w:r>
          </w:p>
        </w:tc>
      </w:tr>
      <w:tr w:rsidR="00132DB7">
        <w:trPr>
          <w:trHeight w:val="1721"/>
        </w:trPr>
        <w:tc>
          <w:tcPr>
            <w:tcW w:w="1365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132DB7" w:rsidRDefault="00132D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</w:rPr>
            </w:pPr>
          </w:p>
        </w:tc>
        <w:tc>
          <w:tcPr>
            <w:tcW w:w="915" w:type="dxa"/>
            <w:shd w:val="clear" w:color="auto" w:fill="auto"/>
            <w:tcMar>
              <w:left w:w="83" w:type="dxa"/>
            </w:tcMar>
            <w:vAlign w:val="center"/>
          </w:tcPr>
          <w:p w:rsidR="00132DB7" w:rsidRDefault="00D87CE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0" w:type="dxa"/>
            <w:shd w:val="clear" w:color="auto" w:fill="auto"/>
            <w:tcMar>
              <w:left w:w="83" w:type="dxa"/>
            </w:tcMar>
            <w:vAlign w:val="center"/>
          </w:tcPr>
          <w:p w:rsidR="00132DB7" w:rsidRDefault="00D87CEF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20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  <w:p w:rsidR="00132DB7" w:rsidRDefault="00D87CEF">
            <w:pPr>
              <w:pStyle w:val="normal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325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Элементы алгебры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логики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ысказывания</w:t>
            </w:r>
            <w:proofErr w:type="spellEnd"/>
          </w:p>
        </w:tc>
        <w:tc>
          <w:tcPr>
            <w:tcW w:w="23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</w:tcPr>
          <w:p w:rsidR="00132DB7" w:rsidRDefault="00D87CEF">
            <w:pPr>
              <w:pStyle w:val="normal"/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невозможности или разрыве подключения:  учебник 8 класса</w:t>
            </w:r>
          </w:p>
          <w:p w:rsidR="00132DB7" w:rsidRDefault="00D87CEF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§1.3.1.</w:t>
            </w:r>
          </w:p>
        </w:tc>
        <w:tc>
          <w:tcPr>
            <w:tcW w:w="2970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§1.3.1. Вопрос 3, 5</w:t>
            </w:r>
          </w:p>
        </w:tc>
      </w:tr>
      <w:tr w:rsidR="00132DB7">
        <w:trPr>
          <w:trHeight w:val="1721"/>
        </w:trPr>
        <w:tc>
          <w:tcPr>
            <w:tcW w:w="1365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132DB7" w:rsidRDefault="00132D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left w:w="83" w:type="dxa"/>
            </w:tcMar>
            <w:vAlign w:val="center"/>
          </w:tcPr>
          <w:p w:rsidR="00132DB7" w:rsidRDefault="00D87CE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0" w:type="dxa"/>
            <w:shd w:val="clear" w:color="auto" w:fill="auto"/>
            <w:tcMar>
              <w:left w:w="83" w:type="dxa"/>
            </w:tcMar>
            <w:vAlign w:val="center"/>
          </w:tcPr>
          <w:p w:rsidR="00132DB7" w:rsidRDefault="00D87CEF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12.40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20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  <w:p w:rsidR="00132DB7" w:rsidRDefault="00D87CEF">
            <w:pPr>
              <w:pStyle w:val="normal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325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Логические операции</w:t>
            </w:r>
          </w:p>
        </w:tc>
        <w:tc>
          <w:tcPr>
            <w:tcW w:w="23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</w:tcPr>
          <w:p w:rsidR="00132DB7" w:rsidRDefault="00D87CEF">
            <w:pPr>
              <w:pStyle w:val="normal"/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невозможности или разрыве подключения:  учебник 8 класса</w:t>
            </w:r>
          </w:p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§1.3.2.</w:t>
            </w:r>
          </w:p>
        </w:tc>
        <w:tc>
          <w:tcPr>
            <w:tcW w:w="2970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§1.3.2. Вопрос 4, 6</w:t>
            </w:r>
          </w:p>
        </w:tc>
      </w:tr>
      <w:tr w:rsidR="00132DB7">
        <w:trPr>
          <w:trHeight w:val="1721"/>
        </w:trPr>
        <w:tc>
          <w:tcPr>
            <w:tcW w:w="1365" w:type="dxa"/>
            <w:shd w:val="clear" w:color="auto" w:fill="auto"/>
            <w:tcMar>
              <w:left w:w="83" w:type="dxa"/>
            </w:tcMar>
          </w:tcPr>
          <w:p w:rsidR="00132DB7" w:rsidRDefault="00132DB7">
            <w:pPr>
              <w:pStyle w:val="normal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  <w:tcMar>
              <w:left w:w="83" w:type="dxa"/>
            </w:tcMar>
            <w:vAlign w:val="center"/>
          </w:tcPr>
          <w:p w:rsidR="00132DB7" w:rsidRDefault="00132DB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  <w:tcMar>
              <w:left w:w="83" w:type="dxa"/>
            </w:tcMar>
            <w:vAlign w:val="center"/>
          </w:tcPr>
          <w:p w:rsidR="00132DB7" w:rsidRDefault="00132DB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</w:tcPr>
          <w:p w:rsidR="00132DB7" w:rsidRDefault="00132D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uto"/>
            <w:tcMar>
              <w:left w:w="83" w:type="dxa"/>
            </w:tcMar>
          </w:tcPr>
          <w:p w:rsidR="00132DB7" w:rsidRDefault="00132D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  <w:tcMar>
              <w:left w:w="83" w:type="dxa"/>
            </w:tcMar>
          </w:tcPr>
          <w:p w:rsidR="00132DB7" w:rsidRDefault="00132D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</w:tcPr>
          <w:p w:rsidR="00132DB7" w:rsidRDefault="00132D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  <w:tcMar>
              <w:left w:w="83" w:type="dxa"/>
            </w:tcMar>
          </w:tcPr>
          <w:p w:rsidR="00132DB7" w:rsidRDefault="00132D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DB7">
        <w:trPr>
          <w:trHeight w:val="1721"/>
        </w:trPr>
        <w:tc>
          <w:tcPr>
            <w:tcW w:w="1365" w:type="dxa"/>
            <w:vMerge w:val="restart"/>
            <w:shd w:val="clear" w:color="auto" w:fill="auto"/>
            <w:tcMar>
              <w:left w:w="83" w:type="dxa"/>
            </w:tcMar>
            <w:vAlign w:val="center"/>
          </w:tcPr>
          <w:p w:rsidR="00132DB7" w:rsidRDefault="00D87CEF">
            <w:pPr>
              <w:pStyle w:val="normal"/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Вторник 17.11.20</w:t>
            </w:r>
          </w:p>
        </w:tc>
        <w:tc>
          <w:tcPr>
            <w:tcW w:w="915" w:type="dxa"/>
            <w:shd w:val="clear" w:color="auto" w:fill="auto"/>
            <w:tcMar>
              <w:left w:w="83" w:type="dxa"/>
            </w:tcMar>
            <w:vAlign w:val="center"/>
          </w:tcPr>
          <w:p w:rsidR="00132DB7" w:rsidRDefault="00D87CE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0" w:type="dxa"/>
            <w:shd w:val="clear" w:color="auto" w:fill="auto"/>
            <w:tcMar>
              <w:left w:w="83" w:type="dxa"/>
            </w:tcMar>
            <w:vAlign w:val="center"/>
          </w:tcPr>
          <w:p w:rsidR="00132DB7" w:rsidRDefault="00D87CEF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08.00 –  08.30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20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Алгебра</w:t>
            </w:r>
          </w:p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Пройдакова О.Н</w:t>
            </w:r>
          </w:p>
        </w:tc>
        <w:tc>
          <w:tcPr>
            <w:tcW w:w="2325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Тождественные преобразования</w:t>
            </w:r>
          </w:p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рациональных выражений.</w:t>
            </w:r>
          </w:p>
        </w:tc>
        <w:tc>
          <w:tcPr>
            <w:tcW w:w="23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</w:tcPr>
          <w:p w:rsidR="00132DB7" w:rsidRPr="00D87CEF" w:rsidRDefault="00D87CEF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87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Zoom </w:t>
            </w:r>
          </w:p>
          <w:p w:rsidR="00132DB7" w:rsidRPr="00D87CEF" w:rsidRDefault="00132DB7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hyperlink r:id="rId4">
              <w:r w:rsidR="00D87CEF" w:rsidRPr="00D87CE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val="en-US"/>
                </w:rPr>
                <w:t>https://www.youtube.com/watch?v=O8fU-KKQ-u8</w:t>
              </w:r>
            </w:hyperlink>
          </w:p>
          <w:p w:rsidR="00132DB7" w:rsidRDefault="00D87CEF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 отсутствия подключения 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67 68.</w:t>
            </w:r>
          </w:p>
        </w:tc>
        <w:tc>
          <w:tcPr>
            <w:tcW w:w="2970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1.Изучить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10, разобрать примеры 1-4.</w:t>
            </w:r>
          </w:p>
          <w:p w:rsidR="00132DB7" w:rsidRDefault="00D87CEF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2.Выполнить письменно:</w:t>
            </w:r>
          </w:p>
          <w:p w:rsidR="00132DB7" w:rsidRDefault="00D87CEF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№10.6, №10.8, №10.12(1).</w:t>
            </w:r>
          </w:p>
          <w:p w:rsidR="00132DB7" w:rsidRDefault="00D87CEF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3.Отправить на почту:</w:t>
            </w:r>
          </w:p>
          <w:p w:rsidR="00132DB7" w:rsidRDefault="00132DB7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">
              <w:r w:rsidR="00D87CE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o.n.proidakova@yandex.ru</w:t>
              </w:r>
            </w:hyperlink>
          </w:p>
          <w:p w:rsidR="00132DB7" w:rsidRDefault="00132DB7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2DB7" w:rsidRDefault="00132DB7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DB7">
        <w:trPr>
          <w:trHeight w:val="1721"/>
        </w:trPr>
        <w:tc>
          <w:tcPr>
            <w:tcW w:w="1365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132DB7" w:rsidRDefault="00132D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left w:w="83" w:type="dxa"/>
            </w:tcMar>
            <w:vAlign w:val="center"/>
          </w:tcPr>
          <w:p w:rsidR="00132DB7" w:rsidRDefault="00D87CE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0" w:type="dxa"/>
            <w:shd w:val="clear" w:color="auto" w:fill="auto"/>
            <w:tcMar>
              <w:left w:w="83" w:type="dxa"/>
            </w:tcMar>
            <w:vAlign w:val="center"/>
          </w:tcPr>
          <w:p w:rsidR="00132DB7" w:rsidRDefault="00D87CEF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08.50 – 09.20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20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Алгебра</w:t>
            </w:r>
          </w:p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Пройдакова О.Н</w:t>
            </w:r>
          </w:p>
        </w:tc>
        <w:tc>
          <w:tcPr>
            <w:tcW w:w="2325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Тождественные преобразования</w:t>
            </w:r>
          </w:p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рациональных выражений.</w:t>
            </w:r>
          </w:p>
        </w:tc>
        <w:tc>
          <w:tcPr>
            <w:tcW w:w="23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</w:tcPr>
          <w:p w:rsidR="00132DB7" w:rsidRDefault="00D87CEF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</w:t>
            </w:r>
            <w:proofErr w:type="spellEnd"/>
          </w:p>
          <w:p w:rsidR="00132DB7" w:rsidRDefault="00D87CEF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отсутствия подключения учебник стр70</w:t>
            </w:r>
          </w:p>
          <w:p w:rsidR="00132DB7" w:rsidRDefault="00D87CEF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№10.5, №10.8</w:t>
            </w:r>
          </w:p>
        </w:tc>
        <w:tc>
          <w:tcPr>
            <w:tcW w:w="2970" w:type="dxa"/>
            <w:shd w:val="clear" w:color="auto" w:fill="auto"/>
            <w:tcMar>
              <w:left w:w="83" w:type="dxa"/>
            </w:tcMar>
          </w:tcPr>
          <w:p w:rsidR="00132DB7" w:rsidRDefault="00132D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DB7">
        <w:trPr>
          <w:trHeight w:val="1721"/>
        </w:trPr>
        <w:tc>
          <w:tcPr>
            <w:tcW w:w="1365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132DB7" w:rsidRDefault="00132D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left w:w="83" w:type="dxa"/>
            </w:tcMar>
            <w:vAlign w:val="center"/>
          </w:tcPr>
          <w:p w:rsidR="00132DB7" w:rsidRDefault="00D87CE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0" w:type="dxa"/>
            <w:shd w:val="clear" w:color="auto" w:fill="auto"/>
            <w:tcMar>
              <w:left w:w="83" w:type="dxa"/>
            </w:tcMar>
            <w:vAlign w:val="center"/>
          </w:tcPr>
          <w:p w:rsidR="00132DB7" w:rsidRDefault="00D87CEF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09.40 – 10.10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20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:rsidR="00132DB7" w:rsidRDefault="00D87CEF">
            <w:pPr>
              <w:pStyle w:val="normal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Матюнина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325" w:type="dxa"/>
          </w:tcPr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365D"/>
                <w:sz w:val="20"/>
                <w:szCs w:val="20"/>
              </w:rPr>
              <w:t xml:space="preserve">Совершенствование навыков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17365D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2385" w:type="dxa"/>
          </w:tcPr>
          <w:p w:rsidR="00132DB7" w:rsidRDefault="00D87CEF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32DB7" w:rsidRDefault="00D87CEF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отсутствия подключения учебник стр. 39</w:t>
            </w:r>
          </w:p>
        </w:tc>
        <w:tc>
          <w:tcPr>
            <w:tcW w:w="2970" w:type="dxa"/>
          </w:tcPr>
          <w:p w:rsidR="00132DB7" w:rsidRDefault="00D87CEF">
            <w:pPr>
              <w:pStyle w:val="normal"/>
              <w:tabs>
                <w:tab w:val="left" w:pos="501"/>
                <w:tab w:val="left" w:pos="1002"/>
              </w:tabs>
              <w:ind w:hanging="1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стр.44 упр.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упр. 3,4 стр.44  на почту 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matyuninaelena00@mail.ru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89372166418 до 8.00 18.11</w:t>
            </w:r>
          </w:p>
        </w:tc>
      </w:tr>
      <w:tr w:rsidR="00132DB7">
        <w:trPr>
          <w:trHeight w:val="1721"/>
        </w:trPr>
        <w:tc>
          <w:tcPr>
            <w:tcW w:w="1365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132DB7" w:rsidRDefault="00132D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8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132DB7" w:rsidRDefault="00132DB7">
            <w:pPr>
              <w:pStyle w:val="normal"/>
              <w:spacing w:after="0" w:line="240" w:lineRule="auto"/>
              <w:jc w:val="center"/>
            </w:pPr>
          </w:p>
        </w:tc>
        <w:tc>
          <w:tcPr>
            <w:tcW w:w="11895" w:type="dxa"/>
            <w:gridSpan w:val="6"/>
            <w:tcBorders>
              <w:top w:val="single" w:sz="8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</w:rPr>
            </w:pPr>
            <w:r>
              <w:rPr>
                <w:b/>
                <w:sz w:val="24"/>
                <w:szCs w:val="24"/>
                <w:highlight w:val="red"/>
              </w:rPr>
              <w:t>Обед</w:t>
            </w:r>
          </w:p>
        </w:tc>
      </w:tr>
      <w:tr w:rsidR="00132DB7">
        <w:trPr>
          <w:trHeight w:val="1721"/>
        </w:trPr>
        <w:tc>
          <w:tcPr>
            <w:tcW w:w="1365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132DB7" w:rsidRDefault="00132D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</w:rPr>
            </w:pPr>
          </w:p>
        </w:tc>
        <w:tc>
          <w:tcPr>
            <w:tcW w:w="915" w:type="dxa"/>
            <w:shd w:val="clear" w:color="auto" w:fill="auto"/>
            <w:tcMar>
              <w:left w:w="83" w:type="dxa"/>
            </w:tcMar>
            <w:vAlign w:val="center"/>
          </w:tcPr>
          <w:p w:rsidR="00132DB7" w:rsidRDefault="00D87CE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0" w:type="dxa"/>
            <w:shd w:val="clear" w:color="auto" w:fill="auto"/>
            <w:tcMar>
              <w:left w:w="83" w:type="dxa"/>
            </w:tcMar>
            <w:vAlign w:val="center"/>
          </w:tcPr>
          <w:p w:rsidR="00132DB7" w:rsidRDefault="00D87CEF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20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:rsidR="00132DB7" w:rsidRDefault="00D87CEF">
            <w:pPr>
              <w:pStyle w:val="normal"/>
              <w:spacing w:after="0" w:line="240" w:lineRule="auto"/>
            </w:pPr>
            <w:bookmarkStart w:id="1" w:name="_30j0zll" w:colFirst="0" w:colLast="0"/>
            <w:bookmarkEnd w:id="1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Матюнина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325" w:type="dxa"/>
          </w:tcPr>
          <w:p w:rsidR="00132DB7" w:rsidRDefault="00132D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</w:rPr>
            </w:pPr>
          </w:p>
        </w:tc>
        <w:tc>
          <w:tcPr>
            <w:tcW w:w="2385" w:type="dxa"/>
          </w:tcPr>
          <w:p w:rsidR="00132DB7" w:rsidRDefault="00D87CEF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32DB7" w:rsidRDefault="00D87CEF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отсутствия подключения учебник стр.44 упр.1,2,3,5Z</w:t>
            </w:r>
          </w:p>
        </w:tc>
        <w:tc>
          <w:tcPr>
            <w:tcW w:w="2970" w:type="dxa"/>
          </w:tcPr>
          <w:p w:rsidR="00132DB7" w:rsidRDefault="00D87CEF">
            <w:pPr>
              <w:pStyle w:val="normal"/>
              <w:tabs>
                <w:tab w:val="center" w:pos="263"/>
                <w:tab w:val="left" w:pos="1052"/>
              </w:tabs>
              <w:ind w:hanging="1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стр. 43 учить правила</w:t>
            </w:r>
          </w:p>
        </w:tc>
      </w:tr>
      <w:tr w:rsidR="00132DB7">
        <w:trPr>
          <w:trHeight w:val="1721"/>
        </w:trPr>
        <w:tc>
          <w:tcPr>
            <w:tcW w:w="1365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132DB7" w:rsidRDefault="00132D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left w:w="83" w:type="dxa"/>
            </w:tcMar>
            <w:vAlign w:val="center"/>
          </w:tcPr>
          <w:p w:rsidR="00132DB7" w:rsidRDefault="00D87CE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0" w:type="dxa"/>
            <w:shd w:val="clear" w:color="auto" w:fill="auto"/>
            <w:tcMar>
              <w:left w:w="83" w:type="dxa"/>
            </w:tcMar>
            <w:vAlign w:val="center"/>
          </w:tcPr>
          <w:p w:rsidR="00132DB7" w:rsidRDefault="00D87CEF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20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325" w:type="dxa"/>
          </w:tcPr>
          <w:p w:rsidR="00132DB7" w:rsidRDefault="00D87CEF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Гимнастика. Инструктаж по Т.Б. Разучивание строевых приемов и перестроений на месте 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движение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предметами. Теоретический материал.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32DB7" w:rsidRDefault="00D87CEF">
            <w:pPr>
              <w:pStyle w:val="normal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При невозможности подключения выполнить комплекс ОРУ.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2DB7" w:rsidRDefault="00D87CEF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ыполнить комплекс ОРУ.</w:t>
            </w:r>
          </w:p>
        </w:tc>
      </w:tr>
      <w:tr w:rsidR="00132DB7">
        <w:trPr>
          <w:trHeight w:val="1721"/>
        </w:trPr>
        <w:tc>
          <w:tcPr>
            <w:tcW w:w="1365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132DB7" w:rsidRDefault="00132D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left w:w="83" w:type="dxa"/>
            </w:tcMar>
            <w:vAlign w:val="center"/>
          </w:tcPr>
          <w:p w:rsidR="00132DB7" w:rsidRDefault="00D87CE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0" w:type="dxa"/>
            <w:shd w:val="clear" w:color="auto" w:fill="auto"/>
            <w:tcMar>
              <w:left w:w="83" w:type="dxa"/>
            </w:tcMar>
            <w:vAlign w:val="center"/>
          </w:tcPr>
          <w:p w:rsidR="00132DB7" w:rsidRDefault="00D87CEF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12.40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20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325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Построение таблиц истинности для логических выражений</w:t>
            </w:r>
          </w:p>
        </w:tc>
        <w:tc>
          <w:tcPr>
            <w:tcW w:w="23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</w:tcPr>
          <w:p w:rsidR="00132DB7" w:rsidRDefault="00D87CEF">
            <w:pPr>
              <w:pStyle w:val="normal"/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невозможности или разрыве подключения:  учебник 8 класса</w:t>
            </w:r>
          </w:p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§1.3.3</w:t>
            </w:r>
          </w:p>
        </w:tc>
        <w:tc>
          <w:tcPr>
            <w:tcW w:w="2970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§1.3.3. Вопрос 7, 9</w:t>
            </w:r>
          </w:p>
        </w:tc>
      </w:tr>
      <w:tr w:rsidR="00132DB7">
        <w:trPr>
          <w:trHeight w:val="1721"/>
        </w:trPr>
        <w:tc>
          <w:tcPr>
            <w:tcW w:w="1365" w:type="dxa"/>
            <w:shd w:val="clear" w:color="auto" w:fill="auto"/>
            <w:tcMar>
              <w:left w:w="83" w:type="dxa"/>
            </w:tcMar>
          </w:tcPr>
          <w:p w:rsidR="00132DB7" w:rsidRDefault="00132DB7">
            <w:pPr>
              <w:pStyle w:val="normal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  <w:tcMar>
              <w:left w:w="83" w:type="dxa"/>
            </w:tcMar>
            <w:vAlign w:val="center"/>
          </w:tcPr>
          <w:p w:rsidR="00132DB7" w:rsidRDefault="00132DB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  <w:tcMar>
              <w:left w:w="83" w:type="dxa"/>
            </w:tcMar>
            <w:vAlign w:val="center"/>
          </w:tcPr>
          <w:p w:rsidR="00132DB7" w:rsidRDefault="00132DB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</w:tcPr>
          <w:p w:rsidR="00132DB7" w:rsidRDefault="00132D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uto"/>
            <w:tcMar>
              <w:left w:w="83" w:type="dxa"/>
            </w:tcMar>
          </w:tcPr>
          <w:p w:rsidR="00132DB7" w:rsidRDefault="00132D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  <w:tcMar>
              <w:left w:w="83" w:type="dxa"/>
            </w:tcMar>
          </w:tcPr>
          <w:p w:rsidR="00132DB7" w:rsidRDefault="00132D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</w:tcPr>
          <w:p w:rsidR="00132DB7" w:rsidRDefault="00132D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  <w:tcMar>
              <w:left w:w="83" w:type="dxa"/>
            </w:tcMar>
          </w:tcPr>
          <w:p w:rsidR="00132DB7" w:rsidRDefault="00132D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DB7">
        <w:trPr>
          <w:trHeight w:val="1721"/>
        </w:trPr>
        <w:tc>
          <w:tcPr>
            <w:tcW w:w="1365" w:type="dxa"/>
            <w:vMerge w:val="restart"/>
            <w:shd w:val="clear" w:color="auto" w:fill="auto"/>
            <w:tcMar>
              <w:left w:w="83" w:type="dxa"/>
            </w:tcMar>
            <w:vAlign w:val="center"/>
          </w:tcPr>
          <w:p w:rsidR="00132DB7" w:rsidRDefault="00D87CEF">
            <w:pPr>
              <w:pStyle w:val="normal"/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Среда 18.11.2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132DB7" w:rsidRDefault="00132DB7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  <w:tcMar>
              <w:left w:w="83" w:type="dxa"/>
            </w:tcMar>
            <w:vAlign w:val="center"/>
          </w:tcPr>
          <w:p w:rsidR="00132DB7" w:rsidRDefault="00D87CE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0" w:type="dxa"/>
            <w:shd w:val="clear" w:color="auto" w:fill="auto"/>
            <w:tcMar>
              <w:left w:w="83" w:type="dxa"/>
            </w:tcMar>
            <w:vAlign w:val="center"/>
          </w:tcPr>
          <w:p w:rsidR="00132DB7" w:rsidRDefault="00D87CE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08.00 –  08.30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20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Химия</w:t>
            </w:r>
          </w:p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И.В.</w:t>
            </w:r>
          </w:p>
        </w:tc>
        <w:tc>
          <w:tcPr>
            <w:tcW w:w="2325" w:type="dxa"/>
          </w:tcPr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365D"/>
                <w:sz w:val="20"/>
                <w:szCs w:val="20"/>
              </w:rPr>
              <w:t xml:space="preserve">Кислород 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32DB7" w:rsidRDefault="00D87CEF">
            <w:pPr>
              <w:pStyle w:val="normal"/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132DB7" w:rsidRDefault="00D87CEF">
            <w:pPr>
              <w:pStyle w:val="normal"/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 невозможности подключения: учебник Габриелян Химия 8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2DB7" w:rsidRDefault="00D87CEF">
            <w:pPr>
              <w:pStyle w:val="normal"/>
              <w:widowControl w:val="0"/>
              <w:spacing w:after="0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  <w:t xml:space="preserve">niv9971@yandex.ru до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  <w:t xml:space="preserve"> 13,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  <w:t xml:space="preserve"> 67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  <w:t xml:space="preserve"> 7</w:t>
            </w:r>
          </w:p>
          <w:p w:rsidR="00132DB7" w:rsidRDefault="00D87CEF">
            <w:pPr>
              <w:pStyle w:val="normal"/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 xml:space="preserve"> </w:t>
            </w:r>
          </w:p>
        </w:tc>
      </w:tr>
      <w:tr w:rsidR="00132DB7">
        <w:trPr>
          <w:trHeight w:val="1721"/>
        </w:trPr>
        <w:tc>
          <w:tcPr>
            <w:tcW w:w="1365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132DB7" w:rsidRDefault="00132D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915" w:type="dxa"/>
            <w:shd w:val="clear" w:color="auto" w:fill="auto"/>
            <w:tcMar>
              <w:left w:w="83" w:type="dxa"/>
            </w:tcMar>
            <w:vAlign w:val="center"/>
          </w:tcPr>
          <w:p w:rsidR="00132DB7" w:rsidRDefault="00D87CE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0" w:type="dxa"/>
            <w:shd w:val="clear" w:color="auto" w:fill="auto"/>
            <w:tcMar>
              <w:left w:w="83" w:type="dxa"/>
            </w:tcMar>
            <w:vAlign w:val="center"/>
          </w:tcPr>
          <w:p w:rsidR="00132DB7" w:rsidRDefault="00D87CE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08.50 –  09.20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20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Химия </w:t>
            </w:r>
          </w:p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И.В.</w:t>
            </w:r>
          </w:p>
        </w:tc>
        <w:tc>
          <w:tcPr>
            <w:tcW w:w="2325" w:type="dxa"/>
          </w:tcPr>
          <w:p w:rsidR="00132DB7" w:rsidRDefault="00D87CE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/>
                <w:sz w:val="20"/>
                <w:szCs w:val="20"/>
              </w:rPr>
              <w:t>Практическая работа № 4 “ Получение и изучение свойств кислорода”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32DB7" w:rsidRPr="00D87CEF" w:rsidRDefault="00D87CEF">
            <w:pPr>
              <w:pStyle w:val="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87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Zoom </w:t>
            </w:r>
          </w:p>
          <w:p w:rsidR="00132DB7" w:rsidRPr="00D87CEF" w:rsidRDefault="00132DB7">
            <w:pPr>
              <w:pStyle w:val="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hyperlink r:id="rId7">
              <w:r w:rsidR="00D87CEF" w:rsidRPr="00D87CEF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  <w:lang w:val="en-US"/>
                </w:rPr>
                <w:t>https://youtu.be/ZdeMdivt-7I</w:t>
              </w:r>
            </w:hyperlink>
          </w:p>
          <w:p w:rsidR="00132DB7" w:rsidRDefault="00D87CEF">
            <w:pPr>
              <w:pStyle w:val="normal"/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 невозможности подключения: учебник Габриелян Химия 8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2DB7" w:rsidRDefault="00D87CEF">
            <w:pPr>
              <w:pStyle w:val="normal"/>
              <w:widowControl w:val="0"/>
              <w:spacing w:after="0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  <w:t xml:space="preserve">niv9971@yandex.ru до    </w:t>
            </w:r>
          </w:p>
          <w:p w:rsidR="00132DB7" w:rsidRDefault="00D87CEF">
            <w:pPr>
              <w:pStyle w:val="normal"/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 xml:space="preserve"> до 11-50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 xml:space="preserve"> 68 вариант №1</w:t>
            </w:r>
          </w:p>
        </w:tc>
      </w:tr>
      <w:tr w:rsidR="00132DB7">
        <w:trPr>
          <w:trHeight w:val="1721"/>
        </w:trPr>
        <w:tc>
          <w:tcPr>
            <w:tcW w:w="1365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132DB7" w:rsidRDefault="00132D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left w:w="83" w:type="dxa"/>
            </w:tcMar>
            <w:vAlign w:val="center"/>
          </w:tcPr>
          <w:p w:rsidR="00132DB7" w:rsidRDefault="00D87CE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0" w:type="dxa"/>
            <w:shd w:val="clear" w:color="auto" w:fill="auto"/>
            <w:tcMar>
              <w:left w:w="83" w:type="dxa"/>
            </w:tcMar>
            <w:vAlign w:val="center"/>
          </w:tcPr>
          <w:p w:rsidR="00132DB7" w:rsidRDefault="00D87CE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09.40 – 10.10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20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Алгебра</w:t>
            </w:r>
          </w:p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Пройдакова О.Н</w:t>
            </w:r>
          </w:p>
        </w:tc>
        <w:tc>
          <w:tcPr>
            <w:tcW w:w="2325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Тождественные преобразования</w:t>
            </w:r>
          </w:p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рациональных выражений.</w:t>
            </w:r>
          </w:p>
        </w:tc>
        <w:tc>
          <w:tcPr>
            <w:tcW w:w="23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</w:tcPr>
          <w:p w:rsidR="00132DB7" w:rsidRDefault="00D87CEF">
            <w:pPr>
              <w:pStyle w:val="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132DB7" w:rsidRDefault="00D87CEF">
            <w:pPr>
              <w:pStyle w:val="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 невозможности подключения учебник: Алгебра:-8,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Мерзляк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Поляков.</w:t>
            </w:r>
          </w:p>
          <w:p w:rsidR="00132DB7" w:rsidRDefault="00D87CEF">
            <w:pPr>
              <w:pStyle w:val="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№№10.9, №10.11.</w:t>
            </w:r>
          </w:p>
          <w:p w:rsidR="00132DB7" w:rsidRDefault="00D87CEF">
            <w:pPr>
              <w:pStyle w:val="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https://www.youtube.com/watch?v=Myj_mCKwrZw</w:t>
              </w:r>
            </w:hyperlink>
          </w:p>
          <w:p w:rsidR="00132DB7" w:rsidRDefault="00D87CEF">
            <w:pPr>
              <w:pStyle w:val="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ht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tps://www.youtube.com/watch?v=WL0qAfTCVFM</w:t>
              </w:r>
            </w:hyperlink>
          </w:p>
          <w:p w:rsidR="00132DB7" w:rsidRDefault="00132DB7">
            <w:pPr>
              <w:pStyle w:val="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0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1.Изучить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ссылке.</w:t>
            </w:r>
          </w:p>
          <w:p w:rsidR="00132DB7" w:rsidRDefault="00D87CEF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2.Выполнить письменно:</w:t>
            </w:r>
          </w:p>
          <w:p w:rsidR="00132DB7" w:rsidRDefault="00D87CEF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№10.10, №10.12(2).</w:t>
            </w:r>
          </w:p>
          <w:p w:rsidR="00132DB7" w:rsidRDefault="00D87CEF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3.Отправить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почту:</w:t>
            </w: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o.n.proidakova@yandex.ru</w:t>
              </w:r>
              <w:proofErr w:type="spellEnd"/>
            </w:hyperlink>
          </w:p>
          <w:p w:rsidR="00132DB7" w:rsidRDefault="00132DB7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2DB7" w:rsidRDefault="00132DB7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DB7">
        <w:trPr>
          <w:trHeight w:val="1721"/>
        </w:trPr>
        <w:tc>
          <w:tcPr>
            <w:tcW w:w="1365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132DB7" w:rsidRDefault="00132D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left w:w="83" w:type="dxa"/>
            </w:tcMar>
            <w:vAlign w:val="center"/>
          </w:tcPr>
          <w:p w:rsidR="00132DB7" w:rsidRDefault="00D87CE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0" w:type="dxa"/>
            <w:shd w:val="clear" w:color="auto" w:fill="auto"/>
            <w:tcMar>
              <w:left w:w="83" w:type="dxa"/>
            </w:tcMar>
            <w:vAlign w:val="center"/>
          </w:tcPr>
          <w:p w:rsidR="00132DB7" w:rsidRDefault="00D87CE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20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Геометрия</w:t>
            </w:r>
          </w:p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Пройдакова О.Н</w:t>
            </w:r>
          </w:p>
        </w:tc>
        <w:tc>
          <w:tcPr>
            <w:tcW w:w="2325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линия треугольника.</w:t>
            </w:r>
          </w:p>
        </w:tc>
        <w:tc>
          <w:tcPr>
            <w:tcW w:w="23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</w:tcPr>
          <w:p w:rsidR="00132DB7" w:rsidRDefault="00D87CEF">
            <w:pPr>
              <w:pStyle w:val="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32DB7" w:rsidRDefault="00D87CEF">
            <w:pPr>
              <w:pStyle w:val="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 невозможности подключения: учебник </w:t>
            </w:r>
          </w:p>
          <w:p w:rsidR="00132DB7" w:rsidRDefault="00D87CEF">
            <w:pPr>
              <w:pStyle w:val="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“Геометрия 8”,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Мерзляк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А.Г.,ПолонскийВ.Б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 Якир М.С.</w:t>
            </w:r>
          </w:p>
        </w:tc>
        <w:tc>
          <w:tcPr>
            <w:tcW w:w="2970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1.Изучить теорию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7.</w:t>
            </w:r>
          </w:p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2.Изучить материалы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видеоурока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ссылке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https://www.youtube.com/watch?v=SmUeXroCSJE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https://www.youtube.com/watch?v=2-NsnJk-jeU</w:t>
              </w:r>
            </w:hyperlink>
          </w:p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3.№№198, №199.</w:t>
            </w:r>
          </w:p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4..Отправить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почту:</w:t>
            </w: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o.n.proidakova@yandex.ru</w:t>
              </w:r>
              <w:proofErr w:type="spellEnd"/>
            </w:hyperlink>
          </w:p>
        </w:tc>
      </w:tr>
      <w:tr w:rsidR="00132DB7">
        <w:trPr>
          <w:trHeight w:val="1721"/>
        </w:trPr>
        <w:tc>
          <w:tcPr>
            <w:tcW w:w="1365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132DB7" w:rsidRDefault="00132D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8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132DB7" w:rsidRDefault="00132DB7">
            <w:pPr>
              <w:pStyle w:val="normal"/>
              <w:spacing w:after="0" w:line="240" w:lineRule="auto"/>
              <w:jc w:val="center"/>
            </w:pPr>
          </w:p>
        </w:tc>
        <w:tc>
          <w:tcPr>
            <w:tcW w:w="11895" w:type="dxa"/>
            <w:gridSpan w:val="6"/>
            <w:tcBorders>
              <w:top w:val="single" w:sz="8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</w:rPr>
            </w:pPr>
            <w:r>
              <w:rPr>
                <w:b/>
                <w:sz w:val="24"/>
                <w:szCs w:val="24"/>
                <w:highlight w:val="red"/>
              </w:rPr>
              <w:t>Обед</w:t>
            </w:r>
          </w:p>
        </w:tc>
      </w:tr>
      <w:tr w:rsidR="00132DB7">
        <w:trPr>
          <w:trHeight w:val="1721"/>
        </w:trPr>
        <w:tc>
          <w:tcPr>
            <w:tcW w:w="1365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132DB7" w:rsidRDefault="00132D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</w:rPr>
            </w:pPr>
          </w:p>
        </w:tc>
        <w:tc>
          <w:tcPr>
            <w:tcW w:w="915" w:type="dxa"/>
            <w:shd w:val="clear" w:color="auto" w:fill="auto"/>
            <w:tcMar>
              <w:left w:w="83" w:type="dxa"/>
            </w:tcMar>
            <w:vAlign w:val="center"/>
          </w:tcPr>
          <w:p w:rsidR="00132DB7" w:rsidRDefault="00D87CE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0" w:type="dxa"/>
            <w:shd w:val="clear" w:color="auto" w:fill="auto"/>
            <w:tcMar>
              <w:left w:w="83" w:type="dxa"/>
            </w:tcMar>
            <w:vAlign w:val="center"/>
          </w:tcPr>
          <w:p w:rsidR="00132DB7" w:rsidRDefault="00D87CEF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20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Мышакина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325" w:type="dxa"/>
          </w:tcPr>
          <w:p w:rsidR="00132DB7" w:rsidRDefault="00D87CEF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Дополнение</w:t>
            </w:r>
          </w:p>
        </w:tc>
        <w:tc>
          <w:tcPr>
            <w:tcW w:w="2385" w:type="dxa"/>
          </w:tcPr>
          <w:p w:rsidR="00132DB7" w:rsidRDefault="00D87CEF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32DB7" w:rsidRDefault="00D87CEF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отсутствия подключения учебник стр.73-74</w:t>
            </w:r>
          </w:p>
        </w:tc>
        <w:tc>
          <w:tcPr>
            <w:tcW w:w="2970" w:type="dxa"/>
          </w:tcPr>
          <w:p w:rsidR="00132DB7" w:rsidRDefault="00D87CEF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выучить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праввыучить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правило, разобрать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122  Работы прислать выборочно на почту АСУ РСО</w:t>
            </w:r>
          </w:p>
        </w:tc>
      </w:tr>
      <w:tr w:rsidR="00132DB7">
        <w:trPr>
          <w:trHeight w:val="1721"/>
        </w:trPr>
        <w:tc>
          <w:tcPr>
            <w:tcW w:w="1365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132DB7" w:rsidRDefault="00132D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left w:w="83" w:type="dxa"/>
            </w:tcMar>
            <w:vAlign w:val="center"/>
          </w:tcPr>
          <w:p w:rsidR="00132DB7" w:rsidRDefault="00D87CE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0" w:type="dxa"/>
            <w:shd w:val="clear" w:color="auto" w:fill="auto"/>
            <w:tcMar>
              <w:left w:w="83" w:type="dxa"/>
            </w:tcMar>
            <w:vAlign w:val="center"/>
          </w:tcPr>
          <w:p w:rsidR="00132DB7" w:rsidRDefault="00D87CEF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12.40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20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Мышакина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325" w:type="dxa"/>
          </w:tcPr>
          <w:p w:rsidR="00132DB7" w:rsidRDefault="00D87CEF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  <w:t>. А.С.Пушкин. «Капитанская дочка». История создания произведения. Герои и их исторические прототипы</w:t>
            </w:r>
          </w:p>
        </w:tc>
        <w:tc>
          <w:tcPr>
            <w:tcW w:w="2385" w:type="dxa"/>
          </w:tcPr>
          <w:p w:rsidR="00132DB7" w:rsidRDefault="00D87CEF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32DB7" w:rsidRDefault="00D87CEF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отсутствия подключения учебник стр.99-102 </w:t>
            </w:r>
          </w:p>
        </w:tc>
        <w:tc>
          <w:tcPr>
            <w:tcW w:w="2970" w:type="dxa"/>
          </w:tcPr>
          <w:p w:rsidR="00132DB7" w:rsidRDefault="00D87CEF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прочитать с 99-102 </w:t>
            </w:r>
          </w:p>
        </w:tc>
      </w:tr>
      <w:tr w:rsidR="00132DB7">
        <w:trPr>
          <w:trHeight w:val="1721"/>
        </w:trPr>
        <w:tc>
          <w:tcPr>
            <w:tcW w:w="1365" w:type="dxa"/>
            <w:shd w:val="clear" w:color="auto" w:fill="auto"/>
            <w:tcMar>
              <w:left w:w="83" w:type="dxa"/>
            </w:tcMar>
          </w:tcPr>
          <w:p w:rsidR="00132DB7" w:rsidRDefault="00132DB7">
            <w:pPr>
              <w:pStyle w:val="normal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  <w:tcMar>
              <w:left w:w="83" w:type="dxa"/>
            </w:tcMar>
            <w:vAlign w:val="center"/>
          </w:tcPr>
          <w:p w:rsidR="00132DB7" w:rsidRDefault="00132DB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  <w:tcMar>
              <w:left w:w="83" w:type="dxa"/>
            </w:tcMar>
            <w:vAlign w:val="center"/>
          </w:tcPr>
          <w:p w:rsidR="00132DB7" w:rsidRDefault="00132DB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</w:tcPr>
          <w:p w:rsidR="00132DB7" w:rsidRDefault="00132D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uto"/>
            <w:tcMar>
              <w:left w:w="83" w:type="dxa"/>
            </w:tcMar>
          </w:tcPr>
          <w:p w:rsidR="00132DB7" w:rsidRDefault="00132D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  <w:tcMar>
              <w:left w:w="83" w:type="dxa"/>
            </w:tcMar>
          </w:tcPr>
          <w:p w:rsidR="00132DB7" w:rsidRDefault="00132D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</w:tcPr>
          <w:p w:rsidR="00132DB7" w:rsidRDefault="00132D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  <w:tcMar>
              <w:left w:w="83" w:type="dxa"/>
            </w:tcMar>
          </w:tcPr>
          <w:p w:rsidR="00132DB7" w:rsidRDefault="00132D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DB7">
        <w:trPr>
          <w:trHeight w:val="1721"/>
        </w:trPr>
        <w:tc>
          <w:tcPr>
            <w:tcW w:w="1365" w:type="dxa"/>
            <w:vMerge w:val="restart"/>
            <w:shd w:val="clear" w:color="auto" w:fill="auto"/>
            <w:tcMar>
              <w:left w:w="83" w:type="dxa"/>
            </w:tcMar>
            <w:vAlign w:val="center"/>
          </w:tcPr>
          <w:p w:rsidR="00132DB7" w:rsidRDefault="00D87CEF">
            <w:pPr>
              <w:pStyle w:val="normal"/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Четверг 19.11.20</w:t>
            </w:r>
          </w:p>
        </w:tc>
        <w:tc>
          <w:tcPr>
            <w:tcW w:w="915" w:type="dxa"/>
            <w:shd w:val="clear" w:color="auto" w:fill="auto"/>
            <w:tcMar>
              <w:left w:w="83" w:type="dxa"/>
            </w:tcMar>
            <w:vAlign w:val="center"/>
          </w:tcPr>
          <w:p w:rsidR="00132DB7" w:rsidRDefault="00D87CE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0" w:type="dxa"/>
            <w:shd w:val="clear" w:color="auto" w:fill="auto"/>
            <w:tcMar>
              <w:left w:w="83" w:type="dxa"/>
            </w:tcMar>
            <w:vAlign w:val="center"/>
          </w:tcPr>
          <w:p w:rsidR="00132DB7" w:rsidRDefault="00D87CE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08.00 –  08.30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20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</w:t>
            </w:r>
          </w:p>
          <w:p w:rsidR="00132DB7" w:rsidRDefault="00D87CEF">
            <w:pPr>
              <w:pStyle w:val="normal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2325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Электроскоп.</w:t>
            </w:r>
          </w:p>
        </w:tc>
        <w:tc>
          <w:tcPr>
            <w:tcW w:w="23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</w:tcPr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При отсутствии соединения ознакомиться с материалом учебника §26</w:t>
            </w:r>
          </w:p>
          <w:p w:rsidR="00132DB7" w:rsidRDefault="00132D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Учебник §26. Прочитать, устно ответить на вопросы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§.</w:t>
            </w:r>
          </w:p>
        </w:tc>
      </w:tr>
      <w:tr w:rsidR="00132DB7">
        <w:trPr>
          <w:trHeight w:val="1721"/>
        </w:trPr>
        <w:tc>
          <w:tcPr>
            <w:tcW w:w="1365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132DB7" w:rsidRDefault="00132D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915" w:type="dxa"/>
            <w:shd w:val="clear" w:color="auto" w:fill="auto"/>
            <w:tcMar>
              <w:left w:w="83" w:type="dxa"/>
            </w:tcMar>
            <w:vAlign w:val="center"/>
          </w:tcPr>
          <w:p w:rsidR="00132DB7" w:rsidRDefault="00D87CE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0" w:type="dxa"/>
            <w:shd w:val="clear" w:color="auto" w:fill="auto"/>
            <w:tcMar>
              <w:left w:w="83" w:type="dxa"/>
            </w:tcMar>
            <w:vAlign w:val="center"/>
          </w:tcPr>
          <w:p w:rsidR="00132DB7" w:rsidRDefault="00D87CE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08.50 –  09.20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20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  <w:p w:rsidR="00132DB7" w:rsidRDefault="00D87CEF">
            <w:pPr>
              <w:pStyle w:val="normal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Р.Г.</w:t>
            </w:r>
          </w:p>
        </w:tc>
        <w:tc>
          <w:tcPr>
            <w:tcW w:w="2325" w:type="dxa"/>
          </w:tcPr>
          <w:p w:rsidR="00132DB7" w:rsidRDefault="00D87CEF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2385" w:type="dxa"/>
          </w:tcPr>
          <w:p w:rsidR="00132DB7" w:rsidRDefault="00D87CEF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132DB7" w:rsidRDefault="00D87CEF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случае отсутствия связи</w:t>
            </w:r>
          </w:p>
          <w:p w:rsidR="00132DB7" w:rsidRDefault="00D87CEF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параграф 10 в учебнике</w:t>
            </w:r>
          </w:p>
        </w:tc>
        <w:tc>
          <w:tcPr>
            <w:tcW w:w="2970" w:type="dxa"/>
          </w:tcPr>
          <w:p w:rsidR="00132DB7" w:rsidRDefault="00D87CEF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проверочная работа по теме: “мораль, моральный выбор” (будет выслана в АСУ РСО)</w:t>
            </w:r>
          </w:p>
        </w:tc>
      </w:tr>
      <w:tr w:rsidR="00132DB7">
        <w:trPr>
          <w:trHeight w:val="1721"/>
        </w:trPr>
        <w:tc>
          <w:tcPr>
            <w:tcW w:w="1365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132DB7" w:rsidRDefault="00132D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left w:w="83" w:type="dxa"/>
            </w:tcMar>
            <w:vAlign w:val="center"/>
          </w:tcPr>
          <w:p w:rsidR="00132DB7" w:rsidRDefault="00D87CE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0" w:type="dxa"/>
            <w:shd w:val="clear" w:color="auto" w:fill="auto"/>
            <w:tcMar>
              <w:left w:w="83" w:type="dxa"/>
            </w:tcMar>
            <w:vAlign w:val="center"/>
          </w:tcPr>
          <w:p w:rsidR="00132DB7" w:rsidRDefault="00D87CE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09.40 – 10.10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20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Химия</w:t>
            </w:r>
          </w:p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И.В.</w:t>
            </w:r>
          </w:p>
        </w:tc>
        <w:tc>
          <w:tcPr>
            <w:tcW w:w="2325" w:type="dxa"/>
          </w:tcPr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Оксиды 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32DB7" w:rsidRDefault="00D87CEF">
            <w:pPr>
              <w:pStyle w:val="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132DB7" w:rsidRDefault="00D87CEF">
            <w:pPr>
              <w:pStyle w:val="normal"/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 невозможности подключения: учебник Габриелян Химия 8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2DB7" w:rsidRDefault="00D87CEF">
            <w:pPr>
              <w:pStyle w:val="normal"/>
              <w:widowControl w:val="0"/>
              <w:spacing w:after="0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  <w:t xml:space="preserve">niv9971@yandex.ru до    </w:t>
            </w:r>
          </w:p>
          <w:p w:rsidR="00132DB7" w:rsidRDefault="00D87CEF">
            <w:pPr>
              <w:pStyle w:val="normal"/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 xml:space="preserve"> до  16-00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 xml:space="preserve"> 14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 xml:space="preserve"> 1.3</w:t>
            </w:r>
          </w:p>
        </w:tc>
      </w:tr>
      <w:tr w:rsidR="00132DB7">
        <w:trPr>
          <w:trHeight w:val="1721"/>
        </w:trPr>
        <w:tc>
          <w:tcPr>
            <w:tcW w:w="1365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132DB7" w:rsidRDefault="00132D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915" w:type="dxa"/>
            <w:shd w:val="clear" w:color="auto" w:fill="auto"/>
            <w:tcMar>
              <w:left w:w="83" w:type="dxa"/>
            </w:tcMar>
            <w:vAlign w:val="center"/>
          </w:tcPr>
          <w:p w:rsidR="00132DB7" w:rsidRDefault="00D87CE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0" w:type="dxa"/>
            <w:shd w:val="clear" w:color="auto" w:fill="auto"/>
            <w:tcMar>
              <w:left w:w="83" w:type="dxa"/>
            </w:tcMar>
            <w:vAlign w:val="center"/>
          </w:tcPr>
          <w:p w:rsidR="00132DB7" w:rsidRDefault="00D87CE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20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:rsidR="00132DB7" w:rsidRDefault="00D87CEF">
            <w:pPr>
              <w:pStyle w:val="normal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Матюнина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325" w:type="dxa"/>
          </w:tcPr>
          <w:p w:rsidR="00132DB7" w:rsidRDefault="00D87CEF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грамматических навыков</w:t>
            </w:r>
          </w:p>
        </w:tc>
        <w:tc>
          <w:tcPr>
            <w:tcW w:w="2385" w:type="dxa"/>
          </w:tcPr>
          <w:p w:rsidR="00132DB7" w:rsidRDefault="00D87CEF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32DB7" w:rsidRDefault="00D87CEF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отсутствия подключения учебник стр.44 упр.6,7 и стр. 46 </w:t>
            </w:r>
          </w:p>
        </w:tc>
        <w:tc>
          <w:tcPr>
            <w:tcW w:w="2970" w:type="dxa"/>
          </w:tcPr>
          <w:p w:rsidR="00132DB7" w:rsidRDefault="00D87CEF">
            <w:pPr>
              <w:pStyle w:val="normal"/>
              <w:tabs>
                <w:tab w:val="left" w:pos="864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стр. 47 упр. 1 прислать на </w:t>
            </w: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matyuninaelena00@mail.ru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89372166418 до 8.00</w:t>
            </w:r>
          </w:p>
        </w:tc>
      </w:tr>
      <w:tr w:rsidR="00132DB7">
        <w:trPr>
          <w:trHeight w:val="1721"/>
        </w:trPr>
        <w:tc>
          <w:tcPr>
            <w:tcW w:w="1365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132DB7" w:rsidRDefault="00132D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8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132DB7" w:rsidRDefault="00132DB7">
            <w:pPr>
              <w:pStyle w:val="normal"/>
              <w:spacing w:after="0" w:line="240" w:lineRule="auto"/>
              <w:jc w:val="center"/>
            </w:pPr>
          </w:p>
        </w:tc>
        <w:tc>
          <w:tcPr>
            <w:tcW w:w="11895" w:type="dxa"/>
            <w:gridSpan w:val="6"/>
            <w:tcBorders>
              <w:top w:val="single" w:sz="8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</w:rPr>
            </w:pPr>
            <w:r>
              <w:rPr>
                <w:b/>
                <w:sz w:val="24"/>
                <w:szCs w:val="24"/>
                <w:highlight w:val="red"/>
              </w:rPr>
              <w:t>Обед</w:t>
            </w:r>
          </w:p>
        </w:tc>
      </w:tr>
      <w:tr w:rsidR="00132DB7">
        <w:trPr>
          <w:trHeight w:val="1721"/>
        </w:trPr>
        <w:tc>
          <w:tcPr>
            <w:tcW w:w="1365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132DB7" w:rsidRDefault="00132D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</w:rPr>
            </w:pPr>
          </w:p>
        </w:tc>
        <w:tc>
          <w:tcPr>
            <w:tcW w:w="915" w:type="dxa"/>
            <w:shd w:val="clear" w:color="auto" w:fill="auto"/>
            <w:tcMar>
              <w:left w:w="83" w:type="dxa"/>
            </w:tcMar>
            <w:vAlign w:val="center"/>
          </w:tcPr>
          <w:p w:rsidR="00132DB7" w:rsidRDefault="00D87CE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0" w:type="dxa"/>
            <w:shd w:val="clear" w:color="auto" w:fill="auto"/>
            <w:tcMar>
              <w:left w:w="83" w:type="dxa"/>
            </w:tcMar>
            <w:vAlign w:val="center"/>
          </w:tcPr>
          <w:p w:rsidR="00132DB7" w:rsidRDefault="00D87CEF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Сам.</w:t>
            </w:r>
          </w:p>
          <w:p w:rsidR="00132DB7" w:rsidRDefault="00D87CEF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бота</w:t>
            </w:r>
          </w:p>
        </w:tc>
        <w:tc>
          <w:tcPr>
            <w:tcW w:w="2220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Мышакина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325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</w:t>
            </w:r>
          </w:p>
        </w:tc>
        <w:tc>
          <w:tcPr>
            <w:tcW w:w="23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</w:tcPr>
          <w:p w:rsidR="00132DB7" w:rsidRDefault="00D87CEF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32DB7" w:rsidRDefault="00D87CE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отсутствия подключения учебник с 80-81</w:t>
            </w:r>
          </w:p>
        </w:tc>
        <w:tc>
          <w:tcPr>
            <w:tcW w:w="2970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выучить правило с 80-81, разобрать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133, работы выборочно прислать на почту АСУ РСО </w:t>
            </w:r>
          </w:p>
        </w:tc>
      </w:tr>
      <w:tr w:rsidR="00132DB7">
        <w:trPr>
          <w:trHeight w:val="1721"/>
        </w:trPr>
        <w:tc>
          <w:tcPr>
            <w:tcW w:w="1365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132DB7" w:rsidRDefault="00132D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left w:w="83" w:type="dxa"/>
            </w:tcMar>
            <w:vAlign w:val="center"/>
          </w:tcPr>
          <w:p w:rsidR="00132DB7" w:rsidRDefault="00D87CE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0" w:type="dxa"/>
            <w:shd w:val="clear" w:color="auto" w:fill="auto"/>
            <w:tcMar>
              <w:left w:w="83" w:type="dxa"/>
            </w:tcMar>
            <w:vAlign w:val="center"/>
          </w:tcPr>
          <w:p w:rsidR="00132DB7" w:rsidRDefault="00D87CEF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12.40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20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325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Гимнастика. Инструктаж по Т.Б. Разучивание строевых приемов и перестроений на месте 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движение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предметами. </w:t>
            </w:r>
          </w:p>
        </w:tc>
        <w:tc>
          <w:tcPr>
            <w:tcW w:w="23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</w:tcPr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При невозможности подключения выполнить комплекс ОРУ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0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ыполнить комплекс ОРУ</w:t>
            </w:r>
          </w:p>
        </w:tc>
      </w:tr>
      <w:tr w:rsidR="00132DB7">
        <w:trPr>
          <w:trHeight w:val="1721"/>
        </w:trPr>
        <w:tc>
          <w:tcPr>
            <w:tcW w:w="1365" w:type="dxa"/>
            <w:shd w:val="clear" w:color="auto" w:fill="auto"/>
            <w:tcMar>
              <w:left w:w="83" w:type="dxa"/>
            </w:tcMar>
          </w:tcPr>
          <w:p w:rsidR="00132DB7" w:rsidRDefault="00132DB7">
            <w:pPr>
              <w:pStyle w:val="normal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  <w:tcMar>
              <w:left w:w="83" w:type="dxa"/>
            </w:tcMar>
            <w:vAlign w:val="center"/>
          </w:tcPr>
          <w:p w:rsidR="00132DB7" w:rsidRDefault="00132DB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  <w:tcMar>
              <w:left w:w="83" w:type="dxa"/>
            </w:tcMar>
            <w:vAlign w:val="center"/>
          </w:tcPr>
          <w:p w:rsidR="00132DB7" w:rsidRDefault="00132DB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</w:tcPr>
          <w:p w:rsidR="00132DB7" w:rsidRDefault="00132D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uto"/>
            <w:tcMar>
              <w:left w:w="83" w:type="dxa"/>
            </w:tcMar>
          </w:tcPr>
          <w:p w:rsidR="00132DB7" w:rsidRDefault="00132D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  <w:tcMar>
              <w:left w:w="83" w:type="dxa"/>
            </w:tcMar>
          </w:tcPr>
          <w:p w:rsidR="00132DB7" w:rsidRDefault="00132D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</w:tcPr>
          <w:p w:rsidR="00132DB7" w:rsidRDefault="00132D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  <w:tcMar>
              <w:left w:w="83" w:type="dxa"/>
            </w:tcMar>
          </w:tcPr>
          <w:p w:rsidR="00132DB7" w:rsidRDefault="00132D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DB7">
        <w:trPr>
          <w:trHeight w:val="1721"/>
        </w:trPr>
        <w:tc>
          <w:tcPr>
            <w:tcW w:w="1365" w:type="dxa"/>
            <w:vMerge w:val="restart"/>
            <w:shd w:val="clear" w:color="auto" w:fill="auto"/>
            <w:tcMar>
              <w:left w:w="83" w:type="dxa"/>
            </w:tcMar>
            <w:vAlign w:val="center"/>
          </w:tcPr>
          <w:p w:rsidR="00132DB7" w:rsidRDefault="00D87CEF">
            <w:pPr>
              <w:pStyle w:val="normal"/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Пятница 20.11.20</w:t>
            </w:r>
          </w:p>
        </w:tc>
        <w:tc>
          <w:tcPr>
            <w:tcW w:w="915" w:type="dxa"/>
            <w:shd w:val="clear" w:color="auto" w:fill="auto"/>
            <w:tcMar>
              <w:left w:w="83" w:type="dxa"/>
            </w:tcMar>
            <w:vAlign w:val="center"/>
          </w:tcPr>
          <w:p w:rsidR="00132DB7" w:rsidRDefault="00D87CE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0" w:type="dxa"/>
            <w:shd w:val="clear" w:color="auto" w:fill="auto"/>
            <w:tcMar>
              <w:left w:w="83" w:type="dxa"/>
            </w:tcMar>
            <w:vAlign w:val="center"/>
          </w:tcPr>
          <w:p w:rsidR="00132DB7" w:rsidRDefault="00D87CE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08.00 –  08.30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20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Геометрия</w:t>
            </w:r>
          </w:p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Пройдакова О.Н</w:t>
            </w:r>
          </w:p>
        </w:tc>
        <w:tc>
          <w:tcPr>
            <w:tcW w:w="2325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линия треугольника.</w:t>
            </w:r>
          </w:p>
          <w:p w:rsidR="00132DB7" w:rsidRDefault="00132DB7">
            <w:pPr>
              <w:pStyle w:val="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</w:tcPr>
          <w:p w:rsidR="00132DB7" w:rsidRDefault="00D87CEF">
            <w:pPr>
              <w:pStyle w:val="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132DB7" w:rsidRDefault="00D87CEF">
            <w:pPr>
              <w:pStyle w:val="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 невозможности подключения: учебник </w:t>
            </w:r>
          </w:p>
          <w:p w:rsidR="00132DB7" w:rsidRDefault="00D87CEF">
            <w:pPr>
              <w:pStyle w:val="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“Геометрия 8”,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Мерзляк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А.Г.,ПолонскийВ.Б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., Якир М.С.</w:t>
            </w:r>
          </w:p>
          <w:p w:rsidR="00132DB7" w:rsidRDefault="00D87CEF">
            <w:pPr>
              <w:pStyle w:val="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стр39-40.</w:t>
            </w:r>
          </w:p>
        </w:tc>
        <w:tc>
          <w:tcPr>
            <w:tcW w:w="2970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Изучить материалы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видеоуроков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https://www.youtube.com/watch?v=x1WTyWWv-lk</w:t>
              </w:r>
            </w:hyperlink>
          </w:p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https://www.youtube.com/watch?v=IUfscheMWT8</w:t>
              </w:r>
            </w:hyperlink>
          </w:p>
          <w:p w:rsidR="00132DB7" w:rsidRDefault="00132D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DB7">
        <w:trPr>
          <w:trHeight w:val="1721"/>
        </w:trPr>
        <w:tc>
          <w:tcPr>
            <w:tcW w:w="1365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132DB7" w:rsidRDefault="00132D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left w:w="83" w:type="dxa"/>
            </w:tcMar>
            <w:vAlign w:val="center"/>
          </w:tcPr>
          <w:p w:rsidR="00132DB7" w:rsidRDefault="00D87CE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0" w:type="dxa"/>
            <w:shd w:val="clear" w:color="auto" w:fill="auto"/>
            <w:tcMar>
              <w:left w:w="83" w:type="dxa"/>
            </w:tcMar>
            <w:vAlign w:val="center"/>
          </w:tcPr>
          <w:p w:rsidR="00132DB7" w:rsidRDefault="00D87CE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08.50 –  09.20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20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Геометрия</w:t>
            </w:r>
          </w:p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Пройдакова О.Н</w:t>
            </w:r>
          </w:p>
        </w:tc>
        <w:tc>
          <w:tcPr>
            <w:tcW w:w="2325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линия треугольника.</w:t>
            </w:r>
          </w:p>
        </w:tc>
        <w:tc>
          <w:tcPr>
            <w:tcW w:w="23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</w:tcPr>
          <w:p w:rsidR="00132DB7" w:rsidRDefault="00D87CEF">
            <w:pPr>
              <w:pStyle w:val="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132DB7" w:rsidRDefault="00D87CEF">
            <w:pPr>
              <w:pStyle w:val="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 невозможности подключения: учебник </w:t>
            </w:r>
          </w:p>
          <w:p w:rsidR="00132DB7" w:rsidRDefault="00D87CEF">
            <w:pPr>
              <w:pStyle w:val="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“Геометрия 8”,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Мерзляк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А.Г.,ПолонскийВ.Б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., Якир М.С.</w:t>
            </w:r>
          </w:p>
          <w:p w:rsidR="00132DB7" w:rsidRDefault="00D87CEF">
            <w:pPr>
              <w:pStyle w:val="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№№200, №201, №203.</w:t>
            </w:r>
          </w:p>
        </w:tc>
        <w:tc>
          <w:tcPr>
            <w:tcW w:w="2970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3.Выполнить №202, №204, 205.</w:t>
            </w:r>
          </w:p>
          <w:p w:rsidR="00132DB7" w:rsidRDefault="00132DB7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">
              <w:r w:rsidR="00D87CE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https://www.youtube.com/watch?v=eXaX</w:t>
              </w:r>
            </w:hyperlink>
          </w:p>
          <w:p w:rsidR="00132DB7" w:rsidRDefault="00D87CEF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mM-FnTI</w:t>
            </w:r>
            <w:proofErr w:type="spellEnd"/>
          </w:p>
        </w:tc>
      </w:tr>
      <w:tr w:rsidR="00132DB7">
        <w:trPr>
          <w:trHeight w:val="1721"/>
        </w:trPr>
        <w:tc>
          <w:tcPr>
            <w:tcW w:w="1365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132DB7" w:rsidRDefault="00132D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left w:w="83" w:type="dxa"/>
            </w:tcMar>
            <w:vAlign w:val="center"/>
          </w:tcPr>
          <w:p w:rsidR="00132DB7" w:rsidRDefault="00D87CE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0" w:type="dxa"/>
            <w:shd w:val="clear" w:color="auto" w:fill="auto"/>
            <w:tcMar>
              <w:left w:w="83" w:type="dxa"/>
            </w:tcMar>
            <w:vAlign w:val="center"/>
          </w:tcPr>
          <w:p w:rsidR="00132DB7" w:rsidRDefault="00D87CE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09.40 – 10.10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20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Сиднева Е.Н.</w:t>
            </w:r>
          </w:p>
        </w:tc>
        <w:tc>
          <w:tcPr>
            <w:tcW w:w="2325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Церковная реформа. Положение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традиционных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конфессий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</w:tcPr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невозможности подключения выполнить задания к п. 8</w:t>
            </w:r>
          </w:p>
        </w:tc>
        <w:tc>
          <w:tcPr>
            <w:tcW w:w="2970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Рублика “Думаем…” Задание №2. Выучить новые термины и даты.</w:t>
            </w:r>
          </w:p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Отправить на почту до 19.00</w:t>
            </w:r>
          </w:p>
          <w:p w:rsidR="00132DB7" w:rsidRDefault="00132D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">
              <w:r w:rsidR="00D87CE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elena-sidneva@yandex.ru</w:t>
              </w:r>
            </w:hyperlink>
            <w:r w:rsidR="00D87C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2DB7">
        <w:trPr>
          <w:trHeight w:val="1721"/>
        </w:trPr>
        <w:tc>
          <w:tcPr>
            <w:tcW w:w="1365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132DB7" w:rsidRDefault="00132D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left w:w="83" w:type="dxa"/>
            </w:tcMar>
            <w:vAlign w:val="center"/>
          </w:tcPr>
          <w:p w:rsidR="00132DB7" w:rsidRDefault="00D87CE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0" w:type="dxa"/>
            <w:shd w:val="clear" w:color="auto" w:fill="auto"/>
            <w:tcMar>
              <w:left w:w="83" w:type="dxa"/>
            </w:tcMar>
            <w:vAlign w:val="center"/>
          </w:tcPr>
          <w:p w:rsidR="00132DB7" w:rsidRDefault="00D87CE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20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  <w:p w:rsidR="00132DB7" w:rsidRDefault="00D87CEF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Сиднева Е.Н.</w:t>
            </w:r>
          </w:p>
        </w:tc>
        <w:tc>
          <w:tcPr>
            <w:tcW w:w="2325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и национальные движения, оппозиция реформам.</w:t>
            </w:r>
          </w:p>
        </w:tc>
        <w:tc>
          <w:tcPr>
            <w:tcW w:w="23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</w:tcPr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невозможности подключения выполнить задания к п.9</w:t>
            </w:r>
          </w:p>
        </w:tc>
        <w:tc>
          <w:tcPr>
            <w:tcW w:w="2970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Выполнить задание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приклепленном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файле на АСУ РСО и отправить на почту до 19.00</w:t>
            </w:r>
          </w:p>
          <w:p w:rsidR="00132DB7" w:rsidRDefault="00132D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">
              <w:r w:rsidR="00D87CE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elena-sidneva@yandex.ru</w:t>
              </w:r>
            </w:hyperlink>
            <w:r w:rsidR="00D87C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2DB7">
        <w:trPr>
          <w:trHeight w:val="1721"/>
        </w:trPr>
        <w:tc>
          <w:tcPr>
            <w:tcW w:w="1365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132DB7" w:rsidRDefault="00132D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8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132DB7" w:rsidRDefault="00132DB7">
            <w:pPr>
              <w:pStyle w:val="normal"/>
              <w:spacing w:after="0" w:line="240" w:lineRule="auto"/>
              <w:jc w:val="center"/>
            </w:pPr>
          </w:p>
        </w:tc>
        <w:tc>
          <w:tcPr>
            <w:tcW w:w="11895" w:type="dxa"/>
            <w:gridSpan w:val="6"/>
            <w:tcBorders>
              <w:top w:val="single" w:sz="8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</w:rPr>
            </w:pPr>
            <w:r>
              <w:rPr>
                <w:b/>
                <w:sz w:val="24"/>
                <w:szCs w:val="24"/>
                <w:highlight w:val="red"/>
              </w:rPr>
              <w:t>Обед</w:t>
            </w:r>
          </w:p>
        </w:tc>
      </w:tr>
      <w:tr w:rsidR="00132DB7">
        <w:trPr>
          <w:trHeight w:val="1721"/>
        </w:trPr>
        <w:tc>
          <w:tcPr>
            <w:tcW w:w="1365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132DB7" w:rsidRDefault="00132D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</w:rPr>
            </w:pPr>
          </w:p>
        </w:tc>
        <w:tc>
          <w:tcPr>
            <w:tcW w:w="915" w:type="dxa"/>
            <w:shd w:val="clear" w:color="auto" w:fill="auto"/>
            <w:tcMar>
              <w:left w:w="83" w:type="dxa"/>
            </w:tcMar>
            <w:vAlign w:val="center"/>
          </w:tcPr>
          <w:p w:rsidR="00132DB7" w:rsidRDefault="00D87CE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0" w:type="dxa"/>
            <w:shd w:val="clear" w:color="auto" w:fill="auto"/>
            <w:tcMar>
              <w:left w:w="83" w:type="dxa"/>
            </w:tcMar>
            <w:vAlign w:val="center"/>
          </w:tcPr>
          <w:p w:rsidR="00132DB7" w:rsidRDefault="00D87CEF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20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</w:t>
            </w:r>
          </w:p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2325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Электрическое поле. </w:t>
            </w:r>
          </w:p>
        </w:tc>
        <w:tc>
          <w:tcPr>
            <w:tcW w:w="23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</w:tcPr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Zoom</w:t>
            </w:r>
            <w:proofErr w:type="spellEnd"/>
          </w:p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При отсутствии соединения ознакомиться с материалом учебника §27</w:t>
            </w:r>
          </w:p>
          <w:p w:rsidR="00132DB7" w:rsidRDefault="00132D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Учебник §27. Прочитать, устно ответить на вопросы § и упр. 19.</w:t>
            </w:r>
          </w:p>
          <w:p w:rsidR="00132DB7" w:rsidRDefault="00132DB7">
            <w:pPr>
              <w:pStyle w:val="normal"/>
              <w:spacing w:after="0" w:line="240" w:lineRule="auto"/>
              <w:ind w:left="4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32DB7">
        <w:trPr>
          <w:trHeight w:val="1721"/>
        </w:trPr>
        <w:tc>
          <w:tcPr>
            <w:tcW w:w="1365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132DB7" w:rsidRDefault="00132D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left w:w="83" w:type="dxa"/>
            </w:tcMar>
            <w:vAlign w:val="center"/>
          </w:tcPr>
          <w:p w:rsidR="00132DB7" w:rsidRDefault="00D87CE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0" w:type="dxa"/>
            <w:shd w:val="clear" w:color="auto" w:fill="auto"/>
            <w:tcMar>
              <w:left w:w="83" w:type="dxa"/>
            </w:tcMar>
            <w:vAlign w:val="center"/>
          </w:tcPr>
          <w:p w:rsidR="00132DB7" w:rsidRDefault="00D87CEF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12.40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20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ОБЖ </w:t>
            </w:r>
          </w:p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Приходько И.С.</w:t>
            </w:r>
          </w:p>
        </w:tc>
        <w:tc>
          <w:tcPr>
            <w:tcW w:w="2325" w:type="dxa"/>
          </w:tcPr>
          <w:p w:rsidR="00132DB7" w:rsidRDefault="00D87CEF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Пожары в жилых и общественных зданиях, их причины и последствия</w:t>
            </w:r>
          </w:p>
        </w:tc>
        <w:tc>
          <w:tcPr>
            <w:tcW w:w="2385" w:type="dxa"/>
          </w:tcPr>
          <w:p w:rsidR="00132DB7" w:rsidRDefault="00D87CEF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При отсутствии подключения посмотреть обучающий фильм по ссылке - </w:t>
            </w:r>
            <w:hyperlink r:id="rId20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https://clck.ru/RtpEr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сделать конспект</w:t>
            </w:r>
          </w:p>
        </w:tc>
        <w:tc>
          <w:tcPr>
            <w:tcW w:w="2970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обучающий фильм по ссылке - </w:t>
            </w:r>
            <w:hyperlink r:id="rId21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https://clck.ru/RtpEr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сделать конспект</w:t>
            </w:r>
          </w:p>
        </w:tc>
      </w:tr>
      <w:tr w:rsidR="00132DB7">
        <w:trPr>
          <w:trHeight w:val="1721"/>
        </w:trPr>
        <w:tc>
          <w:tcPr>
            <w:tcW w:w="1365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132DB7" w:rsidRDefault="00132D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left w:w="83" w:type="dxa"/>
            </w:tcMar>
            <w:vAlign w:val="center"/>
          </w:tcPr>
          <w:p w:rsidR="00132DB7" w:rsidRDefault="00132DB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  <w:tcMar>
              <w:left w:w="83" w:type="dxa"/>
            </w:tcMar>
            <w:vAlign w:val="center"/>
          </w:tcPr>
          <w:p w:rsidR="00132DB7" w:rsidRDefault="00132DB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</w:tcPr>
          <w:p w:rsidR="00132DB7" w:rsidRDefault="00132D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uto"/>
            <w:tcMar>
              <w:left w:w="83" w:type="dxa"/>
            </w:tcMar>
          </w:tcPr>
          <w:p w:rsidR="00132DB7" w:rsidRDefault="00132D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  <w:tcMar>
              <w:left w:w="83" w:type="dxa"/>
            </w:tcMar>
          </w:tcPr>
          <w:p w:rsidR="00132DB7" w:rsidRDefault="00132D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</w:tcPr>
          <w:p w:rsidR="00132DB7" w:rsidRDefault="00132D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  <w:tcMar>
              <w:left w:w="83" w:type="dxa"/>
            </w:tcMar>
          </w:tcPr>
          <w:p w:rsidR="00132DB7" w:rsidRDefault="00132D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DB7">
        <w:trPr>
          <w:trHeight w:val="1721"/>
        </w:trPr>
        <w:tc>
          <w:tcPr>
            <w:tcW w:w="1365" w:type="dxa"/>
            <w:vMerge w:val="restart"/>
            <w:shd w:val="clear" w:color="auto" w:fill="auto"/>
            <w:tcMar>
              <w:left w:w="83" w:type="dxa"/>
            </w:tcMar>
            <w:vAlign w:val="center"/>
          </w:tcPr>
          <w:p w:rsidR="00132DB7" w:rsidRDefault="00D87CEF">
            <w:pPr>
              <w:pStyle w:val="normal"/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Суббота 21.11.20</w:t>
            </w:r>
          </w:p>
          <w:p w:rsidR="00132DB7" w:rsidRDefault="00132DB7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  <w:tcMar>
              <w:left w:w="83" w:type="dxa"/>
            </w:tcMar>
            <w:vAlign w:val="center"/>
          </w:tcPr>
          <w:p w:rsidR="00132DB7" w:rsidRDefault="00D87CE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0" w:type="dxa"/>
            <w:shd w:val="clear" w:color="auto" w:fill="auto"/>
            <w:tcMar>
              <w:left w:w="83" w:type="dxa"/>
            </w:tcMar>
            <w:vAlign w:val="center"/>
          </w:tcPr>
          <w:p w:rsidR="00132DB7" w:rsidRDefault="00D87CEF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08.00 –  08.30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20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Хабибуллина Р.Д.</w:t>
            </w:r>
          </w:p>
        </w:tc>
        <w:tc>
          <w:tcPr>
            <w:tcW w:w="2325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Анализаторы, их строение и функции. Зрительный анализатор. Лабораторная работа № 4 Изучение изменения размера зрачка.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32DB7" w:rsidRDefault="00132D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</w:tcPr>
          <w:p w:rsidR="00132DB7" w:rsidRDefault="00D87CEF">
            <w:pPr>
              <w:pStyle w:val="normal"/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</w:p>
          <w:p w:rsidR="00132DB7" w:rsidRDefault="00D87CEF">
            <w:pPr>
              <w:pStyle w:val="normal"/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u w:val="single"/>
              </w:rPr>
              <w:t xml:space="preserve">При невозможности или разрыве подключения: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П.13</w:t>
            </w:r>
          </w:p>
        </w:tc>
        <w:tc>
          <w:tcPr>
            <w:tcW w:w="2970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П.13,изучить</w:t>
            </w:r>
          </w:p>
          <w:p w:rsidR="00132DB7" w:rsidRDefault="00D87CEF">
            <w:pPr>
              <w:pStyle w:val="normal"/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u w:val="single"/>
              </w:rPr>
              <w:t>задание прикрепленном файле в АСУ РСО, отправить до 23.11( до 20.00 ч.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u w:val="single"/>
              </w:rPr>
              <w:t>)н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u w:val="single"/>
              </w:rPr>
              <w:t xml:space="preserve">а почту АСУ РСО или </w:t>
            </w:r>
            <w:r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highlight w:val="white"/>
                <w:u w:val="single"/>
              </w:rPr>
              <w:t>habibullina.rusha@mail.ru</w:t>
            </w:r>
          </w:p>
          <w:p w:rsidR="00132DB7" w:rsidRDefault="00132DB7">
            <w:pPr>
              <w:pStyle w:val="normal"/>
              <w:widowControl w:val="0"/>
              <w:spacing w:after="0" w:line="240" w:lineRule="auto"/>
            </w:pPr>
          </w:p>
        </w:tc>
      </w:tr>
      <w:tr w:rsidR="00132DB7">
        <w:trPr>
          <w:trHeight w:val="1721"/>
        </w:trPr>
        <w:tc>
          <w:tcPr>
            <w:tcW w:w="1365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132DB7" w:rsidRDefault="00132D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915" w:type="dxa"/>
            <w:shd w:val="clear" w:color="auto" w:fill="auto"/>
            <w:tcMar>
              <w:left w:w="83" w:type="dxa"/>
            </w:tcMar>
            <w:vAlign w:val="center"/>
          </w:tcPr>
          <w:p w:rsidR="00132DB7" w:rsidRDefault="00D87CE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0" w:type="dxa"/>
            <w:shd w:val="clear" w:color="auto" w:fill="auto"/>
            <w:tcMar>
              <w:left w:w="83" w:type="dxa"/>
            </w:tcMar>
            <w:vAlign w:val="center"/>
          </w:tcPr>
          <w:p w:rsidR="00132DB7" w:rsidRDefault="00D87CEF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08.50 – 09.20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20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Хабибуллина Р.Д.</w:t>
            </w:r>
          </w:p>
        </w:tc>
        <w:tc>
          <w:tcPr>
            <w:tcW w:w="2325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Анализаторы слуха и равновесия.</w:t>
            </w:r>
          </w:p>
          <w:p w:rsidR="00132DB7" w:rsidRDefault="00132D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</w:tcPr>
          <w:p w:rsidR="00132DB7" w:rsidRDefault="00D87CEF">
            <w:pPr>
              <w:pStyle w:val="normal"/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</w:t>
            </w:r>
          </w:p>
          <w:p w:rsidR="00132DB7" w:rsidRDefault="00D87CEF">
            <w:pPr>
              <w:pStyle w:val="normal"/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u w:val="single"/>
              </w:rPr>
              <w:t xml:space="preserve">При невозможности или разрыве подключения: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П.14</w:t>
            </w:r>
          </w:p>
          <w:p w:rsidR="00132DB7" w:rsidRDefault="00132DB7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П.14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изучить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тветить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вопросы 1-9(устно)</w:t>
            </w:r>
          </w:p>
        </w:tc>
      </w:tr>
      <w:tr w:rsidR="00132DB7">
        <w:trPr>
          <w:trHeight w:val="1710"/>
        </w:trPr>
        <w:tc>
          <w:tcPr>
            <w:tcW w:w="1365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132DB7" w:rsidRDefault="00132D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left w:w="83" w:type="dxa"/>
            </w:tcMar>
            <w:vAlign w:val="center"/>
          </w:tcPr>
          <w:p w:rsidR="00132DB7" w:rsidRDefault="00D87CE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0" w:type="dxa"/>
            <w:shd w:val="clear" w:color="auto" w:fill="auto"/>
            <w:tcMar>
              <w:left w:w="83" w:type="dxa"/>
            </w:tcMar>
            <w:vAlign w:val="center"/>
          </w:tcPr>
          <w:p w:rsidR="00132DB7" w:rsidRDefault="00D87CEF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09.40 – 10.10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20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Мышакина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325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23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</w:tcPr>
          <w:p w:rsidR="00132DB7" w:rsidRDefault="00D87CEF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32DB7" w:rsidRDefault="00D87CE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отсутствия подключения учебник с 82-83</w:t>
            </w:r>
          </w:p>
        </w:tc>
        <w:tc>
          <w:tcPr>
            <w:tcW w:w="2970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выучить правило с 82-83, разобрать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135, работы выборочно прислать на почту АСУ РСО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2DB7">
        <w:trPr>
          <w:trHeight w:val="1721"/>
        </w:trPr>
        <w:tc>
          <w:tcPr>
            <w:tcW w:w="1365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132DB7" w:rsidRDefault="00132D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8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132DB7" w:rsidRDefault="00132DB7">
            <w:pPr>
              <w:pStyle w:val="normal"/>
              <w:spacing w:after="0" w:line="240" w:lineRule="auto"/>
              <w:jc w:val="center"/>
            </w:pPr>
          </w:p>
        </w:tc>
        <w:tc>
          <w:tcPr>
            <w:tcW w:w="11895" w:type="dxa"/>
            <w:gridSpan w:val="6"/>
            <w:tcBorders>
              <w:top w:val="single" w:sz="8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</w:rPr>
            </w:pPr>
            <w:r>
              <w:rPr>
                <w:b/>
                <w:sz w:val="24"/>
                <w:szCs w:val="24"/>
                <w:highlight w:val="red"/>
              </w:rPr>
              <w:t>Обед</w:t>
            </w:r>
          </w:p>
        </w:tc>
      </w:tr>
      <w:tr w:rsidR="00132DB7">
        <w:trPr>
          <w:trHeight w:val="1721"/>
        </w:trPr>
        <w:tc>
          <w:tcPr>
            <w:tcW w:w="1365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132DB7" w:rsidRDefault="00132D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</w:rPr>
            </w:pPr>
          </w:p>
        </w:tc>
        <w:tc>
          <w:tcPr>
            <w:tcW w:w="915" w:type="dxa"/>
            <w:shd w:val="clear" w:color="auto" w:fill="auto"/>
            <w:tcMar>
              <w:left w:w="83" w:type="dxa"/>
            </w:tcMar>
            <w:vAlign w:val="center"/>
          </w:tcPr>
          <w:p w:rsidR="00132DB7" w:rsidRDefault="00D87CE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0" w:type="dxa"/>
            <w:shd w:val="clear" w:color="auto" w:fill="auto"/>
            <w:tcMar>
              <w:left w:w="83" w:type="dxa"/>
            </w:tcMar>
            <w:vAlign w:val="center"/>
          </w:tcPr>
          <w:p w:rsidR="00132DB7" w:rsidRDefault="00D87CEF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20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Мышакина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325" w:type="dxa"/>
          </w:tcPr>
          <w:p w:rsidR="00132DB7" w:rsidRDefault="00D87CE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А.С.Пушкин. «Капитанская дочка». </w:t>
            </w:r>
          </w:p>
        </w:tc>
        <w:tc>
          <w:tcPr>
            <w:tcW w:w="2385" w:type="dxa"/>
          </w:tcPr>
          <w:p w:rsidR="00132DB7" w:rsidRDefault="00D87CE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подключения читать роман “Капитанская дочка” с 1 по 4 главу.</w:t>
            </w:r>
          </w:p>
        </w:tc>
        <w:tc>
          <w:tcPr>
            <w:tcW w:w="2970" w:type="dxa"/>
          </w:tcPr>
          <w:p w:rsidR="00132DB7" w:rsidRDefault="00D87CEF">
            <w:pPr>
              <w:pStyle w:val="normal"/>
              <w:spacing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Читать роман “Капитанская дочка” с 1 по 4 главу. Учебник, стр. 214-215. Ответить на вопросы по главам с 1 по 4.</w:t>
            </w:r>
          </w:p>
        </w:tc>
      </w:tr>
      <w:tr w:rsidR="00132DB7">
        <w:trPr>
          <w:trHeight w:val="1721"/>
        </w:trPr>
        <w:tc>
          <w:tcPr>
            <w:tcW w:w="1365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132DB7" w:rsidRDefault="00132D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left w:w="83" w:type="dxa"/>
            </w:tcMar>
            <w:vAlign w:val="center"/>
          </w:tcPr>
          <w:p w:rsidR="00132DB7" w:rsidRDefault="00D87CE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0" w:type="dxa"/>
            <w:shd w:val="clear" w:color="auto" w:fill="auto"/>
            <w:tcMar>
              <w:left w:w="83" w:type="dxa"/>
            </w:tcMar>
            <w:vAlign w:val="center"/>
          </w:tcPr>
          <w:p w:rsidR="00132DB7" w:rsidRDefault="00D87CEF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20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Пройдакова О.Н </w:t>
            </w:r>
          </w:p>
        </w:tc>
        <w:tc>
          <w:tcPr>
            <w:tcW w:w="2325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Тождественные преобразования</w:t>
            </w:r>
          </w:p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рациональных выражений.</w:t>
            </w:r>
          </w:p>
        </w:tc>
        <w:tc>
          <w:tcPr>
            <w:tcW w:w="23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</w:tcPr>
          <w:p w:rsidR="00132DB7" w:rsidRDefault="00D87CEF">
            <w:pPr>
              <w:pStyle w:val="normal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ZOOM,</w:t>
            </w:r>
          </w:p>
          <w:p w:rsidR="00132DB7" w:rsidRDefault="00D87CEF">
            <w:pPr>
              <w:pStyle w:val="normal"/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u w:val="single"/>
              </w:rPr>
              <w:t xml:space="preserve">1.При невозможности или разрыве подключения: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П.10.</w:t>
            </w:r>
          </w:p>
          <w:p w:rsidR="00132DB7" w:rsidRDefault="00D87CEF">
            <w:pPr>
              <w:pStyle w:val="normal"/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  <w:hyperlink r:id="rId22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https://www.youtube.com/watch?v=jqULJeN5A8I</w:t>
              </w:r>
            </w:hyperlink>
          </w:p>
        </w:tc>
        <w:tc>
          <w:tcPr>
            <w:tcW w:w="2970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Повторить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10,</w:t>
            </w:r>
          </w:p>
          <w:p w:rsidR="00132DB7" w:rsidRDefault="00132D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2.Изучить материалы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видеоурока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ссылке:</w:t>
            </w:r>
            <w:hyperlink r:id="rId23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://www.youtube.com/watch?v=jqULJeN5A8I</w:t>
              </w:r>
            </w:hyperlink>
          </w:p>
          <w:p w:rsidR="00132DB7" w:rsidRDefault="00132D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DB7">
        <w:trPr>
          <w:trHeight w:val="1721"/>
        </w:trPr>
        <w:tc>
          <w:tcPr>
            <w:tcW w:w="1365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132DB7" w:rsidRDefault="00132D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left w:w="83" w:type="dxa"/>
            </w:tcMar>
            <w:vAlign w:val="center"/>
          </w:tcPr>
          <w:p w:rsidR="00132DB7" w:rsidRDefault="00D87CE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0" w:type="dxa"/>
            <w:shd w:val="clear" w:color="auto" w:fill="auto"/>
            <w:tcMar>
              <w:left w:w="83" w:type="dxa"/>
            </w:tcMar>
            <w:vAlign w:val="center"/>
          </w:tcPr>
          <w:p w:rsidR="00132DB7" w:rsidRDefault="00D87CEF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12.40</w:t>
            </w:r>
          </w:p>
        </w:tc>
        <w:tc>
          <w:tcPr>
            <w:tcW w:w="1065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220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Пройдакова О.Н</w:t>
            </w:r>
          </w:p>
        </w:tc>
        <w:tc>
          <w:tcPr>
            <w:tcW w:w="2325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Тождественные преобразования</w:t>
            </w:r>
          </w:p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рациональных выражений.</w:t>
            </w:r>
          </w:p>
        </w:tc>
        <w:tc>
          <w:tcPr>
            <w:tcW w:w="23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</w:tcPr>
          <w:p w:rsidR="00132DB7" w:rsidRDefault="00D87CEF">
            <w:pPr>
              <w:pStyle w:val="normal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ZOOM,</w:t>
            </w:r>
          </w:p>
          <w:p w:rsidR="00132DB7" w:rsidRDefault="00D87CEF">
            <w:pPr>
              <w:pStyle w:val="normal"/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При невозможности или разрыве подключения: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П.10.</w:t>
            </w:r>
          </w:p>
          <w:p w:rsidR="00132DB7" w:rsidRDefault="00D87CEF">
            <w:pPr>
              <w:pStyle w:val="normal"/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№10.13, №10.15</w:t>
            </w:r>
          </w:p>
        </w:tc>
        <w:tc>
          <w:tcPr>
            <w:tcW w:w="2970" w:type="dxa"/>
            <w:shd w:val="clear" w:color="auto" w:fill="auto"/>
            <w:tcMar>
              <w:left w:w="83" w:type="dxa"/>
            </w:tcMar>
          </w:tcPr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3.Выполнить письменно:</w:t>
            </w:r>
          </w:p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№10.14, №10.17.</w:t>
            </w:r>
          </w:p>
          <w:p w:rsidR="00132DB7" w:rsidRDefault="00D87CE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4.Отправить на почту:</w:t>
            </w:r>
          </w:p>
          <w:p w:rsidR="00132DB7" w:rsidRDefault="00132D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">
              <w:r w:rsidR="00D87CE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o.n.proidakova@yandex.ru</w:t>
              </w:r>
            </w:hyperlink>
            <w:r w:rsidR="00D87C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32DB7" w:rsidRDefault="00132DB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32DB7" w:rsidRDefault="00132DB7">
      <w:pPr>
        <w:pStyle w:val="normal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32DB7" w:rsidRDefault="00132DB7">
      <w:pPr>
        <w:pStyle w:val="normal"/>
        <w:jc w:val="center"/>
      </w:pPr>
    </w:p>
    <w:sectPr w:rsidR="00132DB7" w:rsidSect="00132DB7">
      <w:pgSz w:w="16838" w:h="11906" w:orient="landscape"/>
      <w:pgMar w:top="709" w:right="851" w:bottom="993" w:left="709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132DB7"/>
    <w:rsid w:val="00132DB7"/>
    <w:rsid w:val="00D87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A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132D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132D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132D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132D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32DB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132D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32DB7"/>
  </w:style>
  <w:style w:type="table" w:customStyle="1" w:styleId="TableNormal">
    <w:name w:val="Table Normal"/>
    <w:rsid w:val="00132D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32DB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132D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132DB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132DB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132DB7"/>
    <w:tblPr>
      <w:tblStyleRowBandSize w:val="1"/>
      <w:tblStyleColBandSize w:val="1"/>
      <w:tblCellMar>
        <w:top w:w="0" w:type="dxa"/>
        <w:left w:w="83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yj_mCKwrZw" TargetMode="External"/><Relationship Id="rId13" Type="http://schemas.openxmlformats.org/officeDocument/2006/relationships/hyperlink" Target="mailto:o.n.proidakova@yandex.ru" TargetMode="External"/><Relationship Id="rId18" Type="http://schemas.openxmlformats.org/officeDocument/2006/relationships/hyperlink" Target="mailto:elena-sidneva@yandex.ru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clck.ru/RtpEr" TargetMode="External"/><Relationship Id="rId7" Type="http://schemas.openxmlformats.org/officeDocument/2006/relationships/hyperlink" Target="https://youtu.be/ZdeMdivt-7I" TargetMode="External"/><Relationship Id="rId12" Type="http://schemas.openxmlformats.org/officeDocument/2006/relationships/hyperlink" Target="https://www.youtube.com/watch?v=2-NsnJk-jeU" TargetMode="External"/><Relationship Id="rId17" Type="http://schemas.openxmlformats.org/officeDocument/2006/relationships/hyperlink" Target="https://www.youtube.com/watch?v=eXaX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IUfscheMWT8" TargetMode="External"/><Relationship Id="rId20" Type="http://schemas.openxmlformats.org/officeDocument/2006/relationships/hyperlink" Target="https://clck.ru/RtpEr" TargetMode="External"/><Relationship Id="rId1" Type="http://schemas.openxmlformats.org/officeDocument/2006/relationships/styles" Target="styles.xml"/><Relationship Id="rId6" Type="http://schemas.openxmlformats.org/officeDocument/2006/relationships/hyperlink" Target="mailto:matyuninaelena00@mail.ru" TargetMode="External"/><Relationship Id="rId11" Type="http://schemas.openxmlformats.org/officeDocument/2006/relationships/hyperlink" Target="https://www.youtube.com/watch?v=SmUeXroCSJE" TargetMode="External"/><Relationship Id="rId24" Type="http://schemas.openxmlformats.org/officeDocument/2006/relationships/hyperlink" Target="mailto:o.n.proidakova@yandex.ru" TargetMode="External"/><Relationship Id="rId5" Type="http://schemas.openxmlformats.org/officeDocument/2006/relationships/hyperlink" Target="mailto:o.n.proidakova@yandex.ru" TargetMode="External"/><Relationship Id="rId15" Type="http://schemas.openxmlformats.org/officeDocument/2006/relationships/hyperlink" Target="https://www.youtube.com/watch?v=x1WTyWWv-lk" TargetMode="External"/><Relationship Id="rId23" Type="http://schemas.openxmlformats.org/officeDocument/2006/relationships/hyperlink" Target="https://www.youtube.com/watch?v=jqULJeN5A8I" TargetMode="External"/><Relationship Id="rId10" Type="http://schemas.openxmlformats.org/officeDocument/2006/relationships/hyperlink" Target="mailto:o.n.proidakova@yandex.ru" TargetMode="External"/><Relationship Id="rId19" Type="http://schemas.openxmlformats.org/officeDocument/2006/relationships/hyperlink" Target="mailto:elena-sidneva@yandex.ru" TargetMode="External"/><Relationship Id="rId4" Type="http://schemas.openxmlformats.org/officeDocument/2006/relationships/hyperlink" Target="https://www.youtube.com/watch?v=O8fU-KKQ-u8" TargetMode="External"/><Relationship Id="rId9" Type="http://schemas.openxmlformats.org/officeDocument/2006/relationships/hyperlink" Target="https://www.youtube.com/watch?v=WL0qAfTCVFM" TargetMode="External"/><Relationship Id="rId14" Type="http://schemas.openxmlformats.org/officeDocument/2006/relationships/hyperlink" Target="mailto:matyuninaelena00@mail.ru" TargetMode="External"/><Relationship Id="rId22" Type="http://schemas.openxmlformats.org/officeDocument/2006/relationships/hyperlink" Target="https://www.youtube.com/watch?v=jqULJeN5A8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1547</Words>
  <Characters>8821</Characters>
  <Application>Microsoft Office Word</Application>
  <DocSecurity>0</DocSecurity>
  <Lines>73</Lines>
  <Paragraphs>20</Paragraphs>
  <ScaleCrop>false</ScaleCrop>
  <Company>Microsoft</Company>
  <LinksUpToDate>false</LinksUpToDate>
  <CharactersWithSpaces>10348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2</cp:revision>
  <dcterms:created xsi:type="dcterms:W3CDTF">2020-11-13T21:15:00Z</dcterms:created>
  <dcterms:modified xsi:type="dcterms:W3CDTF">2020-11-13T21:15:00Z</dcterms:modified>
</cp:coreProperties>
</file>