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FA39ED" w:rsidRPr="004C2E79" w:rsidRDefault="00696CF2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ФИ  </w:t>
      </w:r>
      <w:r w:rsidR="00B5100A">
        <w:rPr>
          <w:rFonts w:ascii="Times New Roman" w:hAnsi="Times New Roman" w:cs="Times New Roman"/>
          <w:b/>
          <w:sz w:val="24"/>
        </w:rPr>
        <w:t>с</w:t>
      </w:r>
      <w:proofErr w:type="gramEnd"/>
      <w:r w:rsidR="00B5100A">
        <w:rPr>
          <w:rFonts w:ascii="Times New Roman" w:hAnsi="Times New Roman" w:cs="Times New Roman"/>
          <w:b/>
          <w:sz w:val="24"/>
        </w:rPr>
        <w:t xml:space="preserve"> 27.04 по 30</w:t>
      </w:r>
      <w:r w:rsidR="00FA39ED">
        <w:rPr>
          <w:rFonts w:ascii="Times New Roman" w:hAnsi="Times New Roman" w:cs="Times New Roman"/>
          <w:b/>
          <w:sz w:val="24"/>
        </w:rPr>
        <w:t>.04</w:t>
      </w:r>
      <w:r w:rsidR="00B5100A">
        <w:rPr>
          <w:rFonts w:ascii="Times New Roman" w:hAnsi="Times New Roman" w:cs="Times New Roman"/>
          <w:b/>
          <w:sz w:val="24"/>
        </w:rPr>
        <w:t xml:space="preserve"> </w:t>
      </w: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630"/>
        <w:gridCol w:w="969"/>
        <w:gridCol w:w="1134"/>
        <w:gridCol w:w="1559"/>
        <w:gridCol w:w="2268"/>
        <w:gridCol w:w="2693"/>
      </w:tblGrid>
      <w:tr w:rsidR="00696CF2" w:rsidTr="00B44E8A">
        <w:trPr>
          <w:cantSplit/>
          <w:trHeight w:val="923"/>
        </w:trPr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516440" w:rsidRDefault="002E0579" w:rsidP="004A727D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  <w:r w:rsidR="00516440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6440" w:rsidRDefault="00516440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440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516440" w:rsidRPr="00CF126C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1736" w:rsidRDefault="007C1736" w:rsidP="007C17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10класс.</w:t>
            </w:r>
          </w:p>
          <w:p w:rsidR="007C1736" w:rsidRDefault="007C1736" w:rsidP="007C173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МКТ. Масса и размеры молекул. Основное уравнение МКТ.</w:t>
            </w:r>
          </w:p>
          <w:p w:rsidR="00516440" w:rsidRPr="002A2480" w:rsidRDefault="007C1736" w:rsidP="00C43F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6440" w:rsidRDefault="00516440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16440" w:rsidRPr="00630126" w:rsidRDefault="00D835EF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7C1736" w:rsidRDefault="007C1736" w:rsidP="007C17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466,474,487</w:t>
            </w:r>
          </w:p>
          <w:p w:rsidR="00516440" w:rsidRPr="00B840D0" w:rsidRDefault="007C1736" w:rsidP="007C1736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6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28.04 до 16.00</w:t>
            </w:r>
          </w:p>
        </w:tc>
      </w:tr>
      <w:tr w:rsidR="00E7195C" w:rsidTr="00E7195C"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C1736" w:rsidRPr="0003641D" w:rsidRDefault="007C1736" w:rsidP="007C173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03641D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D26B3" w:rsidRPr="007C1736" w:rsidRDefault="007C1736" w:rsidP="007C173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№474 </w:t>
            </w:r>
          </w:p>
        </w:tc>
        <w:tc>
          <w:tcPr>
            <w:tcW w:w="2693" w:type="dxa"/>
            <w:shd w:val="clear" w:color="auto" w:fill="auto"/>
          </w:tcPr>
          <w:p w:rsidR="00A00A5B" w:rsidRDefault="00A00A5B" w:rsidP="00A00A5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466,474,487</w:t>
            </w:r>
          </w:p>
          <w:p w:rsidR="00E7195C" w:rsidRDefault="00A00A5B" w:rsidP="00A00A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Высылать  на почту</w:t>
            </w:r>
            <w:hyperlink r:id="rId7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28.04 до 16.00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7195C" w:rsidRPr="00083D6B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E7195C" w:rsidRDefault="00A9016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Закрепление  верхней  подачи.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Pr="00E928AB" w:rsidRDefault="00A90164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E7195C" w:rsidRPr="00B06DB8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4551F0" w:rsidP="00E7195C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1F0" w:rsidRDefault="004551F0" w:rsidP="004551F0">
            <w:pPr>
              <w:shd w:val="clear" w:color="auto" w:fill="FFFFFF"/>
              <w:textAlignment w:val="top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1A482B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hyperlink r:id="rId8" w:tgtFrame="_blank" w:history="1">
              <w:r w:rsidRPr="00EA3B3F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  <w:lang w:val="en-US"/>
                </w:rPr>
                <w:t>nsportal.ru</w:t>
              </w:r>
            </w:hyperlink>
            <w:r w:rsidRPr="00EA3B3F">
              <w:rPr>
                <w:rStyle w:val="pathseparator"/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9" w:tgtFrame="_blank" w:history="1"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prezentatsiya-po-tvorchestvu</w:t>
              </w:r>
              <w:proofErr w:type="spellEnd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rubtsova</w:t>
              </w:r>
              <w:proofErr w:type="spellEnd"/>
            </w:hyperlink>
          </w:p>
          <w:p w:rsidR="001A482B" w:rsidRPr="001A482B" w:rsidRDefault="001A482B" w:rsidP="004551F0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Учебник</w:t>
            </w:r>
            <w:r w:rsidRPr="001A482B">
              <w:rPr>
                <w:rFonts w:ascii="Times New Roman" w:hAnsi="Times New Roman" w:cs="Times New Roman"/>
                <w:sz w:val="16"/>
              </w:rPr>
              <w:t>.</w:t>
            </w:r>
          </w:p>
          <w:p w:rsidR="00BD40F7" w:rsidRPr="001A482B" w:rsidRDefault="00BD40F7" w:rsidP="00BD40F7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Pr="001A482B" w:rsidRDefault="00E7195C" w:rsidP="00E7195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195C" w:rsidRPr="0026523F" w:rsidRDefault="004551F0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BC208E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C208E" w:rsidRDefault="00BC208E" w:rsidP="00BC20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BC208E" w:rsidP="00BC20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195C" w:rsidRDefault="00BC208E" w:rsidP="008D1D3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29140679(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9174953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CD26B3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AE55FA" w:rsidRDefault="00AE55FA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E55FA" w:rsidRDefault="00BC208E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68C9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A68C9">
              <w:rPr>
                <w:rFonts w:ascii="Times New Roman" w:hAnsi="Times New Roman" w:cs="Times New Roman"/>
                <w:sz w:val="16"/>
                <w:szCs w:val="16"/>
              </w:rPr>
              <w:t>29140679(</w:t>
            </w:r>
            <w:r w:rsidR="00EA68C9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A68C9">
              <w:rPr>
                <w:rFonts w:ascii="Times New Roman" w:hAnsi="Times New Roman" w:cs="Times New Roman"/>
                <w:sz w:val="16"/>
                <w:szCs w:val="16"/>
              </w:rPr>
              <w:t>9174953</w:t>
            </w:r>
            <w:r w:rsidR="00EA68C9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7195C" w:rsidRDefault="002E0579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 w:rsidR="008D1D34">
              <w:rPr>
                <w:rFonts w:ascii="Times New Roman" w:hAnsi="Times New Roman" w:cs="Times New Roman"/>
                <w:sz w:val="16"/>
              </w:rPr>
              <w:t>.</w:t>
            </w:r>
            <w:r w:rsidR="00E7195C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A68C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29140679(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9174953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E7195C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A68C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AF7900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информаике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</w:p>
        </w:tc>
        <w:tc>
          <w:tcPr>
            <w:tcW w:w="2268" w:type="dxa"/>
            <w:shd w:val="clear" w:color="auto" w:fill="auto"/>
          </w:tcPr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11, № 2)</w:t>
            </w:r>
          </w:p>
          <w:p w:rsidR="00AF7900" w:rsidRDefault="00AF7900" w:rsidP="00AF7900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BD40F7" w:rsidRDefault="00AF7900" w:rsidP="000B05EE">
            <w:pPr>
              <w:pStyle w:val="a8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Сайт «Решу ЕГЭ».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11 — выполните три номера разные по типу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 — выполните три номера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16 — выполните три номера разные по типу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21 — выполните три номера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Номер задания, обязательно, указывайте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0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Default="00AF7900" w:rsidP="00AF7900">
            <w:pPr>
              <w:spacing w:after="0" w:line="240" w:lineRule="auto"/>
            </w:pPr>
            <w:r>
              <w:rPr>
                <w:rStyle w:val="-"/>
                <w:rFonts w:ascii="Times New Roman" w:eastAsia="Times New Roman" w:hAnsi="Times New Roman"/>
                <w:b/>
                <w:color w:val="CE181E"/>
                <w:sz w:val="16"/>
                <w:szCs w:val="16"/>
                <w:lang w:eastAsia="ru-RU"/>
              </w:rPr>
              <w:t>до 29.04.20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AF7900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информаике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</w:p>
        </w:tc>
        <w:tc>
          <w:tcPr>
            <w:tcW w:w="2268" w:type="dxa"/>
            <w:shd w:val="clear" w:color="auto" w:fill="auto"/>
          </w:tcPr>
          <w:p w:rsidR="00AF7900" w:rsidRDefault="00AF7900" w:rsidP="00AF7900">
            <w:pPr>
              <w:pStyle w:val="a8"/>
              <w:spacing w:after="0" w:line="240" w:lineRule="auto"/>
              <w:ind w:left="0"/>
            </w:pPr>
            <w:bookmarkStart w:id="0" w:name="__DdeLink__1377_1169678542"/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  <w:bookmarkEnd w:id="0"/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(№ 21, № 16). </w:t>
            </w:r>
          </w:p>
          <w:p w:rsidR="00AF7900" w:rsidRDefault="00AF7900" w:rsidP="00AF7900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0B05EE" w:rsidRDefault="00AF7900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Сайт «Решу ЕГЭ».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11 — выполните три номера разные по типу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 — выполните три номера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16 — выполните три номера разные по типу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21 — выполните три номера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Номер задания, обязательно, указывайте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Решения задач отправляйте на почту </w:t>
            </w:r>
            <w:hyperlink r:id="rId11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Pr="00AE55FA" w:rsidRDefault="00AF7900" w:rsidP="00AF79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Style w:val="-"/>
                <w:rFonts w:ascii="Times New Roman" w:eastAsia="Times New Roman" w:hAnsi="Times New Roman"/>
                <w:b/>
                <w:color w:val="CE181E"/>
                <w:sz w:val="16"/>
                <w:szCs w:val="16"/>
                <w:lang w:eastAsia="ru-RU"/>
              </w:rPr>
              <w:t>до 29.04.20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E7195C" w:rsidRDefault="00FB7546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E82786">
              <w:rPr>
                <w:rFonts w:ascii="Times New Roman" w:hAnsi="Times New Roman" w:cs="Times New Roman"/>
                <w:sz w:val="16"/>
              </w:rPr>
              <w:t>Биосфера глобальная экосистема.</w:t>
            </w:r>
          </w:p>
        </w:tc>
        <w:tc>
          <w:tcPr>
            <w:tcW w:w="2268" w:type="dxa"/>
            <w:shd w:val="clear" w:color="auto" w:fill="auto"/>
          </w:tcPr>
          <w:p w:rsidR="00BD40F7" w:rsidRDefault="00B508E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693" w:type="dxa"/>
            <w:shd w:val="clear" w:color="auto" w:fill="auto"/>
          </w:tcPr>
          <w:p w:rsidR="00A90164" w:rsidRDefault="00A90164" w:rsidP="00A9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 Класс 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работа Биосфера.</w:t>
            </w:r>
          </w:p>
          <w:p w:rsidR="00E7195C" w:rsidRDefault="00A90164" w:rsidP="00A901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E827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27.04.2020 8:00 - 30.04.2020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автоматически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E7195C" w:rsidRPr="00F011DA" w:rsidRDefault="002E0579" w:rsidP="00E7195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E7195C" w:rsidRPr="00F011DA">
              <w:rPr>
                <w:rFonts w:ascii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</w:rPr>
              <w:t>9.04.20</w:t>
            </w: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990C9D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9427B" w:rsidRDefault="0029427B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27B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Процессуальное право: уголовный процесс </w:t>
            </w:r>
          </w:p>
        </w:tc>
        <w:tc>
          <w:tcPr>
            <w:tcW w:w="2268" w:type="dxa"/>
            <w:shd w:val="clear" w:color="auto" w:fill="auto"/>
          </w:tcPr>
          <w:p w:rsidR="00E7195C" w:rsidRPr="00AF7900" w:rsidRDefault="0029427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F7900">
              <w:rPr>
                <w:rFonts w:ascii="Times New Roman" w:hAnsi="Times New Roman" w:cs="Times New Roman"/>
                <w:sz w:val="18"/>
                <w:szCs w:val="18"/>
              </w:rPr>
              <w:t>Сайт РЭШ урок №5 В случае отсутствия связи пар.26</w:t>
            </w:r>
          </w:p>
        </w:tc>
        <w:tc>
          <w:tcPr>
            <w:tcW w:w="2693" w:type="dxa"/>
            <w:shd w:val="clear" w:color="auto" w:fill="auto"/>
          </w:tcPr>
          <w:p w:rsidR="0029427B" w:rsidRPr="0029427B" w:rsidRDefault="0029427B" w:rsidP="00294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27B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29427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E7195C" w:rsidRPr="0029427B" w:rsidRDefault="0029427B" w:rsidP="0029427B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27B">
              <w:rPr>
                <w:rFonts w:ascii="Times New Roman" w:hAnsi="Times New Roman" w:cs="Times New Roman"/>
                <w:sz w:val="18"/>
                <w:szCs w:val="18"/>
              </w:rPr>
              <w:t>Выполнить в день урока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9427B" w:rsidRDefault="0029427B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427B">
              <w:rPr>
                <w:rFonts w:ascii="Times New Roman" w:hAnsi="Times New Roman" w:cs="Times New Roman"/>
                <w:sz w:val="18"/>
                <w:szCs w:val="18"/>
              </w:rPr>
              <w:t>Процессуальное право: уголовный процесс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E7195C" w:rsidRPr="0029427B" w:rsidRDefault="0029427B" w:rsidP="00572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27B">
              <w:rPr>
                <w:rFonts w:ascii="Times New Roman" w:hAnsi="Times New Roman" w:cs="Times New Roman"/>
                <w:sz w:val="18"/>
                <w:szCs w:val="18"/>
              </w:rPr>
              <w:t xml:space="preserve"> стр.307 Работа с документом устно. Выполнить в день урока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A00A5B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Уравнение состояния идеального газа. Применение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изопроцессам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D40F7" w:rsidRPr="0065628D" w:rsidRDefault="00A00A5B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00A5B" w:rsidRDefault="00A00A5B" w:rsidP="00A00A5B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A00A5B" w:rsidRPr="0065628D" w:rsidRDefault="00A00A5B" w:rsidP="00A00A5B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 4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A00A5B" w:rsidRDefault="00A00A5B" w:rsidP="00A00A5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506,520,524</w:t>
            </w:r>
          </w:p>
          <w:p w:rsidR="00E7195C" w:rsidRDefault="00A00A5B" w:rsidP="00A00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2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30.04 до16.00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Pr="001843A6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7504F" w:rsidRDefault="00D835EF" w:rsidP="00E7195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 работа. Энергия. Закон сохранения энергии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7195C" w:rsidRPr="0027504F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00A5B" w:rsidRDefault="00A00A5B" w:rsidP="00A00A5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506,520,524</w:t>
            </w:r>
          </w:p>
          <w:p w:rsidR="00E7195C" w:rsidRPr="0026523F" w:rsidRDefault="00A00A5B" w:rsidP="00A00A5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3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30.04 до16.00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CC7B1B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0B05EE" w:rsidRDefault="000B05E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40F7" w:rsidRPr="0026523F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551F0" w:rsidRDefault="00CC7B1B" w:rsidP="008D1D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тест</w:t>
            </w:r>
            <w:r w:rsidR="00455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373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55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работой над ошибками</w:t>
            </w:r>
          </w:p>
          <w:p w:rsidR="00AE55FA" w:rsidRPr="0026523F" w:rsidRDefault="00E7195C" w:rsidP="008D1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 w:rsidR="004551F0">
              <w:rPr>
                <w:rFonts w:ascii="Times New Roman" w:hAnsi="Times New Roman"/>
                <w:sz w:val="16"/>
              </w:rPr>
              <w:t xml:space="preserve"> 30.04.до 18</w:t>
            </w:r>
            <w:r w:rsidR="0037302B">
              <w:rPr>
                <w:rFonts w:ascii="Times New Roman" w:hAnsi="Times New Roman"/>
                <w:sz w:val="16"/>
              </w:rPr>
              <w:t>.00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1F0" w:rsidRDefault="004551F0" w:rsidP="004551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Б.Ахмадулина:</w:t>
            </w:r>
          </w:p>
          <w:p w:rsidR="00E7195C" w:rsidRPr="004551F0" w:rsidRDefault="004551F0" w:rsidP="004551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судьба,лирика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творчество </w:t>
            </w:r>
          </w:p>
        </w:tc>
        <w:tc>
          <w:tcPr>
            <w:tcW w:w="2268" w:type="dxa"/>
            <w:shd w:val="clear" w:color="auto" w:fill="auto"/>
          </w:tcPr>
          <w:p w:rsidR="001A482B" w:rsidRDefault="001A482B" w:rsidP="001A4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1A482B" w:rsidRDefault="001A482B" w:rsidP="001A48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читать стихи</w:t>
            </w:r>
          </w:p>
        </w:tc>
        <w:tc>
          <w:tcPr>
            <w:tcW w:w="2693" w:type="dxa"/>
            <w:shd w:val="clear" w:color="auto" w:fill="auto"/>
          </w:tcPr>
          <w:p w:rsidR="0037302B" w:rsidRDefault="004551F0" w:rsidP="0037302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AE55FA" w:rsidRDefault="004551F0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Наизусть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выбор( Рубцов или Ахмадулина)  Видеозапись </w:t>
            </w:r>
            <w:r w:rsidRPr="00D22562">
              <w:rPr>
                <w:rFonts w:ascii="Times New Roman" w:hAnsi="Times New Roman" w:cs="Times New Roman"/>
                <w:color w:val="C00000"/>
                <w:sz w:val="16"/>
              </w:rPr>
              <w:t>30.04.2020</w:t>
            </w:r>
            <w:r w:rsidRPr="00D22562">
              <w:rPr>
                <w:rFonts w:ascii="Times New Roman" w:hAnsi="Times New Roman" w:cs="Times New Roman"/>
                <w:color w:val="1F497D" w:themeColor="text2"/>
                <w:sz w:val="16"/>
              </w:rPr>
              <w:t xml:space="preserve"> </w:t>
            </w:r>
            <w:proofErr w:type="spellStart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  <w:lang w:val="en-US"/>
              </w:rPr>
              <w:t>sn</w:t>
            </w:r>
            <w:proofErr w:type="spellEnd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</w:rPr>
              <w:t>p28@mail.ru</w:t>
            </w:r>
          </w:p>
          <w:p w:rsidR="00E7195C" w:rsidRPr="0057645F" w:rsidRDefault="00E7195C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4551F0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Астафьев.Человек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природа в рассказах «Царь-рыба»</w:t>
            </w:r>
          </w:p>
        </w:tc>
        <w:tc>
          <w:tcPr>
            <w:tcW w:w="2268" w:type="dxa"/>
            <w:shd w:val="clear" w:color="auto" w:fill="auto"/>
          </w:tcPr>
          <w:p w:rsidR="00CC7B1B" w:rsidRPr="00CC7B1B" w:rsidRDefault="001A482B" w:rsidP="003730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Сборник стихотворений</w:t>
            </w:r>
          </w:p>
        </w:tc>
        <w:tc>
          <w:tcPr>
            <w:tcW w:w="2693" w:type="dxa"/>
            <w:shd w:val="clear" w:color="auto" w:fill="auto"/>
          </w:tcPr>
          <w:p w:rsidR="004551F0" w:rsidRPr="00973097" w:rsidRDefault="004551F0" w:rsidP="00455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14" w:history="1"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t xml:space="preserve"> </w:t>
            </w:r>
            <w:r w:rsidRPr="00973097">
              <w:rPr>
                <w:sz w:val="18"/>
                <w:szCs w:val="18"/>
              </w:rPr>
              <w:t>Сочинение по тексту ЕГЭ</w:t>
            </w:r>
            <w:r>
              <w:rPr>
                <w:sz w:val="18"/>
                <w:szCs w:val="18"/>
              </w:rPr>
              <w:t>( на почте АСУР СО)</w:t>
            </w:r>
          </w:p>
          <w:p w:rsidR="00CC7B1B" w:rsidRPr="0026523F" w:rsidRDefault="004551F0" w:rsidP="00455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4.05.2020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A90164" w:rsidP="00A9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Закрепление  верхней  подачи.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A9016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990C9D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 xml:space="preserve"> 30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990C9D" w:rsidRDefault="00EA68C9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990C9D" w:rsidTr="00F04BA7">
        <w:tc>
          <w:tcPr>
            <w:tcW w:w="406" w:type="dxa"/>
            <w:vMerge/>
            <w:shd w:val="clear" w:color="auto" w:fill="auto"/>
            <w:textDirection w:val="btLr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990C9D" w:rsidRDefault="00EA68C9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0E33D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990C9D" w:rsidRPr="00AF7900" w:rsidRDefault="00AF7900" w:rsidP="00990C9D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 xml:space="preserve">        Он-</w:t>
            </w:r>
            <w:proofErr w:type="spellStart"/>
            <w:r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990C9D" w:rsidRDefault="00AF7900" w:rsidP="00AF7900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«Решу ЕГЭ»</w:t>
            </w:r>
          </w:p>
          <w:p w:rsidR="001A482B" w:rsidRDefault="001A482B" w:rsidP="001A48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693" w:type="dxa"/>
            <w:shd w:val="clear" w:color="auto" w:fill="auto"/>
          </w:tcPr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AF7900" w:rsidRDefault="00AF7900" w:rsidP="00AF7900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Выполните вариант № 7. Часть1. Решения (№ 10, 13, 16, 18, 21, 22, 23) и результат (таблица) сфотографируйте (листы не переворачивайте) и отправляйте на почту.  </w:t>
            </w:r>
          </w:p>
          <w:p w:rsidR="00990C9D" w:rsidRDefault="00AF7900" w:rsidP="00AF79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16"/>
                <w:szCs w:val="16"/>
              </w:rPr>
              <w:t>Работу отправляйте на почту до 30.04.20г.</w:t>
            </w:r>
          </w:p>
        </w:tc>
      </w:tr>
      <w:tr w:rsidR="00990C9D" w:rsidTr="000E33D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990C9D" w:rsidRDefault="00990C9D" w:rsidP="00990C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990C9D" w:rsidRPr="00AF7900" w:rsidRDefault="00AF7900" w:rsidP="00990C9D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 xml:space="preserve">         Он-</w:t>
            </w:r>
            <w:proofErr w:type="spellStart"/>
            <w:r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990C9D" w:rsidRDefault="00AF7900" w:rsidP="00AF7900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«Решу ЕГЭ» </w:t>
            </w:r>
          </w:p>
          <w:p w:rsidR="001A482B" w:rsidRDefault="001A482B" w:rsidP="00AF79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693" w:type="dxa"/>
            <w:shd w:val="clear" w:color="auto" w:fill="auto"/>
          </w:tcPr>
          <w:p w:rsidR="00990C9D" w:rsidRDefault="00AF7900" w:rsidP="00990C9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AF7900" w:rsidRDefault="00AF7900" w:rsidP="00AF79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AF7900" w:rsidRDefault="00AF7900" w:rsidP="00AF7900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Выполните вариант № 7. Часть 2.</w:t>
            </w:r>
          </w:p>
          <w:p w:rsidR="00AF7900" w:rsidRDefault="00AF7900" w:rsidP="00AF7900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 и отправляйте на почту.  № 27, обязательно, комментируйте</w:t>
            </w:r>
          </w:p>
          <w:p w:rsidR="00990C9D" w:rsidRPr="00AE55FA" w:rsidRDefault="00AF7900" w:rsidP="00AF79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Работу отправляйте на почту до 30.04.20г.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CC7B1B" w:rsidRDefault="00990C9D" w:rsidP="00990C9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.Отработка</w:t>
            </w:r>
            <w:proofErr w:type="gramEnd"/>
            <w:r w:rsidRPr="002F3574">
              <w:rPr>
                <w:rFonts w:ascii="Times New Roman" w:hAnsi="Times New Roman" w:cs="Times New Roman"/>
                <w:sz w:val="16"/>
              </w:rPr>
              <w:t xml:space="preserve"> задания 16-19</w:t>
            </w:r>
          </w:p>
        </w:tc>
        <w:tc>
          <w:tcPr>
            <w:tcW w:w="2268" w:type="dxa"/>
            <w:shd w:val="clear" w:color="auto" w:fill="auto"/>
          </w:tcPr>
          <w:p w:rsidR="00990C9D" w:rsidRDefault="004551F0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Незнайка  </w:t>
            </w:r>
          </w:p>
          <w:p w:rsidR="00990C9D" w:rsidRDefault="00990C9D" w:rsidP="00990C9D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990C9D" w:rsidRPr="00CC7B1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4551F0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="00746049">
              <w:rPr>
                <w:rFonts w:ascii="Times New Roman" w:hAnsi="Times New Roman" w:cs="Times New Roman"/>
                <w:sz w:val="16"/>
              </w:rPr>
              <w:t xml:space="preserve">  почту  тест 20</w:t>
            </w:r>
          </w:p>
          <w:p w:rsidR="00990C9D" w:rsidRDefault="0038563F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15" w:history="1">
              <w:r w:rsidR="00990C9D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990C9D" w:rsidRPr="0026523F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 w:rsidR="00746049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3.05.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.00</w:t>
            </w:r>
            <w:r w:rsidR="00746049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 18.00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A90164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Закрепление  верхней  подачи.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каждый  день. Планка 1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минута  по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2 </w:t>
            </w:r>
            <w:proofErr w:type="spell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подхода.Уголок</w:t>
            </w:r>
            <w:proofErr w:type="spell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02.05.20</w:t>
            </w: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8C65BF" w:rsidRDefault="00990C9D" w:rsidP="00990C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990C9D" w:rsidRPr="008C65BF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990C9D" w:rsidRPr="008C65BF" w:rsidRDefault="00EA68C9" w:rsidP="00EA68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0E33D7" w:rsidTr="000E33D7">
        <w:tc>
          <w:tcPr>
            <w:tcW w:w="406" w:type="dxa"/>
            <w:vMerge/>
            <w:shd w:val="clear" w:color="auto" w:fill="auto"/>
            <w:textDirection w:val="btLr"/>
          </w:tcPr>
          <w:p w:rsidR="000E33D7" w:rsidRDefault="000E33D7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0E33D7" w:rsidRDefault="000E33D7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0E33D7" w:rsidRDefault="000E33D7" w:rsidP="00990C9D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33D7" w:rsidTr="00514124">
        <w:tc>
          <w:tcPr>
            <w:tcW w:w="406" w:type="dxa"/>
            <w:vMerge/>
            <w:shd w:val="clear" w:color="auto" w:fill="auto"/>
          </w:tcPr>
          <w:p w:rsidR="000E33D7" w:rsidRPr="00F011DA" w:rsidRDefault="000E33D7" w:rsidP="000E33D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0E33D7" w:rsidRPr="00B840D0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E33D7" w:rsidRDefault="000E33D7" w:rsidP="000E33D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0E33D7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E33D7" w:rsidRPr="00D750A9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3D7" w:rsidRPr="008C65BF" w:rsidRDefault="000E33D7" w:rsidP="000E33D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E33D7" w:rsidRPr="008C65BF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0E33D7" w:rsidRPr="008C65BF" w:rsidRDefault="00EA68C9" w:rsidP="000E33D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A711C9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Крах социализма в Восточной Европе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Учебник </w:t>
            </w:r>
          </w:p>
        </w:tc>
        <w:tc>
          <w:tcPr>
            <w:tcW w:w="2693" w:type="dxa"/>
            <w:shd w:val="clear" w:color="auto" w:fill="auto"/>
          </w:tcPr>
          <w:p w:rsidR="00990C9D" w:rsidRDefault="00A711C9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72A">
              <w:rPr>
                <w:rFonts w:ascii="Times New Roman" w:hAnsi="Times New Roman"/>
                <w:sz w:val="15"/>
                <w:szCs w:val="15"/>
              </w:rPr>
              <w:t xml:space="preserve"> 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A711C9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Крах социализма в Восточной Европе </w:t>
            </w:r>
          </w:p>
        </w:tc>
        <w:tc>
          <w:tcPr>
            <w:tcW w:w="2268" w:type="dxa"/>
            <w:shd w:val="clear" w:color="auto" w:fill="auto"/>
          </w:tcPr>
          <w:p w:rsidR="00990C9D" w:rsidRDefault="00A711C9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D1094D">
              <w:rPr>
                <w:rFonts w:ascii="Times New Roman" w:hAnsi="Times New Roman"/>
                <w:sz w:val="15"/>
                <w:szCs w:val="15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990C9D" w:rsidRDefault="00A711C9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B1672A">
              <w:rPr>
                <w:rFonts w:ascii="Times New Roman" w:hAnsi="Times New Roman"/>
                <w:sz w:val="15"/>
                <w:szCs w:val="15"/>
              </w:rPr>
              <w:t>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CF43A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268" w:type="dxa"/>
            <w:shd w:val="clear" w:color="auto" w:fill="auto"/>
          </w:tcPr>
          <w:p w:rsidR="00990C9D" w:rsidRPr="00B5100A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990C9D" w:rsidRPr="00B5100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0C9D" w:rsidRPr="00226636" w:rsidRDefault="00CF43A2" w:rsidP="00990C9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CF43A2" w:rsidRDefault="00CF43A2" w:rsidP="00CF43A2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27, 28 с. 133 </w:t>
            </w:r>
          </w:p>
          <w:p w:rsidR="00CF43A2" w:rsidRPr="00226636" w:rsidRDefault="00CF43A2" w:rsidP="00CF43A2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6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  <w:p w:rsidR="00990C9D" w:rsidRPr="00AE55FA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3D6B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696CF2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r w:rsidR="0088210E">
        <w:rPr>
          <w:rFonts w:ascii="Times New Roman" w:hAnsi="Times New Roman" w:cs="Times New Roman"/>
          <w:b/>
          <w:sz w:val="24"/>
        </w:rPr>
        <w:t>с</w:t>
      </w:r>
      <w:proofErr w:type="spellEnd"/>
      <w:r w:rsidR="0088210E">
        <w:rPr>
          <w:rFonts w:ascii="Times New Roman" w:hAnsi="Times New Roman" w:cs="Times New Roman"/>
          <w:b/>
          <w:sz w:val="24"/>
        </w:rPr>
        <w:t xml:space="preserve"> 2</w:t>
      </w:r>
      <w:r w:rsidR="0038563F">
        <w:rPr>
          <w:rFonts w:ascii="Times New Roman" w:hAnsi="Times New Roman" w:cs="Times New Roman"/>
          <w:b/>
          <w:sz w:val="24"/>
        </w:rPr>
        <w:t>7</w:t>
      </w:r>
      <w:r w:rsidR="0088210E">
        <w:rPr>
          <w:rFonts w:ascii="Times New Roman" w:hAnsi="Times New Roman" w:cs="Times New Roman"/>
          <w:b/>
          <w:sz w:val="24"/>
        </w:rPr>
        <w:t xml:space="preserve">.04 по </w:t>
      </w:r>
      <w:r w:rsidR="0038563F">
        <w:rPr>
          <w:rFonts w:ascii="Times New Roman" w:hAnsi="Times New Roman" w:cs="Times New Roman"/>
          <w:b/>
          <w:sz w:val="24"/>
        </w:rPr>
        <w:t>30</w:t>
      </w:r>
      <w:r w:rsidR="00757D6A">
        <w:rPr>
          <w:rFonts w:ascii="Times New Roman" w:hAnsi="Times New Roman" w:cs="Times New Roman"/>
          <w:b/>
          <w:sz w:val="24"/>
        </w:rPr>
        <w:t>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696CF2" w:rsidTr="00083D6B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16440" w:rsidRDefault="002E0579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27.</w:t>
            </w:r>
            <w:r w:rsidR="00516440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751131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BD40F7" w:rsidRPr="00ED532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</w:p>
          <w:p w:rsidR="00751131" w:rsidRPr="00ED5327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Сайт «Решу </w:t>
            </w:r>
            <w:proofErr w:type="gramStart"/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ЕГЭ»</w:t>
            </w:r>
            <w:r w:rsidRPr="00D1094D">
              <w:rPr>
                <w:rFonts w:ascii="Times New Roman" w:hAnsi="Times New Roman"/>
                <w:sz w:val="16"/>
                <w:szCs w:val="16"/>
              </w:rPr>
              <w:t>кроссворд</w:t>
            </w:r>
            <w:proofErr w:type="gramEnd"/>
          </w:p>
          <w:p w:rsidR="00751131" w:rsidRDefault="0038563F" w:rsidP="00751131">
            <w:pPr>
              <w:pStyle w:val="a8"/>
              <w:spacing w:after="0" w:line="240" w:lineRule="auto"/>
              <w:ind w:left="0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751131"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https://onlinetestpad.com/ru/crosswordview/66941-terminy-k-olimpiade-2</w:t>
              </w:r>
            </w:hyperlink>
          </w:p>
          <w:p w:rsidR="00751131" w:rsidRPr="00ED5327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516440" w:rsidRPr="00B840D0" w:rsidRDefault="0051644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4067F1" w:rsidRPr="00AE55FA" w:rsidRDefault="004067F1" w:rsidP="00ED532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51131" w:rsidRPr="00D1094D" w:rsidRDefault="00751131" w:rsidP="0075113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751131" w:rsidRPr="00AE55FA" w:rsidRDefault="00751131" w:rsidP="0075113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18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 xml:space="preserve">до 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38563F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8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.04</w:t>
            </w:r>
          </w:p>
          <w:p w:rsidR="00516440" w:rsidRPr="00B840D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C7B1B" w:rsidTr="0079448C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CC7B1B" w:rsidRDefault="00CC7B1B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CC7B1B" w:rsidRPr="00D1094D" w:rsidRDefault="00CC7B1B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751131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751131" w:rsidRPr="00751131" w:rsidRDefault="00751131" w:rsidP="00751131">
            <w:pPr>
              <w:pStyle w:val="a8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16440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CC7B1B" w:rsidRPr="00AE55FA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51131" w:rsidRPr="00D1094D" w:rsidRDefault="00751131" w:rsidP="0075113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751131" w:rsidRPr="00AE55FA" w:rsidRDefault="00751131" w:rsidP="0075113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19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 xml:space="preserve">до 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38563F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8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.04</w:t>
            </w:r>
          </w:p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5193C" w:rsidRDefault="0045193C" w:rsidP="0045193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16440" w:rsidRPr="00083D6B" w:rsidRDefault="0045193C" w:rsidP="004519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</w:tcPr>
          <w:p w:rsidR="00516440" w:rsidRDefault="00A90164" w:rsidP="00EC6AA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Закрепление  верхней  подачи.</w:t>
            </w:r>
          </w:p>
        </w:tc>
        <w:tc>
          <w:tcPr>
            <w:tcW w:w="2339" w:type="dxa"/>
            <w:shd w:val="clear" w:color="auto" w:fill="auto"/>
          </w:tcPr>
          <w:p w:rsidR="00516440" w:rsidRDefault="00516440" w:rsidP="00E65D7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16440" w:rsidRDefault="00DC1614" w:rsidP="0051644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BD40F7" w:rsidP="00BD40F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60E70" w:rsidRPr="00B06DB8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840D0" w:rsidRDefault="00DC1614" w:rsidP="00560E70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2339" w:type="dxa"/>
            <w:shd w:val="clear" w:color="auto" w:fill="auto"/>
          </w:tcPr>
          <w:p w:rsidR="00560E70" w:rsidRPr="0038563F" w:rsidRDefault="00DC1614" w:rsidP="0038563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Pr="00EA3B3F">
              <w:rPr>
                <w:rFonts w:ascii="Times New Roman" w:hAnsi="Times New Roman" w:cs="Times New Roman"/>
                <w:sz w:val="16"/>
                <w:lang w:val="en-US"/>
              </w:rPr>
              <w:t xml:space="preserve">. </w:t>
            </w:r>
            <w:hyperlink r:id="rId20" w:tgtFrame="_blank" w:history="1">
              <w:r w:rsidRPr="00EA3B3F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  <w:lang w:val="en-US"/>
                </w:rPr>
                <w:t>nsportal.ru</w:t>
              </w:r>
            </w:hyperlink>
            <w:r w:rsidRPr="00EA3B3F">
              <w:rPr>
                <w:rStyle w:val="pathseparator"/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21" w:tgtFrame="_blank" w:history="1"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prezentatsiya-po-tvorchestvu</w:t>
              </w:r>
              <w:proofErr w:type="spellEnd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rubtsova</w:t>
              </w:r>
              <w:proofErr w:type="spellEnd"/>
            </w:hyperlink>
          </w:p>
        </w:tc>
        <w:tc>
          <w:tcPr>
            <w:tcW w:w="2828" w:type="dxa"/>
            <w:shd w:val="clear" w:color="auto" w:fill="auto"/>
          </w:tcPr>
          <w:p w:rsidR="00560E70" w:rsidRPr="00115D8C" w:rsidRDefault="00DC1614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38563F"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4174D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D4174D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EA68C9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29140679(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9174953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92C6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9767F3" w:rsidRDefault="009767F3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EA68C9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29140679(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9174953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60E70" w:rsidTr="00083D6B"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60E70" w:rsidRDefault="002E0579" w:rsidP="00560E7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 w:rsidR="00106694">
              <w:rPr>
                <w:rFonts w:ascii="Times New Roman" w:hAnsi="Times New Roman" w:cs="Times New Roman"/>
                <w:sz w:val="16"/>
              </w:rPr>
              <w:t>.</w:t>
            </w:r>
            <w:r w:rsidR="00560E70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EA68C9" w:rsidP="001066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BD40F7" w:rsidP="001066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3A0D0A" w:rsidP="001066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EA3B3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Новые информационные технологии</w:t>
            </w:r>
          </w:p>
          <w:p w:rsidR="0057645F" w:rsidRPr="00983A47" w:rsidRDefault="0057645F" w:rsidP="005764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EA3B3F" w:rsidRDefault="00EA3B3F" w:rsidP="00EA3B3F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правила написания эссе. Вспомнить, что такое </w:t>
            </w:r>
            <w:proofErr w:type="spellStart"/>
            <w:r>
              <w:rPr>
                <w:rFonts w:ascii="Times New Roman" w:hAnsi="Times New Roman"/>
                <w:sz w:val="16"/>
              </w:rPr>
              <w:t>перефраз</w:t>
            </w:r>
            <w:proofErr w:type="spellEnd"/>
          </w:p>
          <w:p w:rsidR="0057645F" w:rsidRPr="00B840D0" w:rsidRDefault="00EA3B3F" w:rsidP="00EA3B3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EA3B3F" w:rsidRDefault="00EA3B3F" w:rsidP="00EA3B3F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EA3B3F" w:rsidRDefault="00EA3B3F" w:rsidP="00EA3B3F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</w:t>
            </w:r>
          </w:p>
          <w:p w:rsidR="0057645F" w:rsidRPr="00B840D0" w:rsidRDefault="00EA3B3F" w:rsidP="003856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  <w:r>
              <w:rPr>
                <w:rFonts w:ascii="Times New Roman" w:hAnsi="Times New Roman"/>
                <w:sz w:val="16"/>
                <w:szCs w:val="16"/>
              </w:rPr>
              <w:t>Прислать</w:t>
            </w:r>
            <w:r w:rsidRPr="003856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Николаевой</w:t>
            </w:r>
            <w:r w:rsidRPr="003856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8563F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3856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hyperlink r:id="rId22" w:history="1">
              <w:r w:rsidR="0038563F" w:rsidRPr="00290A01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="0038563F" w:rsidRPr="00290A01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="0038563F" w:rsidRPr="00290A01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38563F" w:rsidRPr="00290A01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38563F" w:rsidRPr="00290A01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3856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 почта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="003856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до 29.04.20</w:t>
            </w: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Pr="004E57F3" w:rsidRDefault="00560E70" w:rsidP="00560E7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RPr="001A482B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983A47" w:rsidRDefault="00EA3B3F" w:rsidP="005764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Характеристика личности человека  </w:t>
            </w:r>
          </w:p>
        </w:tc>
        <w:tc>
          <w:tcPr>
            <w:tcW w:w="2339" w:type="dxa"/>
            <w:shd w:val="clear" w:color="auto" w:fill="auto"/>
          </w:tcPr>
          <w:p w:rsidR="0038563F" w:rsidRPr="0038563F" w:rsidRDefault="00DF7E48" w:rsidP="00DF7E48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DF7E48" w:rsidRDefault="00DF7E48" w:rsidP="00DF7E48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DF7E48" w:rsidRDefault="00DF7E48" w:rsidP="00DF7E48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DF7E48" w:rsidRDefault="00DF7E48" w:rsidP="00DF7E48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school.</w:t>
            </w:r>
          </w:p>
          <w:p w:rsidR="00CD26B3" w:rsidRPr="00EA3B3F" w:rsidRDefault="00DF7E48" w:rsidP="003856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  <w:r w:rsidR="002D7669" w:rsidRPr="00EA3B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7645F" w:rsidRPr="00A711C9" w:rsidRDefault="0057645F" w:rsidP="002D76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Pr="00A711C9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shd w:val="clear" w:color="auto" w:fill="auto"/>
          </w:tcPr>
          <w:p w:rsidR="00560E70" w:rsidRDefault="00A90164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E82786">
              <w:rPr>
                <w:rFonts w:ascii="Times New Roman" w:hAnsi="Times New Roman" w:cs="Times New Roman"/>
                <w:sz w:val="16"/>
              </w:rPr>
              <w:t>Биосфера глобальная экосистема.</w:t>
            </w:r>
          </w:p>
        </w:tc>
        <w:tc>
          <w:tcPr>
            <w:tcW w:w="2339" w:type="dxa"/>
            <w:shd w:val="clear" w:color="auto" w:fill="auto"/>
          </w:tcPr>
          <w:p w:rsidR="00560E70" w:rsidRDefault="005F2CD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A90164" w:rsidRDefault="00A90164" w:rsidP="00A9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 Класс 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работа Биосфера.</w:t>
            </w:r>
          </w:p>
          <w:p w:rsidR="00560E70" w:rsidRDefault="00A90164" w:rsidP="00A901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E827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27.04.2020 8:00 - 30.04.2020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автоматически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shd w:val="clear" w:color="auto" w:fill="auto"/>
          </w:tcPr>
          <w:p w:rsidR="00560E70" w:rsidRDefault="009744C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6744B">
              <w:rPr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339" w:type="dxa"/>
            <w:shd w:val="clear" w:color="auto" w:fill="auto"/>
          </w:tcPr>
          <w:p w:rsidR="009744CB" w:rsidRPr="0026744B" w:rsidRDefault="009744CB" w:rsidP="009744C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4B">
              <w:rPr>
                <w:rFonts w:ascii="Times New Roman" w:hAnsi="Times New Roman" w:cs="Times New Roman"/>
                <w:sz w:val="16"/>
                <w:szCs w:val="16"/>
              </w:rPr>
              <w:t>www.kpolyakov.spb.ru</w:t>
            </w:r>
          </w:p>
          <w:p w:rsidR="00560E70" w:rsidRDefault="009744CB" w:rsidP="000B05EE">
            <w:pPr>
              <w:pStyle w:val="a8"/>
              <w:ind w:left="0" w:hanging="62"/>
              <w:jc w:val="center"/>
            </w:pPr>
            <w: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AE55FA" w:rsidRDefault="00AE55FA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9744CB" w:rsidRPr="0026744B" w:rsidRDefault="009744CB" w:rsidP="009744CB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Pr="0026744B">
              <w:rPr>
                <w:sz w:val="16"/>
                <w:szCs w:val="16"/>
              </w:rPr>
              <w:t>Ответить на вопросы теста</w:t>
            </w:r>
          </w:p>
          <w:p w:rsidR="009744CB" w:rsidRPr="0026744B" w:rsidRDefault="009744CB" w:rsidP="009744CB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r w:rsidRPr="0026744B">
              <w:rPr>
                <w:sz w:val="16"/>
                <w:szCs w:val="16"/>
              </w:rPr>
              <w:t>https://www.kpolyakov.spb.ru/school/test10bu/48.htm</w:t>
            </w:r>
          </w:p>
          <w:p w:rsidR="009744CB" w:rsidRPr="0026744B" w:rsidRDefault="009744CB" w:rsidP="009744CB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proofErr w:type="spellStart"/>
            <w:r w:rsidRPr="0026744B">
              <w:rPr>
                <w:sz w:val="16"/>
                <w:szCs w:val="16"/>
              </w:rPr>
              <w:t>Скрин</w:t>
            </w:r>
            <w:proofErr w:type="spellEnd"/>
            <w:r w:rsidRPr="0026744B">
              <w:rPr>
                <w:sz w:val="16"/>
                <w:szCs w:val="16"/>
              </w:rPr>
              <w:t xml:space="preserve"> результатов теста lar5046@yandex.ru </w:t>
            </w:r>
          </w:p>
          <w:p w:rsidR="00560E70" w:rsidRDefault="009744CB" w:rsidP="009744CB">
            <w:pPr>
              <w:pStyle w:val="a8"/>
              <w:spacing w:after="0" w:line="240" w:lineRule="auto"/>
              <w:ind w:left="0"/>
            </w:pPr>
            <w:r w:rsidRPr="0026744B">
              <w:rPr>
                <w:sz w:val="16"/>
                <w:szCs w:val="16"/>
              </w:rPr>
              <w:t>Сдать до 18.00  2.05.2020г.</w:t>
            </w:r>
          </w:p>
        </w:tc>
      </w:tr>
      <w:tr w:rsidR="005E7F1B" w:rsidTr="00083D6B"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29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57842" w:rsidP="00560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BD40F7" w:rsidRDefault="00F57842" w:rsidP="000B05E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0B05EE" w:rsidRPr="002E651B" w:rsidRDefault="000B05EE" w:rsidP="0038563F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Pr="002E651B" w:rsidRDefault="003578DD" w:rsidP="0038563F">
            <w:pPr>
              <w:rPr>
                <w:rFonts w:ascii="Times New Roman" w:hAnsi="Times New Roman" w:cs="Times New Roman"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тест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работой над ошибками</w:t>
            </w:r>
            <w:r w:rsidR="00385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>
              <w:rPr>
                <w:rFonts w:ascii="Times New Roman" w:hAnsi="Times New Roman"/>
                <w:sz w:val="16"/>
              </w:rPr>
              <w:t xml:space="preserve"> 30.04.до 18.00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C1614" w:rsidRDefault="00DC1614" w:rsidP="00DC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Б.Ахмадулина:</w:t>
            </w:r>
          </w:p>
          <w:p w:rsidR="00560E70" w:rsidRPr="001B7DE5" w:rsidRDefault="00DC1614" w:rsidP="00DC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судьба,лирика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творчество </w:t>
            </w:r>
            <w:r w:rsidR="00A240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38563F" w:rsidRDefault="0038563F" w:rsidP="00385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DC1614" w:rsidRDefault="0038563F" w:rsidP="0038563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читать стихи</w:t>
            </w:r>
          </w:p>
        </w:tc>
        <w:tc>
          <w:tcPr>
            <w:tcW w:w="2828" w:type="dxa"/>
            <w:shd w:val="clear" w:color="auto" w:fill="auto"/>
          </w:tcPr>
          <w:p w:rsidR="00560E70" w:rsidRDefault="00EF79EB" w:rsidP="0038563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Наизусть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выбор( Рубцов или Ахмадулина)  Видеозапись </w:t>
            </w:r>
            <w:r w:rsidRPr="00D22562">
              <w:rPr>
                <w:rFonts w:ascii="Times New Roman" w:hAnsi="Times New Roman" w:cs="Times New Roman"/>
                <w:color w:val="C00000"/>
                <w:sz w:val="16"/>
              </w:rPr>
              <w:t>30.04.2020</w:t>
            </w:r>
            <w:r w:rsidRPr="00D22562">
              <w:rPr>
                <w:rFonts w:ascii="Times New Roman" w:hAnsi="Times New Roman" w:cs="Times New Roman"/>
                <w:color w:val="1F497D" w:themeColor="text2"/>
                <w:sz w:val="16"/>
              </w:rPr>
              <w:t xml:space="preserve"> </w:t>
            </w:r>
            <w:proofErr w:type="spellStart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  <w:lang w:val="en-US"/>
              </w:rPr>
              <w:t>sn</w:t>
            </w:r>
            <w:proofErr w:type="spellEnd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</w:rPr>
              <w:t>p28@mail.ru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31DF4" w:rsidRDefault="00EF79EB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Астафьев.Человек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природа в рассказах «Царь-рыба»</w:t>
            </w:r>
          </w:p>
        </w:tc>
        <w:tc>
          <w:tcPr>
            <w:tcW w:w="2339" w:type="dxa"/>
            <w:shd w:val="clear" w:color="auto" w:fill="auto"/>
          </w:tcPr>
          <w:p w:rsidR="00560E70" w:rsidRPr="00AC2037" w:rsidRDefault="0038563F" w:rsidP="00EF79E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Сборник стихотворений</w:t>
            </w:r>
            <w:r w:rsidR="00EF7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EF79EB" w:rsidRPr="00973097" w:rsidRDefault="00EF79EB" w:rsidP="00EF7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23" w:history="1"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t xml:space="preserve"> </w:t>
            </w:r>
            <w:r w:rsidRPr="00973097">
              <w:rPr>
                <w:sz w:val="18"/>
                <w:szCs w:val="18"/>
              </w:rPr>
              <w:t>Сочинение по тексту ЕГЭ</w:t>
            </w:r>
            <w:r>
              <w:rPr>
                <w:sz w:val="18"/>
                <w:szCs w:val="18"/>
              </w:rPr>
              <w:t>( на почте АСУР СО)</w:t>
            </w:r>
          </w:p>
          <w:p w:rsidR="00560E70" w:rsidRDefault="00EF79EB" w:rsidP="00EF7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4.05.2020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90164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Закрепление  верхней  подачи.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DC1614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30</w:t>
            </w:r>
            <w:r w:rsidR="00F924FC">
              <w:rPr>
                <w:rFonts w:ascii="Times New Roman" w:hAnsi="Times New Roman" w:cs="Times New Roman"/>
                <w:b/>
                <w:sz w:val="16"/>
              </w:rPr>
              <w:t>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BD40F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3A0D0A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3A0D0A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B31DF4" w:rsidRDefault="0057645F" w:rsidP="0057645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EA3B3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Чувства человека</w:t>
            </w:r>
          </w:p>
          <w:p w:rsidR="0057645F" w:rsidRPr="001B7DE5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EA3B3F" w:rsidRDefault="00EA3B3F" w:rsidP="0038563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написания эссе:</w:t>
            </w:r>
          </w:p>
          <w:p w:rsidR="00EA3B3F" w:rsidRDefault="00EA3B3F" w:rsidP="00EA3B3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 абзац</w:t>
            </w:r>
          </w:p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EA3B3F" w:rsidRDefault="00EA3B3F" w:rsidP="00EA3B3F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чтению</w:t>
            </w:r>
          </w:p>
          <w:p w:rsidR="00EA3B3F" w:rsidRDefault="00EA3B3F" w:rsidP="00EA3B3F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Вариант учителя 1127241</w:t>
            </w:r>
          </w:p>
          <w:p w:rsidR="00EA3B3F" w:rsidRPr="00E465E8" w:rsidRDefault="0038563F" w:rsidP="00EA3B3F">
            <w:pPr>
              <w:pStyle w:val="a8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4" w:history="1"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EA3B3F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</w:p>
          <w:p w:rsidR="0057645F" w:rsidRDefault="00EA3B3F" w:rsidP="00EA3B3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доступно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27.04.20 по 02.05.20 (20.00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BC208E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Человеческие взаимоотношения</w:t>
            </w:r>
          </w:p>
        </w:tc>
        <w:tc>
          <w:tcPr>
            <w:tcW w:w="2339" w:type="dxa"/>
            <w:shd w:val="clear" w:color="auto" w:fill="auto"/>
          </w:tcPr>
          <w:p w:rsidR="00BC208E" w:rsidRDefault="00BC208E" w:rsidP="00BC2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D26B3" w:rsidRPr="00BC208E" w:rsidRDefault="00BC208E" w:rsidP="00BC20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или разрыве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>Решу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DF7E48" w:rsidRDefault="00BC208E" w:rsidP="00DF7E48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DF7E48"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чтению</w:t>
            </w:r>
          </w:p>
          <w:p w:rsidR="00DF7E48" w:rsidRDefault="00DF7E48" w:rsidP="00DF7E48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Вариант учителя 1127241</w:t>
            </w:r>
          </w:p>
          <w:p w:rsidR="00DF7E48" w:rsidRPr="00E465E8" w:rsidRDefault="0038563F" w:rsidP="00DF7E48">
            <w:pPr>
              <w:pStyle w:val="a8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5" w:history="1"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DF7E48" w:rsidRPr="00584DC2">
                <w:rPr>
                  <w:rStyle w:val="aa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</w:p>
          <w:p w:rsidR="0057645F" w:rsidRDefault="00DF7E48" w:rsidP="00DF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доступно с 27.04.20 по 02.05.20 (20.00)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B2800" w:rsidP="003578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  <w:r w:rsidR="003578DD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339" w:type="dxa"/>
            <w:shd w:val="clear" w:color="auto" w:fill="auto"/>
          </w:tcPr>
          <w:p w:rsidR="00560E70" w:rsidRDefault="005B2800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  <w:p w:rsidR="00BD40F7" w:rsidRDefault="00BD40F7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3578DD" w:rsidRDefault="003578DD" w:rsidP="003578D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почту  тест 20</w:t>
            </w:r>
          </w:p>
          <w:p w:rsidR="003578DD" w:rsidRDefault="0038563F" w:rsidP="003578D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26" w:history="1">
              <w:r w:rsidR="003578DD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60E70" w:rsidRPr="00AE55FA" w:rsidRDefault="003578DD" w:rsidP="00D9537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3.05..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00 до 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6D38" w:rsidTr="00641243">
        <w:tc>
          <w:tcPr>
            <w:tcW w:w="390" w:type="dxa"/>
            <w:vMerge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B86D38" w:rsidRPr="0084234E" w:rsidRDefault="0084234E" w:rsidP="00B3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Неметаллы</w:t>
            </w:r>
          </w:p>
        </w:tc>
        <w:tc>
          <w:tcPr>
            <w:tcW w:w="2339" w:type="dxa"/>
            <w:shd w:val="clear" w:color="auto" w:fill="auto"/>
          </w:tcPr>
          <w:p w:rsidR="00B86D38" w:rsidRPr="00E41CBF" w:rsidRDefault="000F1A3F" w:rsidP="00E65D7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B86D38" w:rsidRPr="00347108" w:rsidRDefault="0084234E" w:rsidP="00D9537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§21 читать </w:t>
            </w:r>
          </w:p>
        </w:tc>
      </w:tr>
      <w:tr w:rsidR="00B86D38" w:rsidTr="00217966">
        <w:trPr>
          <w:trHeight w:val="227"/>
        </w:trPr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Pr="00347108" w:rsidRDefault="00B86D38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Pr="0034710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2E0579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01.05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86D38" w:rsidRPr="00A20865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B86D38" w:rsidRPr="00940F49" w:rsidRDefault="00B86D38" w:rsidP="00F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shd w:val="clear" w:color="auto" w:fill="auto"/>
          </w:tcPr>
          <w:p w:rsidR="00B86D38" w:rsidRPr="00B840D0" w:rsidRDefault="00B86D38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86D38" w:rsidRPr="00273E9A" w:rsidRDefault="00B86D38" w:rsidP="00560E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86D38" w:rsidRPr="00B840D0" w:rsidRDefault="00B86D38" w:rsidP="00E65D7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B86D38" w:rsidRPr="00B840D0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2E0579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D6928" w:rsidRDefault="0074344A" w:rsidP="005E7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B86D38" w:rsidRDefault="00E3032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Pr="00B840D0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B86D38" w:rsidRDefault="003A0D0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4574" w:rsidRDefault="003A0D0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379" w:rsidRDefault="00D95379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574" w:rsidRPr="00B840D0" w:rsidRDefault="003A0D0A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AC2037" w:rsidTr="004551F0">
        <w:tc>
          <w:tcPr>
            <w:tcW w:w="390" w:type="dxa"/>
            <w:vMerge/>
            <w:shd w:val="clear" w:color="auto" w:fill="auto"/>
            <w:textDirection w:val="btLr"/>
          </w:tcPr>
          <w:p w:rsidR="00AC2037" w:rsidRDefault="00AC2037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4" w:type="dxa"/>
            <w:gridSpan w:val="5"/>
            <w:shd w:val="clear" w:color="auto" w:fill="auto"/>
          </w:tcPr>
          <w:p w:rsidR="00AC2037" w:rsidRDefault="00AC203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828" w:type="dxa"/>
            <w:vMerge/>
            <w:shd w:val="clear" w:color="auto" w:fill="auto"/>
          </w:tcPr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037" w:rsidTr="00757D6A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D750A9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828" w:type="dxa"/>
            <w:vMerge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037" w:rsidTr="00514124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4766EB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C2037" w:rsidRPr="00252CD5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2037" w:rsidRPr="001B7DE5" w:rsidRDefault="00A711C9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Крах социализма в Восточной Европе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711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Учебник </w:t>
            </w:r>
            <w:r w:rsidR="00A711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AC2037" w:rsidRDefault="00A711C9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B1672A">
              <w:rPr>
                <w:rFonts w:ascii="Times New Roman" w:hAnsi="Times New Roman"/>
                <w:sz w:val="15"/>
                <w:szCs w:val="15"/>
              </w:rPr>
              <w:t xml:space="preserve"> 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AC2037" w:rsidTr="00F04BA7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AC2037" w:rsidTr="00514124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4766EB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C2037" w:rsidRPr="00252CD5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2037" w:rsidRPr="001B7DE5" w:rsidRDefault="00A711C9" w:rsidP="00AC2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Крах социализма в Восточной Европе </w:t>
            </w:r>
          </w:p>
        </w:tc>
        <w:tc>
          <w:tcPr>
            <w:tcW w:w="2339" w:type="dxa"/>
            <w:shd w:val="clear" w:color="auto" w:fill="auto"/>
          </w:tcPr>
          <w:p w:rsidR="00AC2037" w:rsidRDefault="00D95379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Рещу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ЕГЭ</w:t>
            </w:r>
          </w:p>
          <w:p w:rsidR="00D95379" w:rsidRPr="00A711C9" w:rsidRDefault="00D95379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828" w:type="dxa"/>
            <w:shd w:val="clear" w:color="auto" w:fill="auto"/>
          </w:tcPr>
          <w:p w:rsidR="00AC2037" w:rsidRDefault="00A711C9" w:rsidP="00A711C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AC2037"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t xml:space="preserve"> </w:t>
            </w:r>
            <w:r w:rsidRPr="00B1672A">
              <w:rPr>
                <w:rFonts w:ascii="Times New Roman" w:hAnsi="Times New Roman"/>
                <w:sz w:val="15"/>
                <w:szCs w:val="15"/>
              </w:rPr>
              <w:t>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DE49F5" w:rsidTr="004551F0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E49F5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DE49F5" w:rsidRPr="00D1094D" w:rsidRDefault="00DE49F5" w:rsidP="00AC2037">
            <w:pPr>
              <w:pStyle w:val="a8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E49F5" w:rsidTr="00FA5A50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DE49F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E49F5" w:rsidRPr="0057645F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DE49F5" w:rsidRPr="0057645F" w:rsidRDefault="00DE49F5" w:rsidP="00DE49F5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DE49F5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E49F5" w:rsidRPr="007E2E47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9F5" w:rsidRPr="001B7DE5" w:rsidRDefault="00BC208E" w:rsidP="00BC20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Природа и экология </w:t>
            </w:r>
            <w:r w:rsidR="00DE4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DF7E48" w:rsidRDefault="00DF7E48" w:rsidP="00DF7E48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DE49F5" w:rsidRPr="00A711C9" w:rsidRDefault="00DF7E48" w:rsidP="00DF7E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стр.146 тест (Фокус) </w:t>
            </w:r>
          </w:p>
        </w:tc>
        <w:tc>
          <w:tcPr>
            <w:tcW w:w="2828" w:type="dxa"/>
            <w:shd w:val="clear" w:color="auto" w:fill="auto"/>
          </w:tcPr>
          <w:p w:rsidR="00DF7E48" w:rsidRDefault="00BC208E" w:rsidP="00DF7E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7E48">
              <w:rPr>
                <w:rFonts w:ascii="Times New Roman" w:hAnsi="Times New Roman"/>
                <w:sz w:val="16"/>
                <w:szCs w:val="16"/>
              </w:rPr>
              <w:t xml:space="preserve">Решу </w:t>
            </w:r>
            <w:proofErr w:type="gramStart"/>
            <w:r w:rsidR="00DF7E48">
              <w:rPr>
                <w:rFonts w:ascii="Times New Roman" w:hAnsi="Times New Roman"/>
                <w:sz w:val="16"/>
                <w:szCs w:val="16"/>
              </w:rPr>
              <w:t>ЕГЭ</w:t>
            </w:r>
            <w:r w:rsidR="00D953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7E48">
              <w:rPr>
                <w:rFonts w:ascii="Times New Roman" w:hAnsi="Times New Roman"/>
                <w:sz w:val="16"/>
                <w:szCs w:val="16"/>
              </w:rPr>
              <w:t xml:space="preserve"> Одно</w:t>
            </w:r>
            <w:proofErr w:type="gramEnd"/>
            <w:r w:rsidR="00DF7E48">
              <w:rPr>
                <w:rFonts w:ascii="Times New Roman" w:hAnsi="Times New Roman"/>
                <w:sz w:val="16"/>
                <w:szCs w:val="16"/>
              </w:rPr>
              <w:t xml:space="preserve"> задание по чтению № 3</w:t>
            </w:r>
            <w:r w:rsidR="00D953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7E48">
              <w:rPr>
                <w:rFonts w:ascii="Times New Roman" w:hAnsi="Times New Roman"/>
                <w:sz w:val="16"/>
                <w:szCs w:val="16"/>
              </w:rPr>
              <w:t>Вариант учителя 1126779</w:t>
            </w:r>
          </w:p>
          <w:p w:rsidR="00DF7E48" w:rsidRDefault="0038563F" w:rsidP="00DF7E48">
            <w:pPr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DF7E48" w:rsidRPr="00584DC2">
                <w:rPr>
                  <w:rStyle w:val="aa"/>
                  <w:rFonts w:ascii="Times New Roman" w:hAnsi="Times New Roman"/>
                  <w:b/>
                  <w:bCs/>
                  <w:color w:val="FF6600"/>
                  <w:sz w:val="16"/>
                  <w:szCs w:val="16"/>
                  <w:shd w:val="clear" w:color="auto" w:fill="FFFFFF"/>
                </w:rPr>
                <w:t>https://en-ege.sdamgia.ru/test?id=1126779</w:t>
              </w:r>
            </w:hyperlink>
          </w:p>
          <w:p w:rsidR="00DE49F5" w:rsidRDefault="00DF7E48" w:rsidP="00DF7E4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 с 27.04.20 по 03.05.20 (до 20.00)</w:t>
            </w:r>
          </w:p>
        </w:tc>
      </w:tr>
      <w:tr w:rsidR="00DE49F5" w:rsidTr="004551F0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E49F5" w:rsidRPr="0057645F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DE49F5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E49F5" w:rsidTr="00FA5A50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DE49F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E49F5" w:rsidRPr="0057645F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DE49F5" w:rsidRPr="0057645F" w:rsidRDefault="00DE49F5" w:rsidP="00DE49F5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DE49F5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E49F5" w:rsidRPr="007E2E47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9F5" w:rsidRPr="001B7DE5" w:rsidRDefault="00BC208E" w:rsidP="00DE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Дела и поступки человека </w:t>
            </w:r>
            <w:r w:rsidR="00DE4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BC208E" w:rsidRDefault="00BC208E" w:rsidP="00BC208E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DE49F5" w:rsidRPr="00BC208E" w:rsidRDefault="00BC208E" w:rsidP="00BC20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стр.146 тест(Фокус)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BC208E" w:rsidRDefault="00BC208E" w:rsidP="00BC20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BC208E" w:rsidRDefault="00BC208E" w:rsidP="00BC20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Одно задание по чтению № 3</w:t>
            </w:r>
          </w:p>
          <w:p w:rsidR="00BC208E" w:rsidRDefault="00BC208E" w:rsidP="00BC20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Вариант учителя 1126779</w:t>
            </w:r>
          </w:p>
          <w:p w:rsidR="00BC208E" w:rsidRDefault="0038563F" w:rsidP="00BC208E">
            <w:pPr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BC208E" w:rsidRPr="00584DC2">
                <w:rPr>
                  <w:rStyle w:val="aa"/>
                  <w:rFonts w:ascii="Times New Roman" w:hAnsi="Times New Roman"/>
                  <w:b/>
                  <w:bCs/>
                  <w:color w:val="FF6600"/>
                  <w:sz w:val="16"/>
                  <w:szCs w:val="16"/>
                  <w:shd w:val="clear" w:color="auto" w:fill="FFFFFF"/>
                </w:rPr>
                <w:t>https://en-ege.sdamgia.ru/test?id=1126779</w:t>
              </w:r>
            </w:hyperlink>
          </w:p>
          <w:p w:rsidR="00DE49F5" w:rsidRDefault="00BC208E" w:rsidP="00BC208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 с 27.04.20 по 03.05.20 (до 20.00)</w:t>
            </w: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DE0DF1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r w:rsidR="0088210E">
        <w:rPr>
          <w:rFonts w:ascii="Times New Roman" w:hAnsi="Times New Roman" w:cs="Times New Roman"/>
          <w:b/>
          <w:sz w:val="24"/>
        </w:rPr>
        <w:t>с</w:t>
      </w:r>
      <w:proofErr w:type="spellEnd"/>
      <w:r w:rsidR="0088210E">
        <w:rPr>
          <w:rFonts w:ascii="Times New Roman" w:hAnsi="Times New Roman" w:cs="Times New Roman"/>
          <w:b/>
          <w:sz w:val="24"/>
        </w:rPr>
        <w:t xml:space="preserve"> 2</w:t>
      </w:r>
      <w:r w:rsidR="00D95379">
        <w:rPr>
          <w:rFonts w:ascii="Times New Roman" w:hAnsi="Times New Roman" w:cs="Times New Roman"/>
          <w:b/>
          <w:sz w:val="24"/>
        </w:rPr>
        <w:t>7</w:t>
      </w:r>
      <w:r w:rsidR="0088210E">
        <w:rPr>
          <w:rFonts w:ascii="Times New Roman" w:hAnsi="Times New Roman" w:cs="Times New Roman"/>
          <w:b/>
          <w:sz w:val="24"/>
        </w:rPr>
        <w:t xml:space="preserve">.04 по </w:t>
      </w:r>
      <w:r w:rsidR="00D95379">
        <w:rPr>
          <w:rFonts w:ascii="Times New Roman" w:hAnsi="Times New Roman" w:cs="Times New Roman"/>
          <w:b/>
          <w:sz w:val="24"/>
        </w:rPr>
        <w:t>30</w:t>
      </w:r>
      <w:r w:rsidR="00757D6A">
        <w:rPr>
          <w:rFonts w:ascii="Times New Roman" w:hAnsi="Times New Roman" w:cs="Times New Roman"/>
          <w:b/>
          <w:sz w:val="24"/>
        </w:rPr>
        <w:t>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067F1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4067F1" w:rsidRDefault="002E0579" w:rsidP="004067F1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27.</w:t>
            </w:r>
            <w:r w:rsidR="004067F1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4067F1" w:rsidRDefault="004067F1" w:rsidP="004067F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679E4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067F1" w:rsidRPr="00273E9A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4067F1" w:rsidRPr="00237712" w:rsidRDefault="00FB7546" w:rsidP="004067F1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Элементарные частицы</w:t>
            </w:r>
            <w:r>
              <w:t xml:space="preserve"> </w:t>
            </w:r>
            <w:hyperlink r:id="rId29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FB7546" w:rsidRDefault="00FB7546" w:rsidP="00FB7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237712" w:rsidRPr="00237712" w:rsidRDefault="00FB7546" w:rsidP="00FB7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193-199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237712" w:rsidRDefault="00FB7546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67F1" w:rsidRPr="00B840D0" w:rsidRDefault="00FB7546" w:rsidP="0079448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28 читать.</w:t>
            </w:r>
          </w:p>
        </w:tc>
      </w:tr>
      <w:tr w:rsidR="00696CF2" w:rsidTr="00125CE9">
        <w:tc>
          <w:tcPr>
            <w:tcW w:w="391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696CF2" w:rsidRDefault="00696CF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4A727D" w:rsidRDefault="004A727D" w:rsidP="00805FF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Чумак Ф.</w:t>
            </w:r>
          </w:p>
        </w:tc>
        <w:tc>
          <w:tcPr>
            <w:tcW w:w="1479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125CE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</w:tcPr>
          <w:p w:rsidR="00125CE9" w:rsidRDefault="00A90164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Закрепление  верхней  подачи.</w:t>
            </w:r>
          </w:p>
        </w:tc>
        <w:tc>
          <w:tcPr>
            <w:tcW w:w="2477" w:type="dxa"/>
            <w:shd w:val="clear" w:color="auto" w:fill="auto"/>
          </w:tcPr>
          <w:p w:rsidR="00125CE9" w:rsidRDefault="00125CE9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125CE9" w:rsidRDefault="00DC1614" w:rsidP="00E928A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7E6F37" w:rsidTr="00514124">
        <w:tc>
          <w:tcPr>
            <w:tcW w:w="391" w:type="dxa"/>
            <w:vMerge/>
            <w:shd w:val="clear" w:color="auto" w:fill="auto"/>
          </w:tcPr>
          <w:p w:rsidR="007E6F37" w:rsidRDefault="007E6F37" w:rsidP="007E6F3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7E6F37" w:rsidRDefault="007E6F37" w:rsidP="007E6F3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7E6F37" w:rsidRDefault="007E6F37" w:rsidP="007E6F37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7E6F37" w:rsidRDefault="007E6F37" w:rsidP="007E6F3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E6F37" w:rsidRDefault="007E6F37" w:rsidP="007E6F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E6F37" w:rsidRPr="00B06DB8" w:rsidRDefault="007E6F37" w:rsidP="007E6F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E6F37" w:rsidRPr="00B840D0" w:rsidRDefault="00DC1614" w:rsidP="007E6F3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2477" w:type="dxa"/>
            <w:shd w:val="clear" w:color="auto" w:fill="auto"/>
          </w:tcPr>
          <w:p w:rsidR="00DC1614" w:rsidRPr="00EA3B3F" w:rsidRDefault="00DC1614" w:rsidP="00D9537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61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Pr="00EA3B3F">
              <w:rPr>
                <w:rFonts w:ascii="Times New Roman" w:hAnsi="Times New Roman" w:cs="Times New Roman"/>
                <w:sz w:val="16"/>
                <w:lang w:val="en-US"/>
              </w:rPr>
              <w:t xml:space="preserve">. </w:t>
            </w:r>
            <w:hyperlink r:id="rId30" w:tgtFrame="_blank" w:history="1">
              <w:r w:rsidRPr="00EA3B3F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  <w:lang w:val="en-US"/>
                </w:rPr>
                <w:t>nsportal.ru</w:t>
              </w:r>
            </w:hyperlink>
            <w:r w:rsidRPr="00EA3B3F">
              <w:rPr>
                <w:rStyle w:val="pathseparator"/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31" w:tgtFrame="_blank" w:history="1"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prezentatsiya-po-tvorchestvu</w:t>
              </w:r>
              <w:proofErr w:type="spellEnd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…</w:t>
              </w:r>
              <w:proofErr w:type="spellStart"/>
              <w:r w:rsidRPr="00EA3B3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rubtsova</w:t>
              </w:r>
              <w:proofErr w:type="spellEnd"/>
            </w:hyperlink>
          </w:p>
          <w:p w:rsidR="007E6F37" w:rsidRPr="00DC1614" w:rsidRDefault="007E6F37" w:rsidP="007E6F37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7E6F37" w:rsidRPr="00115D8C" w:rsidRDefault="00DC1614" w:rsidP="007E6F37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CF43A2"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4174D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3A0D0A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92C6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 Тест на сайте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:rsidR="005E7F1B" w:rsidRDefault="00E95EAA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125CE9">
        <w:tc>
          <w:tcPr>
            <w:tcW w:w="391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5E7F1B" w:rsidRDefault="002E0579" w:rsidP="005E7F1B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 w:rsidR="005E7F1B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251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Pr="00125CE9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251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DF7E48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6744B">
              <w:rPr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477" w:type="dxa"/>
            <w:shd w:val="clear" w:color="auto" w:fill="auto"/>
          </w:tcPr>
          <w:p w:rsidR="00DF7E48" w:rsidRDefault="00D95379" w:rsidP="00DF7E4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Pr="00290A0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D95379" w:rsidRPr="0026744B" w:rsidRDefault="00D95379" w:rsidP="00DF7E4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  <w:p w:rsidR="000B05EE" w:rsidRDefault="00DF7E48" w:rsidP="000B05EE">
            <w:pPr>
              <w:pStyle w:val="a8"/>
              <w:ind w:left="0" w:hanging="62"/>
              <w:jc w:val="center"/>
              <w:rPr>
                <w:sz w:val="16"/>
                <w:szCs w:val="16"/>
              </w:rPr>
            </w:pPr>
            <w:r>
              <w:t xml:space="preserve"> </w:t>
            </w:r>
          </w:p>
          <w:p w:rsidR="005E7F1B" w:rsidRDefault="005E7F1B" w:rsidP="009767F3">
            <w:pPr>
              <w:pStyle w:val="a8"/>
              <w:spacing w:after="0" w:line="240" w:lineRule="auto"/>
              <w:ind w:left="0"/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DF7E48" w:rsidRPr="0026744B" w:rsidRDefault="00DF7E48" w:rsidP="00DF7E48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Pr="0026744B">
              <w:rPr>
                <w:sz w:val="16"/>
                <w:szCs w:val="16"/>
              </w:rPr>
              <w:t>Ответить на вопросы теста</w:t>
            </w:r>
          </w:p>
          <w:p w:rsidR="00DF7E48" w:rsidRPr="0026744B" w:rsidRDefault="00DF7E48" w:rsidP="00DF7E48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r w:rsidRPr="0026744B">
              <w:rPr>
                <w:sz w:val="16"/>
                <w:szCs w:val="16"/>
              </w:rPr>
              <w:t>https://www.kpolyakov.spb.ru/school/test10bu/48.htm</w:t>
            </w:r>
          </w:p>
          <w:p w:rsidR="00DF7E48" w:rsidRPr="0026744B" w:rsidRDefault="00DF7E48" w:rsidP="00DF7E48">
            <w:pPr>
              <w:pStyle w:val="a8"/>
              <w:spacing w:after="0" w:line="240" w:lineRule="auto"/>
              <w:ind w:left="5"/>
              <w:rPr>
                <w:sz w:val="16"/>
                <w:szCs w:val="16"/>
              </w:rPr>
            </w:pPr>
            <w:proofErr w:type="spellStart"/>
            <w:r w:rsidRPr="0026744B">
              <w:rPr>
                <w:sz w:val="16"/>
                <w:szCs w:val="16"/>
              </w:rPr>
              <w:t>Скрин</w:t>
            </w:r>
            <w:proofErr w:type="spellEnd"/>
            <w:r w:rsidRPr="0026744B">
              <w:rPr>
                <w:sz w:val="16"/>
                <w:szCs w:val="16"/>
              </w:rPr>
              <w:t xml:space="preserve"> результатов теста lar5046@yandex.ru </w:t>
            </w:r>
          </w:p>
          <w:p w:rsidR="005E7F1B" w:rsidRDefault="00DF7E48" w:rsidP="00DF7E48">
            <w:pPr>
              <w:pStyle w:val="a8"/>
              <w:spacing w:after="0" w:line="240" w:lineRule="auto"/>
              <w:ind w:left="0"/>
            </w:pPr>
            <w:r w:rsidRPr="0026744B">
              <w:rPr>
                <w:sz w:val="16"/>
                <w:szCs w:val="16"/>
              </w:rPr>
              <w:t>Сдать до 18.00  2.05.2020г.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84234E" w:rsidRDefault="0084234E" w:rsidP="000B0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Получение газов и изучение их свойств</w:t>
            </w:r>
          </w:p>
        </w:tc>
        <w:tc>
          <w:tcPr>
            <w:tcW w:w="2477" w:type="dxa"/>
            <w:shd w:val="clear" w:color="auto" w:fill="auto"/>
          </w:tcPr>
          <w:p w:rsidR="00D95379" w:rsidRDefault="00FC2627" w:rsidP="00D9537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2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234E"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="0084234E" w:rsidRPr="008423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84234E"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6B3" w:rsidRPr="000B05EE" w:rsidRDefault="00D95379" w:rsidP="00D9537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687" w:type="dxa"/>
            <w:shd w:val="clear" w:color="auto" w:fill="auto"/>
          </w:tcPr>
          <w:p w:rsidR="005E7F1B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Решу ЕГЭ, </w:t>
            </w:r>
            <w:proofErr w:type="spellStart"/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29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Процессуальное право: гражданский и </w:t>
            </w:r>
            <w:r w:rsidRPr="00D32E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Default="00AA137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Сайт</w:t>
            </w:r>
            <w:r w:rsidR="00D95379">
              <w:rPr>
                <w:rFonts w:ascii="Times New Roman" w:hAnsi="Times New Roman" w:cs="Times New Roman"/>
                <w:sz w:val="16"/>
              </w:rPr>
              <w:t xml:space="preserve"> решу ЕГЭ</w:t>
            </w:r>
          </w:p>
          <w:p w:rsidR="00D95379" w:rsidRPr="00B840D0" w:rsidRDefault="00D95379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687" w:type="dxa"/>
            <w:shd w:val="clear" w:color="auto" w:fill="auto"/>
          </w:tcPr>
          <w:p w:rsidR="005E7F1B" w:rsidRPr="00B840D0" w:rsidRDefault="00E748C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§25 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E748CB" w:rsidRDefault="00E748C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1(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8CB" w:rsidRDefault="00E748C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5E7F1B" w:rsidRDefault="00E748C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32226" w:rsidRPr="00EA43EB" w:rsidRDefault="00A90164" w:rsidP="006322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Зачет №7 по теме «Взаимоотношения организма и среды»</w:t>
            </w:r>
          </w:p>
          <w:p w:rsidR="005E7F1B" w:rsidRPr="001B7DE5" w:rsidRDefault="005E7F1B" w:rsidP="0063222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2D7669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D953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687" w:type="dxa"/>
            <w:shd w:val="clear" w:color="auto" w:fill="auto"/>
          </w:tcPr>
          <w:p w:rsidR="00A90164" w:rsidRDefault="00A90164" w:rsidP="00A901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A90164" w:rsidRDefault="00A90164" w:rsidP="00A901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Домашняя работа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Экологические взаимодействия организмов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0164" w:rsidRDefault="00A90164" w:rsidP="00A901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Экологические взаимодействия организмов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- 30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  <w:p w:rsidR="005E7F1B" w:rsidRDefault="00A90164" w:rsidP="00A901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ЕГЭ  Тема по кодификатору 7.1-7.2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90164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F30F34" w:rsidRDefault="00632226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5E7F1B" w:rsidRDefault="00F30F34" w:rsidP="00022A9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022A9E">
              <w:rPr>
                <w:rFonts w:ascii="Times New Roman" w:hAnsi="Times New Roman"/>
                <w:sz w:val="16"/>
                <w:szCs w:val="16"/>
              </w:rPr>
              <w:t>читать тему по учебнику</w:t>
            </w:r>
          </w:p>
        </w:tc>
        <w:tc>
          <w:tcPr>
            <w:tcW w:w="2687" w:type="dxa"/>
            <w:shd w:val="clear" w:color="auto" w:fill="auto"/>
          </w:tcPr>
          <w:p w:rsidR="00A90164" w:rsidRPr="00E82786" w:rsidRDefault="00A90164" w:rsidP="00A90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>§ 61 вопрос 8 стр. 331 § 62 вопрос 2 стр. 337 в тетрадь.</w:t>
            </w:r>
          </w:p>
          <w:p w:rsidR="00A90164" w:rsidRDefault="00A90164" w:rsidP="00A90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786">
              <w:rPr>
                <w:rFonts w:ascii="Times New Roman" w:hAnsi="Times New Roman" w:cs="Times New Roman"/>
                <w:sz w:val="16"/>
                <w:szCs w:val="16"/>
              </w:rPr>
              <w:t xml:space="preserve"> Тест Решу ЕГЭ</w:t>
            </w:r>
          </w:p>
          <w:p w:rsidR="005E7F1B" w:rsidRDefault="00A90164" w:rsidP="00A901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- 02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5E7F1B" w:rsidRDefault="00F5784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Pr="003D611E" w:rsidRDefault="003578DD" w:rsidP="00D953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тест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работой над ошибками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>
              <w:rPr>
                <w:rFonts w:ascii="Times New Roman" w:hAnsi="Times New Roman"/>
                <w:sz w:val="16"/>
              </w:rPr>
              <w:t xml:space="preserve"> 30.04.до 18.00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C1614" w:rsidRDefault="00DC1614" w:rsidP="00DC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Б.Ахмадулина:</w:t>
            </w:r>
          </w:p>
          <w:p w:rsidR="005E7F1B" w:rsidRPr="001B7DE5" w:rsidRDefault="00DC1614" w:rsidP="00DC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судьба,лирика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творчество</w:t>
            </w:r>
          </w:p>
        </w:tc>
        <w:tc>
          <w:tcPr>
            <w:tcW w:w="2477" w:type="dxa"/>
            <w:shd w:val="clear" w:color="auto" w:fill="auto"/>
          </w:tcPr>
          <w:p w:rsidR="00D95379" w:rsidRDefault="00DC1614" w:rsidP="00D95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5379"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953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37302B" w:rsidRDefault="00D95379" w:rsidP="00D9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 стихи</w:t>
            </w:r>
          </w:p>
        </w:tc>
        <w:tc>
          <w:tcPr>
            <w:tcW w:w="2687" w:type="dxa"/>
            <w:shd w:val="clear" w:color="auto" w:fill="auto"/>
          </w:tcPr>
          <w:p w:rsidR="00EF79EB" w:rsidRDefault="00EF79EB" w:rsidP="00EF79E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Наизусть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выбор( Рубцов или Ахмадулина)  Видеозапись </w:t>
            </w:r>
            <w:r w:rsidRPr="00D22562">
              <w:rPr>
                <w:rFonts w:ascii="Times New Roman" w:hAnsi="Times New Roman" w:cs="Times New Roman"/>
                <w:color w:val="C00000"/>
                <w:sz w:val="16"/>
              </w:rPr>
              <w:t>30.04.2020</w:t>
            </w:r>
            <w:r w:rsidRPr="00D22562">
              <w:rPr>
                <w:rFonts w:ascii="Times New Roman" w:hAnsi="Times New Roman" w:cs="Times New Roman"/>
                <w:color w:val="1F497D" w:themeColor="text2"/>
                <w:sz w:val="16"/>
              </w:rPr>
              <w:t xml:space="preserve"> </w:t>
            </w:r>
            <w:proofErr w:type="spellStart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  <w:lang w:val="en-US"/>
              </w:rPr>
              <w:t>sn</w:t>
            </w:r>
            <w:proofErr w:type="spellEnd"/>
            <w:r w:rsidRPr="00D22562">
              <w:rPr>
                <w:rFonts w:ascii="Times New Roman" w:hAnsi="Times New Roman" w:cs="Times New Roman"/>
                <w:color w:val="17365D" w:themeColor="text2" w:themeShade="BF"/>
                <w:sz w:val="16"/>
              </w:rPr>
              <w:t>p28@mail.ru</w:t>
            </w:r>
          </w:p>
          <w:p w:rsidR="005E7F1B" w:rsidRDefault="005E7F1B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EF79EB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Астафьев.Человек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природа в рассказах «Царь-рыба»</w:t>
            </w:r>
          </w:p>
        </w:tc>
        <w:tc>
          <w:tcPr>
            <w:tcW w:w="2477" w:type="dxa"/>
            <w:shd w:val="clear" w:color="auto" w:fill="auto"/>
          </w:tcPr>
          <w:p w:rsidR="005E7F1B" w:rsidRPr="00B31DF4" w:rsidRDefault="00D95379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Сборник стихотворений</w:t>
            </w:r>
          </w:p>
        </w:tc>
        <w:tc>
          <w:tcPr>
            <w:tcW w:w="2687" w:type="dxa"/>
            <w:shd w:val="clear" w:color="auto" w:fill="auto"/>
          </w:tcPr>
          <w:p w:rsidR="00EF79EB" w:rsidRPr="00973097" w:rsidRDefault="00EF79EB" w:rsidP="00EF7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33" w:history="1"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t xml:space="preserve"> </w:t>
            </w:r>
            <w:r w:rsidRPr="00973097">
              <w:rPr>
                <w:sz w:val="18"/>
                <w:szCs w:val="18"/>
              </w:rPr>
              <w:t>Сочинение по тексту ЕГЭ</w:t>
            </w:r>
            <w:r>
              <w:rPr>
                <w:sz w:val="18"/>
                <w:szCs w:val="18"/>
              </w:rPr>
              <w:t>( на почте АСУР СО)</w:t>
            </w:r>
          </w:p>
          <w:p w:rsidR="005E7F1B" w:rsidRDefault="00EF79EB" w:rsidP="00EF7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4.05.2020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DC1614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Закрепление  верхней  подачи.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DC1614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 Приседания  25  3  подхода</w:t>
            </w:r>
          </w:p>
        </w:tc>
      </w:tr>
      <w:tr w:rsidR="00AA137F" w:rsidTr="00514124">
        <w:tc>
          <w:tcPr>
            <w:tcW w:w="391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AA137F" w:rsidRDefault="00AA137F" w:rsidP="005E7F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AA137F" w:rsidRDefault="00AA137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F924FC"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AA137F" w:rsidRDefault="00AA137F" w:rsidP="00AA137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22A9E" w:rsidRDefault="00AA137F" w:rsidP="00AA137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10308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7F1B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10308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 Решение экспериментальных задач по органической химии.</w:t>
            </w:r>
          </w:p>
        </w:tc>
        <w:tc>
          <w:tcPr>
            <w:tcW w:w="2477" w:type="dxa"/>
            <w:shd w:val="clear" w:color="auto" w:fill="auto"/>
          </w:tcPr>
          <w:p w:rsidR="00022A9E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  Учебник,  Решу ЕГЭ</w:t>
            </w:r>
          </w:p>
        </w:tc>
        <w:tc>
          <w:tcPr>
            <w:tcW w:w="2687" w:type="dxa"/>
            <w:shd w:val="clear" w:color="auto" w:fill="auto"/>
          </w:tcPr>
          <w:p w:rsidR="00022A9E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 Тесты ЕГЭ, </w:t>
            </w:r>
            <w:proofErr w:type="spellStart"/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D9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4234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Решение экспериментальных задач по органической химии.</w:t>
            </w:r>
          </w:p>
        </w:tc>
        <w:tc>
          <w:tcPr>
            <w:tcW w:w="2477" w:type="dxa"/>
            <w:shd w:val="clear" w:color="auto" w:fill="auto"/>
          </w:tcPr>
          <w:p w:rsidR="00022A9E" w:rsidRDefault="00D95379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D95379" w:rsidRPr="0084234E" w:rsidRDefault="00D95379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решать тест</w:t>
            </w:r>
          </w:p>
        </w:tc>
        <w:tc>
          <w:tcPr>
            <w:tcW w:w="2687" w:type="dxa"/>
            <w:shd w:val="clear" w:color="auto" w:fill="auto"/>
          </w:tcPr>
          <w:p w:rsidR="00022A9E" w:rsidRPr="0084234E" w:rsidRDefault="0084234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4234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4234E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84234E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B2800" w:rsidP="003578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</w:t>
            </w:r>
            <w:proofErr w:type="gramEnd"/>
            <w:r w:rsidR="003578D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22A9E" w:rsidRDefault="005B2800" w:rsidP="00022A9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  <w:p w:rsidR="000B05EE" w:rsidRPr="003E7EED" w:rsidRDefault="000B05EE" w:rsidP="00E74A2B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687" w:type="dxa"/>
            <w:shd w:val="clear" w:color="auto" w:fill="auto"/>
          </w:tcPr>
          <w:p w:rsidR="003578DD" w:rsidRDefault="003578DD" w:rsidP="003578D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почту  тест 20</w:t>
            </w:r>
          </w:p>
          <w:p w:rsidR="003578DD" w:rsidRDefault="0038563F" w:rsidP="003578D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34" w:history="1">
              <w:r w:rsidR="003578DD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E7F1B" w:rsidRPr="004549B4" w:rsidRDefault="003578DD" w:rsidP="00357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3.05..00 до  18.00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90164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Закрепление  верхней  подачи.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2E0579" w:rsidP="002E0579">
            <w:pPr>
              <w:pStyle w:val="a8"/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01.05.20020</w:t>
            </w:r>
            <w:r w:rsidR="0088210E">
              <w:rPr>
                <w:rFonts w:ascii="Times New Roman" w:hAnsi="Times New Roman" w:cs="Times New Roman"/>
                <w:b/>
                <w:sz w:val="16"/>
              </w:rPr>
              <w:t xml:space="preserve"> 24</w:t>
            </w:r>
            <w:r w:rsidR="005E7F1B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BB5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Pr="00B5100A" w:rsidRDefault="005E7F1B" w:rsidP="0033775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Pr="004549B4" w:rsidRDefault="005E7F1B" w:rsidP="00D9537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/>
            <w:shd w:val="clear" w:color="auto" w:fill="auto"/>
          </w:tcPr>
          <w:p w:rsidR="005E7F1B" w:rsidRPr="00D90EE1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Pr="00B5100A" w:rsidRDefault="005E7F1B" w:rsidP="00D167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Pr="004549B4" w:rsidRDefault="005E7F1B" w:rsidP="00D9537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</w:t>
            </w:r>
            <w:r w:rsidR="002E0579">
              <w:rPr>
                <w:rFonts w:ascii="Times New Roman" w:hAnsi="Times New Roman" w:cs="Times New Roman"/>
                <w:b/>
                <w:sz w:val="16"/>
              </w:rPr>
              <w:t>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74344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7C1736" w:rsidP="007C1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E74A2B" w:rsidTr="004551F0">
        <w:tc>
          <w:tcPr>
            <w:tcW w:w="391" w:type="dxa"/>
            <w:vMerge/>
            <w:shd w:val="clear" w:color="auto" w:fill="auto"/>
            <w:textDirection w:val="btLr"/>
          </w:tcPr>
          <w:p w:rsidR="00E74A2B" w:rsidRPr="00F011DA" w:rsidRDefault="00E74A2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74A2B" w:rsidRDefault="00E74A2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E74A2B" w:rsidRDefault="00E74A2B" w:rsidP="005E7F1B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4A2B" w:rsidTr="00514124">
        <w:tc>
          <w:tcPr>
            <w:tcW w:w="391" w:type="dxa"/>
            <w:vMerge/>
            <w:shd w:val="clear" w:color="auto" w:fill="auto"/>
          </w:tcPr>
          <w:p w:rsidR="00E74A2B" w:rsidRPr="00F011DA" w:rsidRDefault="00E74A2B" w:rsidP="00E74A2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74A2B" w:rsidRPr="00B840D0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E74A2B" w:rsidRDefault="00E74A2B" w:rsidP="00E74A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E74A2B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E74A2B" w:rsidRPr="00D750A9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74A2B" w:rsidRPr="001B7DE5" w:rsidRDefault="00E74A2B" w:rsidP="00E74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B5891" w:rsidRDefault="005B5891" w:rsidP="005B589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E74A2B" w:rsidRDefault="005B5891" w:rsidP="005B589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A711C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E74A2B" w:rsidRDefault="00A711C9" w:rsidP="005B5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589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B5891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5B5891">
              <w:rPr>
                <w:rFonts w:ascii="Times New Roman" w:hAnsi="Times New Roman" w:cs="Times New Roman"/>
                <w:sz w:val="16"/>
                <w:szCs w:val="16"/>
              </w:rPr>
              <w:t>29140921(</w:t>
            </w:r>
            <w:r w:rsidR="005B5891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5B5891">
              <w:rPr>
                <w:rFonts w:ascii="Times New Roman" w:hAnsi="Times New Roman" w:cs="Times New Roman"/>
                <w:sz w:val="16"/>
                <w:szCs w:val="16"/>
              </w:rPr>
              <w:t>9174985(</w:t>
            </w:r>
            <w:r w:rsidR="005B5891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D1FA4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A711C9" w:rsidRPr="00B1672A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  <w:r w:rsidRPr="00D1094D">
              <w:rPr>
                <w:rFonts w:ascii="Times New Roman" w:hAnsi="Times New Roman"/>
                <w:sz w:val="15"/>
                <w:szCs w:val="15"/>
              </w:rPr>
              <w:t>»</w:t>
            </w:r>
          </w:p>
        </w:tc>
        <w:tc>
          <w:tcPr>
            <w:tcW w:w="2477" w:type="dxa"/>
            <w:shd w:val="clear" w:color="auto" w:fill="auto"/>
          </w:tcPr>
          <w:p w:rsidR="005E7F1B" w:rsidRDefault="005F2CD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5E7F1B" w:rsidRDefault="00A711C9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B1672A">
              <w:rPr>
                <w:rFonts w:ascii="Times New Roman" w:hAnsi="Times New Roman"/>
                <w:sz w:val="15"/>
                <w:szCs w:val="15"/>
              </w:rPr>
              <w:t>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D1FA4" w:rsidP="00A71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</w:t>
            </w:r>
            <w:r w:rsidR="00A711C9" w:rsidRPr="00B1672A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2477" w:type="dxa"/>
            <w:shd w:val="clear" w:color="auto" w:fill="auto"/>
          </w:tcPr>
          <w:p w:rsidR="00D95379" w:rsidRDefault="00A711C9" w:rsidP="00A711C9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t xml:space="preserve"> </w:t>
            </w:r>
            <w:r w:rsidR="00D95379" w:rsidRPr="00D95379">
              <w:rPr>
                <w:rFonts w:ascii="Times New Roman" w:hAnsi="Times New Roman"/>
                <w:sz w:val="16"/>
                <w:szCs w:val="16"/>
              </w:rPr>
              <w:t>Решу ЕГЭ</w:t>
            </w:r>
            <w:r w:rsidR="004D1F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58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22A9E" w:rsidRDefault="00D95379" w:rsidP="00D9537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r w:rsidR="005B5891">
              <w:rPr>
                <w:rFonts w:ascii="Times New Roman" w:hAnsi="Times New Roman"/>
                <w:sz w:val="16"/>
                <w:szCs w:val="16"/>
              </w:rPr>
              <w:t>У</w:t>
            </w:r>
            <w:r w:rsidR="00A711C9">
              <w:rPr>
                <w:rFonts w:ascii="Times New Roman" w:hAnsi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39 параграф</w:t>
            </w:r>
          </w:p>
        </w:tc>
        <w:tc>
          <w:tcPr>
            <w:tcW w:w="2687" w:type="dxa"/>
            <w:shd w:val="clear" w:color="auto" w:fill="auto"/>
          </w:tcPr>
          <w:p w:rsidR="004D1FA4" w:rsidRDefault="005B5891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5E7F1B" w:rsidRDefault="005B5891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672A">
              <w:rPr>
                <w:rFonts w:ascii="Times New Roman" w:hAnsi="Times New Roman"/>
                <w:sz w:val="15"/>
                <w:szCs w:val="15"/>
              </w:rPr>
              <w:t>Читать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параграф 39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</w:t>
            </w:r>
          </w:p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41B5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навыков чтения </w:t>
            </w:r>
          </w:p>
        </w:tc>
        <w:tc>
          <w:tcPr>
            <w:tcW w:w="2477" w:type="dxa"/>
            <w:shd w:val="clear" w:color="auto" w:fill="auto"/>
          </w:tcPr>
          <w:p w:rsidR="00A55D4D" w:rsidRPr="00B5100A" w:rsidRDefault="00A55D4D" w:rsidP="00A55D4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5E7F1B" w:rsidRPr="00B5100A" w:rsidRDefault="00A55D4D" w:rsidP="00A55D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100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441B58" w:rsidRDefault="00441B58" w:rsidP="00441B5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У. 27, 28 с. 133 </w:t>
            </w:r>
          </w:p>
          <w:p w:rsidR="00441B58" w:rsidRPr="00226636" w:rsidRDefault="00441B58" w:rsidP="00441B5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5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D953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D953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1" w:name="_GoBack"/>
            <w:bookmarkEnd w:id="1"/>
          </w:p>
          <w:p w:rsidR="005E7F1B" w:rsidRPr="004549B4" w:rsidRDefault="005E7F1B" w:rsidP="0045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975699">
      <w:pPr>
        <w:pStyle w:val="a8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014E6"/>
    <w:rsid w:val="0001053E"/>
    <w:rsid w:val="000169FC"/>
    <w:rsid w:val="00022A9E"/>
    <w:rsid w:val="00031520"/>
    <w:rsid w:val="00040F0B"/>
    <w:rsid w:val="0004161E"/>
    <w:rsid w:val="000464DE"/>
    <w:rsid w:val="00054464"/>
    <w:rsid w:val="00083D6B"/>
    <w:rsid w:val="00094765"/>
    <w:rsid w:val="000B05EE"/>
    <w:rsid w:val="000C5C0A"/>
    <w:rsid w:val="000D7BC2"/>
    <w:rsid w:val="000E33D7"/>
    <w:rsid w:val="000E578E"/>
    <w:rsid w:val="000F0C41"/>
    <w:rsid w:val="000F1A3F"/>
    <w:rsid w:val="00106694"/>
    <w:rsid w:val="00125CE9"/>
    <w:rsid w:val="00135665"/>
    <w:rsid w:val="00152752"/>
    <w:rsid w:val="00163377"/>
    <w:rsid w:val="001802C2"/>
    <w:rsid w:val="001843A6"/>
    <w:rsid w:val="001A482B"/>
    <w:rsid w:val="001A4A45"/>
    <w:rsid w:val="001B3635"/>
    <w:rsid w:val="001C6944"/>
    <w:rsid w:val="001D0DF7"/>
    <w:rsid w:val="001D2DBB"/>
    <w:rsid w:val="001E0501"/>
    <w:rsid w:val="001E15FD"/>
    <w:rsid w:val="002008B6"/>
    <w:rsid w:val="002043C0"/>
    <w:rsid w:val="00210686"/>
    <w:rsid w:val="00212283"/>
    <w:rsid w:val="00217966"/>
    <w:rsid w:val="00226636"/>
    <w:rsid w:val="00237712"/>
    <w:rsid w:val="00242030"/>
    <w:rsid w:val="00251035"/>
    <w:rsid w:val="00252CD5"/>
    <w:rsid w:val="002635C4"/>
    <w:rsid w:val="0026523F"/>
    <w:rsid w:val="0026793F"/>
    <w:rsid w:val="0027504F"/>
    <w:rsid w:val="0027585D"/>
    <w:rsid w:val="00287CF9"/>
    <w:rsid w:val="00290870"/>
    <w:rsid w:val="0029427B"/>
    <w:rsid w:val="002976A8"/>
    <w:rsid w:val="002A23AD"/>
    <w:rsid w:val="002A31F5"/>
    <w:rsid w:val="002A4574"/>
    <w:rsid w:val="002B0E26"/>
    <w:rsid w:val="002B1CCF"/>
    <w:rsid w:val="002C06E8"/>
    <w:rsid w:val="002D6172"/>
    <w:rsid w:val="002D7669"/>
    <w:rsid w:val="002E0579"/>
    <w:rsid w:val="002E651B"/>
    <w:rsid w:val="0033775C"/>
    <w:rsid w:val="00337ACA"/>
    <w:rsid w:val="00357192"/>
    <w:rsid w:val="003578DD"/>
    <w:rsid w:val="003679E4"/>
    <w:rsid w:val="00371B86"/>
    <w:rsid w:val="0037302B"/>
    <w:rsid w:val="0037559B"/>
    <w:rsid w:val="0038563F"/>
    <w:rsid w:val="003A0D0A"/>
    <w:rsid w:val="003C544F"/>
    <w:rsid w:val="003D611E"/>
    <w:rsid w:val="003E6D22"/>
    <w:rsid w:val="003E7EED"/>
    <w:rsid w:val="003F33A7"/>
    <w:rsid w:val="003F5439"/>
    <w:rsid w:val="004067F1"/>
    <w:rsid w:val="00420788"/>
    <w:rsid w:val="00435CDA"/>
    <w:rsid w:val="00441B58"/>
    <w:rsid w:val="004424AC"/>
    <w:rsid w:val="0045193C"/>
    <w:rsid w:val="004549B4"/>
    <w:rsid w:val="004551F0"/>
    <w:rsid w:val="004766EB"/>
    <w:rsid w:val="004900B0"/>
    <w:rsid w:val="004A727D"/>
    <w:rsid w:val="004C68F6"/>
    <w:rsid w:val="004D1EBE"/>
    <w:rsid w:val="004D1FA4"/>
    <w:rsid w:val="004E6CF6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5258E"/>
    <w:rsid w:val="00560E70"/>
    <w:rsid w:val="00563241"/>
    <w:rsid w:val="005727E8"/>
    <w:rsid w:val="0057645F"/>
    <w:rsid w:val="00595E2D"/>
    <w:rsid w:val="00596A3A"/>
    <w:rsid w:val="005B2800"/>
    <w:rsid w:val="005B52C3"/>
    <w:rsid w:val="005B5891"/>
    <w:rsid w:val="005D00D8"/>
    <w:rsid w:val="005E7F1B"/>
    <w:rsid w:val="005F2CD0"/>
    <w:rsid w:val="00604D41"/>
    <w:rsid w:val="0061353C"/>
    <w:rsid w:val="00632226"/>
    <w:rsid w:val="00641243"/>
    <w:rsid w:val="0065771A"/>
    <w:rsid w:val="00674606"/>
    <w:rsid w:val="00684414"/>
    <w:rsid w:val="00684811"/>
    <w:rsid w:val="0069224C"/>
    <w:rsid w:val="00696CF2"/>
    <w:rsid w:val="006A08DC"/>
    <w:rsid w:val="006A74DA"/>
    <w:rsid w:val="006B4110"/>
    <w:rsid w:val="006B4F0F"/>
    <w:rsid w:val="006C3FFC"/>
    <w:rsid w:val="006E14C7"/>
    <w:rsid w:val="006F0C7D"/>
    <w:rsid w:val="00700295"/>
    <w:rsid w:val="00700DFA"/>
    <w:rsid w:val="007142A1"/>
    <w:rsid w:val="00733EC8"/>
    <w:rsid w:val="0074344A"/>
    <w:rsid w:val="00746049"/>
    <w:rsid w:val="00751131"/>
    <w:rsid w:val="00754AC5"/>
    <w:rsid w:val="0075792F"/>
    <w:rsid w:val="00757D6A"/>
    <w:rsid w:val="00775DEC"/>
    <w:rsid w:val="00791E41"/>
    <w:rsid w:val="0079448C"/>
    <w:rsid w:val="007B3E1D"/>
    <w:rsid w:val="007C1736"/>
    <w:rsid w:val="007E6F37"/>
    <w:rsid w:val="007F0F16"/>
    <w:rsid w:val="007F2CAD"/>
    <w:rsid w:val="00805FF8"/>
    <w:rsid w:val="0080771F"/>
    <w:rsid w:val="00824202"/>
    <w:rsid w:val="00827F32"/>
    <w:rsid w:val="0084234E"/>
    <w:rsid w:val="00871897"/>
    <w:rsid w:val="008760D8"/>
    <w:rsid w:val="008813C6"/>
    <w:rsid w:val="0088210E"/>
    <w:rsid w:val="008843CD"/>
    <w:rsid w:val="00886E5C"/>
    <w:rsid w:val="008C3237"/>
    <w:rsid w:val="008D1D34"/>
    <w:rsid w:val="008F7BDF"/>
    <w:rsid w:val="00903D91"/>
    <w:rsid w:val="00907F7C"/>
    <w:rsid w:val="00910581"/>
    <w:rsid w:val="00914868"/>
    <w:rsid w:val="0093362C"/>
    <w:rsid w:val="00940F49"/>
    <w:rsid w:val="00941089"/>
    <w:rsid w:val="00943E72"/>
    <w:rsid w:val="009744CB"/>
    <w:rsid w:val="00975699"/>
    <w:rsid w:val="009767F3"/>
    <w:rsid w:val="00990C9D"/>
    <w:rsid w:val="00993225"/>
    <w:rsid w:val="009B646A"/>
    <w:rsid w:val="009D202F"/>
    <w:rsid w:val="009E5D3F"/>
    <w:rsid w:val="009E739C"/>
    <w:rsid w:val="009F53FB"/>
    <w:rsid w:val="009F6E3C"/>
    <w:rsid w:val="00A00A5B"/>
    <w:rsid w:val="00A01DA1"/>
    <w:rsid w:val="00A04E23"/>
    <w:rsid w:val="00A10308"/>
    <w:rsid w:val="00A202BB"/>
    <w:rsid w:val="00A2063A"/>
    <w:rsid w:val="00A2407E"/>
    <w:rsid w:val="00A32516"/>
    <w:rsid w:val="00A55D4D"/>
    <w:rsid w:val="00A711C9"/>
    <w:rsid w:val="00A72314"/>
    <w:rsid w:val="00A76D5A"/>
    <w:rsid w:val="00A90164"/>
    <w:rsid w:val="00A93AD1"/>
    <w:rsid w:val="00AA137F"/>
    <w:rsid w:val="00AA2FCC"/>
    <w:rsid w:val="00AA5E61"/>
    <w:rsid w:val="00AB6ED5"/>
    <w:rsid w:val="00AC1A0A"/>
    <w:rsid w:val="00AC2037"/>
    <w:rsid w:val="00AD7D78"/>
    <w:rsid w:val="00AE55FA"/>
    <w:rsid w:val="00AF7900"/>
    <w:rsid w:val="00B00D8F"/>
    <w:rsid w:val="00B03D8C"/>
    <w:rsid w:val="00B12AF8"/>
    <w:rsid w:val="00B1405A"/>
    <w:rsid w:val="00B21581"/>
    <w:rsid w:val="00B31DF4"/>
    <w:rsid w:val="00B32599"/>
    <w:rsid w:val="00B365C6"/>
    <w:rsid w:val="00B37D8A"/>
    <w:rsid w:val="00B44E8A"/>
    <w:rsid w:val="00B4540A"/>
    <w:rsid w:val="00B508E7"/>
    <w:rsid w:val="00B5100A"/>
    <w:rsid w:val="00B653AC"/>
    <w:rsid w:val="00B812E1"/>
    <w:rsid w:val="00B86D38"/>
    <w:rsid w:val="00B90439"/>
    <w:rsid w:val="00B97951"/>
    <w:rsid w:val="00BB29CA"/>
    <w:rsid w:val="00BB5E7C"/>
    <w:rsid w:val="00BC208E"/>
    <w:rsid w:val="00BD3D25"/>
    <w:rsid w:val="00BD40F7"/>
    <w:rsid w:val="00C01F9B"/>
    <w:rsid w:val="00C329B7"/>
    <w:rsid w:val="00C43FF2"/>
    <w:rsid w:val="00C51D0C"/>
    <w:rsid w:val="00C529CD"/>
    <w:rsid w:val="00C8365F"/>
    <w:rsid w:val="00C84186"/>
    <w:rsid w:val="00CB4FB2"/>
    <w:rsid w:val="00CB71C1"/>
    <w:rsid w:val="00CC1AB2"/>
    <w:rsid w:val="00CC4385"/>
    <w:rsid w:val="00CC7B1B"/>
    <w:rsid w:val="00CD26B3"/>
    <w:rsid w:val="00CE340D"/>
    <w:rsid w:val="00CF43A2"/>
    <w:rsid w:val="00D16795"/>
    <w:rsid w:val="00D210FC"/>
    <w:rsid w:val="00D35EA4"/>
    <w:rsid w:val="00D4174D"/>
    <w:rsid w:val="00D45B6F"/>
    <w:rsid w:val="00D835EF"/>
    <w:rsid w:val="00D90EE1"/>
    <w:rsid w:val="00D92C6B"/>
    <w:rsid w:val="00D95379"/>
    <w:rsid w:val="00D96CBD"/>
    <w:rsid w:val="00DC1614"/>
    <w:rsid w:val="00DC69BC"/>
    <w:rsid w:val="00DE0DF1"/>
    <w:rsid w:val="00DE49F5"/>
    <w:rsid w:val="00DF7E48"/>
    <w:rsid w:val="00E00C17"/>
    <w:rsid w:val="00E031C3"/>
    <w:rsid w:val="00E172C3"/>
    <w:rsid w:val="00E30320"/>
    <w:rsid w:val="00E41CBF"/>
    <w:rsid w:val="00E47475"/>
    <w:rsid w:val="00E569A6"/>
    <w:rsid w:val="00E65D7D"/>
    <w:rsid w:val="00E7195C"/>
    <w:rsid w:val="00E748CB"/>
    <w:rsid w:val="00E74A2B"/>
    <w:rsid w:val="00E928AB"/>
    <w:rsid w:val="00E938E5"/>
    <w:rsid w:val="00E95EAA"/>
    <w:rsid w:val="00EA3B3F"/>
    <w:rsid w:val="00EA68C9"/>
    <w:rsid w:val="00EB5C51"/>
    <w:rsid w:val="00EC6AA5"/>
    <w:rsid w:val="00ED5327"/>
    <w:rsid w:val="00EE41C1"/>
    <w:rsid w:val="00EE7857"/>
    <w:rsid w:val="00EF79EB"/>
    <w:rsid w:val="00F014B9"/>
    <w:rsid w:val="00F04BA7"/>
    <w:rsid w:val="00F07751"/>
    <w:rsid w:val="00F10019"/>
    <w:rsid w:val="00F260F0"/>
    <w:rsid w:val="00F30F34"/>
    <w:rsid w:val="00F459D6"/>
    <w:rsid w:val="00F53E9F"/>
    <w:rsid w:val="00F57842"/>
    <w:rsid w:val="00F64A72"/>
    <w:rsid w:val="00F64C44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B7546"/>
    <w:rsid w:val="00FC2627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3984-2437-4D6B-9090-482AD64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EA3B3F"/>
    <w:rPr>
      <w:color w:val="800080" w:themeColor="followedHyperlink"/>
      <w:u w:val="single"/>
    </w:rPr>
  </w:style>
  <w:style w:type="character" w:customStyle="1" w:styleId="ListLabel4">
    <w:name w:val="ListLabel 4"/>
    <w:qFormat/>
    <w:rsid w:val="00AF79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mailto:roza.f@bk.ru" TargetMode="External"/><Relationship Id="rId26" Type="http://schemas.openxmlformats.org/officeDocument/2006/relationships/hyperlink" Target="mailto:snp28@mail.ru" TargetMode="External"/><Relationship Id="rId21" Type="http://schemas.openxmlformats.org/officeDocument/2006/relationships/hyperlink" Target="https://nsportal.ru/shkola/literatura/library/2014/01/26/putnik-na-krayu-polya-prezentatsiya-po-tvorchestvu-n-rubtsova" TargetMode="External"/><Relationship Id="rId34" Type="http://schemas.openxmlformats.org/officeDocument/2006/relationships/hyperlink" Target="mailto:snp28@mail.ru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https://onlinetestpad.com/ru/crosswordview/66941-terminy-k-olimpiade-2" TargetMode="External"/><Relationship Id="rId25" Type="http://schemas.openxmlformats.org/officeDocument/2006/relationships/hyperlink" Target="https://en-ege.sdamgia.ru/test?id=1127241" TargetMode="External"/><Relationship Id="rId33" Type="http://schemas.openxmlformats.org/officeDocument/2006/relationships/hyperlink" Target="mailto:snp2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https://en-ege.sdamgia.ru/test?id=1127241" TargetMode="External"/><Relationship Id="rId32" Type="http://schemas.openxmlformats.org/officeDocument/2006/relationships/hyperlink" Target="http://www.kpolyakov.spb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np28@mail.ru" TargetMode="External"/><Relationship Id="rId23" Type="http://schemas.openxmlformats.org/officeDocument/2006/relationships/hyperlink" Target="mailto:snp28@mail.ru" TargetMode="External"/><Relationship Id="rId28" Type="http://schemas.openxmlformats.org/officeDocument/2006/relationships/hyperlink" Target="https://en-ege.sdamgia.ru/test?id=1126779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arina74-leb@yandex.ru" TargetMode="External"/><Relationship Id="rId19" Type="http://schemas.openxmlformats.org/officeDocument/2006/relationships/hyperlink" Target="mailto:roza.f@bk.ru" TargetMode="External"/><Relationship Id="rId31" Type="http://schemas.openxmlformats.org/officeDocument/2006/relationships/hyperlink" Target="https://nsportal.ru/shkola/literatura/library/2014/01/26/putnik-na-krayu-polya-prezentatsiya-po-tvorchestvu-n-rubts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literatura/library/2014/01/26/putnik-na-krayu-polya-prezentatsiya-po-tvorchestvu-n-rubtsova" TargetMode="External"/><Relationship Id="rId14" Type="http://schemas.openxmlformats.org/officeDocument/2006/relationships/hyperlink" Target="mailto:snp28@mail.ru" TargetMode="External"/><Relationship Id="rId22" Type="http://schemas.openxmlformats.org/officeDocument/2006/relationships/hyperlink" Target="mailto:AlexCatNik@yandex.ru" TargetMode="External"/><Relationship Id="rId27" Type="http://schemas.openxmlformats.org/officeDocument/2006/relationships/hyperlink" Target="https://en-ege.sdamgia.ru/test?id=1126779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mailto:guzlen@yandex.ru" TargetMode="External"/><Relationship Id="rId8" Type="http://schemas.openxmlformats.org/officeDocument/2006/relationships/hyperlink" Target="https://nsporta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51B8-B2CF-4B68-B5FF-8CE7F2D0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2020-04-26T12:08:00Z</dcterms:created>
  <dcterms:modified xsi:type="dcterms:W3CDTF">2020-04-26T12:21:00Z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