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D4" w:rsidRDefault="0051072B" w:rsidP="00C464FC">
      <w:pPr>
        <w:jc w:val="center"/>
        <w:rPr>
          <w:rFonts w:ascii="Times New Roman" w:hAnsi="Times New Roman" w:cs="Times New Roman"/>
          <w:b/>
          <w:sz w:val="24"/>
        </w:rPr>
      </w:pPr>
      <w:r w:rsidRPr="00C464FC">
        <w:rPr>
          <w:rFonts w:ascii="Times New Roman" w:hAnsi="Times New Roman" w:cs="Times New Roman"/>
          <w:b/>
          <w:sz w:val="24"/>
        </w:rPr>
        <w:t>Распис</w:t>
      </w:r>
      <w:r w:rsidR="00AC6039" w:rsidRPr="00C464FC">
        <w:rPr>
          <w:rFonts w:ascii="Times New Roman" w:hAnsi="Times New Roman" w:cs="Times New Roman"/>
          <w:b/>
          <w:sz w:val="24"/>
        </w:rPr>
        <w:t xml:space="preserve">ание занятий для 5Г класса на </w:t>
      </w:r>
      <w:r w:rsidR="00080115">
        <w:rPr>
          <w:rFonts w:ascii="Times New Roman" w:hAnsi="Times New Roman" w:cs="Times New Roman"/>
          <w:b/>
          <w:sz w:val="24"/>
        </w:rPr>
        <w:t>25.05.2020-27</w:t>
      </w:r>
      <w:r w:rsidR="00F90FDC" w:rsidRPr="00C464FC">
        <w:rPr>
          <w:rFonts w:ascii="Times New Roman" w:hAnsi="Times New Roman" w:cs="Times New Roman"/>
          <w:b/>
          <w:sz w:val="24"/>
        </w:rPr>
        <w:t>.05.2020</w:t>
      </w:r>
    </w:p>
    <w:p w:rsidR="00C464FC" w:rsidRPr="00C464FC" w:rsidRDefault="00C464FC" w:rsidP="00C464FC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781" w:type="dxa"/>
        <w:tblInd w:w="250" w:type="dxa"/>
        <w:tblLayout w:type="fixed"/>
        <w:tblLook w:val="04A0"/>
      </w:tblPr>
      <w:tblGrid>
        <w:gridCol w:w="851"/>
        <w:gridCol w:w="283"/>
        <w:gridCol w:w="709"/>
        <w:gridCol w:w="850"/>
        <w:gridCol w:w="1418"/>
        <w:gridCol w:w="1559"/>
        <w:gridCol w:w="1701"/>
        <w:gridCol w:w="2410"/>
      </w:tblGrid>
      <w:tr w:rsidR="00931727" w:rsidRPr="00B840D0" w:rsidTr="00A427F2">
        <w:trPr>
          <w:trHeight w:val="771"/>
        </w:trPr>
        <w:tc>
          <w:tcPr>
            <w:tcW w:w="851" w:type="dxa"/>
            <w:textDirection w:val="btLr"/>
          </w:tcPr>
          <w:p w:rsidR="00931727" w:rsidRPr="00B840D0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796249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931727" w:rsidRPr="00B840D0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931727" w:rsidRPr="00B840D0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850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418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Предмет, учитель</w:t>
            </w:r>
          </w:p>
        </w:tc>
        <w:tc>
          <w:tcPr>
            <w:tcW w:w="1559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Тема урока (занятия)</w:t>
            </w:r>
          </w:p>
        </w:tc>
        <w:tc>
          <w:tcPr>
            <w:tcW w:w="1701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410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Домашнее задание</w:t>
            </w:r>
          </w:p>
        </w:tc>
      </w:tr>
      <w:tr w:rsidR="00A427F2" w:rsidRPr="00B840D0" w:rsidTr="00A427F2">
        <w:tc>
          <w:tcPr>
            <w:tcW w:w="851" w:type="dxa"/>
            <w:vMerge w:val="restart"/>
            <w:textDirection w:val="btLr"/>
          </w:tcPr>
          <w:p w:rsidR="00A427F2" w:rsidRPr="00166445" w:rsidRDefault="00A427F2" w:rsidP="00AC60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Понедельник   25.05.20</w:t>
            </w:r>
          </w:p>
        </w:tc>
        <w:tc>
          <w:tcPr>
            <w:tcW w:w="283" w:type="dxa"/>
          </w:tcPr>
          <w:p w:rsidR="00A427F2" w:rsidRPr="007A7FA0" w:rsidRDefault="00A427F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A427F2" w:rsidRPr="007A7FA0" w:rsidRDefault="00A427F2" w:rsidP="007A7FA0">
            <w:pPr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A427F2" w:rsidRPr="007A7FA0" w:rsidRDefault="00A427F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418" w:type="dxa"/>
          </w:tcPr>
          <w:p w:rsidR="00A427F2" w:rsidRPr="007A7FA0" w:rsidRDefault="00A427F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7FA0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7A7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427F2" w:rsidRPr="007A7FA0" w:rsidRDefault="00A427F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FA0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559" w:type="dxa"/>
          </w:tcPr>
          <w:p w:rsidR="00A427F2" w:rsidRPr="00A427F2" w:rsidRDefault="00A427F2" w:rsidP="00004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427F2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A427F2" w:rsidRPr="00A427F2" w:rsidRDefault="00A427F2" w:rsidP="0000435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427F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  <w:p w:rsidR="00A427F2" w:rsidRPr="00A427F2" w:rsidRDefault="00A427F2" w:rsidP="0000435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427F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 №1125(1,2), 1162</w:t>
            </w:r>
          </w:p>
          <w:p w:rsidR="00A427F2" w:rsidRPr="00A427F2" w:rsidRDefault="00A427F2" w:rsidP="00004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27F2" w:rsidRPr="009C48B7" w:rsidRDefault="00A427F2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7F2" w:rsidTr="00A427F2">
        <w:trPr>
          <w:gridAfter w:val="2"/>
          <w:wAfter w:w="4111" w:type="dxa"/>
        </w:trPr>
        <w:tc>
          <w:tcPr>
            <w:tcW w:w="851" w:type="dxa"/>
            <w:vMerge/>
          </w:tcPr>
          <w:p w:rsidR="00A427F2" w:rsidRPr="00B840D0" w:rsidRDefault="00A427F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9" w:type="dxa"/>
            <w:gridSpan w:val="5"/>
          </w:tcPr>
          <w:p w:rsidR="00A427F2" w:rsidRDefault="00A427F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A427F2" w:rsidRPr="00B840D0" w:rsidTr="00A427F2">
        <w:tc>
          <w:tcPr>
            <w:tcW w:w="851" w:type="dxa"/>
            <w:vMerge/>
          </w:tcPr>
          <w:p w:rsidR="00A427F2" w:rsidRPr="00B840D0" w:rsidRDefault="00A427F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427F2" w:rsidRPr="00B840D0" w:rsidRDefault="00A427F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427F2" w:rsidRPr="00631AC9" w:rsidRDefault="00A427F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A427F2" w:rsidRPr="00C6666F" w:rsidRDefault="00A427F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418" w:type="dxa"/>
          </w:tcPr>
          <w:p w:rsidR="00A427F2" w:rsidRDefault="00A427F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427F2" w:rsidRPr="00EC7A11" w:rsidRDefault="00A427F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559" w:type="dxa"/>
          </w:tcPr>
          <w:p w:rsidR="00A427F2" w:rsidRPr="00A427F2" w:rsidRDefault="00A427F2" w:rsidP="00004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427F2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A427F2" w:rsidRPr="00A427F2" w:rsidRDefault="00A427F2" w:rsidP="000043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27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A427F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427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427F2" w:rsidRPr="00A427F2" w:rsidRDefault="00A427F2" w:rsidP="0000435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427F2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A427F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A427F2" w:rsidRPr="00A427F2" w:rsidRDefault="00A427F2" w:rsidP="00004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7F2">
              <w:rPr>
                <w:rFonts w:ascii="Times New Roman" w:hAnsi="Times New Roman" w:cs="Times New Roman"/>
                <w:sz w:val="16"/>
                <w:szCs w:val="16"/>
              </w:rPr>
              <w:t>Учебник. Выполнить №1125(3,</w:t>
            </w:r>
            <w:r w:rsidRPr="00A427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427F2">
              <w:rPr>
                <w:rFonts w:ascii="Times New Roman" w:hAnsi="Times New Roman" w:cs="Times New Roman"/>
                <w:sz w:val="16"/>
                <w:szCs w:val="16"/>
              </w:rPr>
              <w:t>), 1129(16,18), 1169, 1170</w:t>
            </w:r>
          </w:p>
        </w:tc>
        <w:tc>
          <w:tcPr>
            <w:tcW w:w="2410" w:type="dxa"/>
          </w:tcPr>
          <w:p w:rsidR="00A427F2" w:rsidRPr="009C48B7" w:rsidRDefault="00A427F2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A2D" w:rsidRPr="00B840D0" w:rsidTr="00A427F2">
        <w:tc>
          <w:tcPr>
            <w:tcW w:w="851" w:type="dxa"/>
            <w:vMerge/>
          </w:tcPr>
          <w:p w:rsidR="00050A2D" w:rsidRPr="00B840D0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50A2D" w:rsidRPr="00B840D0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50A2D" w:rsidRPr="00631AC9" w:rsidRDefault="00050A2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050A2D" w:rsidRPr="00C6666F" w:rsidRDefault="00050A2D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418" w:type="dxa"/>
          </w:tcPr>
          <w:p w:rsidR="00050A2D" w:rsidRDefault="00050A2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:rsidR="00050A2D" w:rsidRDefault="00050A2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Девочки</w:t>
            </w:r>
          </w:p>
          <w:p w:rsidR="00050A2D" w:rsidRPr="00EC7A11" w:rsidRDefault="00050A2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559" w:type="dxa"/>
          </w:tcPr>
          <w:p w:rsidR="00050A2D" w:rsidRPr="00B47B36" w:rsidRDefault="00050A2D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47B3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Социальные технологии. </w:t>
            </w:r>
          </w:p>
        </w:tc>
        <w:tc>
          <w:tcPr>
            <w:tcW w:w="1701" w:type="dxa"/>
          </w:tcPr>
          <w:p w:rsidR="00050A2D" w:rsidRPr="00B47B36" w:rsidRDefault="000A1914" w:rsidP="00A7580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EDF0F5"/>
              </w:rPr>
            </w:pPr>
            <w:r w:rsidRPr="00B47B36">
              <w:rPr>
                <w:rFonts w:ascii="Times New Roman" w:hAnsi="Times New Roman" w:cs="Times New Roman"/>
                <w:sz w:val="16"/>
                <w:szCs w:val="16"/>
                <w:shd w:val="clear" w:color="auto" w:fill="EDF0F5"/>
                <w:lang w:val="en-US"/>
              </w:rPr>
              <w:t>ZOOM</w:t>
            </w:r>
            <w:r w:rsidRPr="00B47B36">
              <w:rPr>
                <w:rFonts w:ascii="Times New Roman" w:hAnsi="Times New Roman" w:cs="Times New Roman"/>
                <w:sz w:val="16"/>
                <w:szCs w:val="16"/>
                <w:shd w:val="clear" w:color="auto" w:fill="EDF0F5"/>
              </w:rPr>
              <w:t xml:space="preserve"> идентеф.8844111907 (пароль: 2</w:t>
            </w:r>
            <w:r w:rsidRPr="00B47B36">
              <w:rPr>
                <w:rFonts w:ascii="Times New Roman" w:hAnsi="Times New Roman" w:cs="Times New Roman"/>
                <w:sz w:val="16"/>
                <w:szCs w:val="16"/>
                <w:shd w:val="clear" w:color="auto" w:fill="EDF0F5"/>
                <w:lang w:val="en-US"/>
              </w:rPr>
              <w:t>M</w:t>
            </w:r>
            <w:r w:rsidRPr="000A1914">
              <w:rPr>
                <w:rFonts w:ascii="Times New Roman" w:hAnsi="Times New Roman" w:cs="Times New Roman"/>
                <w:sz w:val="16"/>
                <w:szCs w:val="16"/>
                <w:shd w:val="clear" w:color="auto" w:fill="EDF0F5"/>
              </w:rPr>
              <w:t>6</w:t>
            </w:r>
            <w:proofErr w:type="spellStart"/>
            <w:r w:rsidRPr="00B47B36">
              <w:rPr>
                <w:rFonts w:ascii="Times New Roman" w:hAnsi="Times New Roman" w:cs="Times New Roman"/>
                <w:sz w:val="16"/>
                <w:szCs w:val="16"/>
                <w:shd w:val="clear" w:color="auto" w:fill="EDF0F5"/>
                <w:lang w:val="en-US"/>
              </w:rPr>
              <w:t>mJs</w:t>
            </w:r>
            <w:proofErr w:type="spellEnd"/>
            <w:r w:rsidRPr="00B47B36">
              <w:rPr>
                <w:rFonts w:ascii="Times New Roman" w:hAnsi="Times New Roman" w:cs="Times New Roman"/>
                <w:sz w:val="16"/>
                <w:szCs w:val="16"/>
                <w:shd w:val="clear" w:color="auto" w:fill="EDF0F5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EDF0F5"/>
              </w:rPr>
              <w:t xml:space="preserve"> при</w:t>
            </w:r>
            <w:r w:rsidR="00872951">
              <w:rPr>
                <w:rFonts w:ascii="Times New Roman" w:hAnsi="Times New Roman" w:cs="Times New Roman"/>
                <w:sz w:val="16"/>
                <w:szCs w:val="16"/>
                <w:shd w:val="clear" w:color="auto" w:fill="EDF0F5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EDF0F5"/>
              </w:rPr>
              <w:t xml:space="preserve">невозможности подключения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</w:t>
            </w:r>
            <w:r w:rsidR="00050A2D" w:rsidRPr="00B47B3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чебник технологии 5 </w:t>
            </w:r>
            <w:proofErr w:type="spellStart"/>
            <w:r w:rsidR="00050A2D" w:rsidRPr="00B47B3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кл</w:t>
            </w:r>
            <w:proofErr w:type="spellEnd"/>
            <w:r w:rsidR="00050A2D" w:rsidRPr="00B47B3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 В.М. Казакевич. Параграф 15.1. Человек как объект технологии. </w:t>
            </w:r>
          </w:p>
          <w:p w:rsidR="00050A2D" w:rsidRPr="000A1914" w:rsidRDefault="00050A2D" w:rsidP="00A7580B">
            <w:pPr>
              <w:rPr>
                <w:shd w:val="clear" w:color="auto" w:fill="EDF0F5"/>
              </w:rPr>
            </w:pPr>
          </w:p>
        </w:tc>
        <w:tc>
          <w:tcPr>
            <w:tcW w:w="2410" w:type="dxa"/>
          </w:tcPr>
          <w:p w:rsidR="00050A2D" w:rsidRPr="00B47B36" w:rsidRDefault="00050A2D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7B3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Прочитать, ответить на вопросы. Устно.</w:t>
            </w:r>
          </w:p>
        </w:tc>
      </w:tr>
      <w:tr w:rsidR="00050A2D" w:rsidRPr="009D02D9" w:rsidTr="00A427F2">
        <w:trPr>
          <w:gridAfter w:val="5"/>
          <w:wAfter w:w="7938" w:type="dxa"/>
        </w:trPr>
        <w:tc>
          <w:tcPr>
            <w:tcW w:w="851" w:type="dxa"/>
            <w:vMerge/>
          </w:tcPr>
          <w:p w:rsidR="00050A2D" w:rsidRPr="00B840D0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50A2D" w:rsidRPr="00B840D0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50A2D" w:rsidRPr="005B1608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050A2D" w:rsidRPr="00B840D0" w:rsidTr="00A427F2">
        <w:tc>
          <w:tcPr>
            <w:tcW w:w="851" w:type="dxa"/>
            <w:vMerge/>
          </w:tcPr>
          <w:p w:rsidR="00050A2D" w:rsidRPr="00B840D0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50A2D" w:rsidRPr="00B840D0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50A2D" w:rsidRPr="00631AC9" w:rsidRDefault="00050A2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050A2D" w:rsidRPr="00B840D0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418" w:type="dxa"/>
          </w:tcPr>
          <w:p w:rsidR="00050A2D" w:rsidRDefault="00050A2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Мальчики</w:t>
            </w:r>
          </w:p>
          <w:p w:rsidR="00050A2D" w:rsidRPr="00EC7A11" w:rsidRDefault="00050A2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Мещеряк О.В.</w:t>
            </w:r>
          </w:p>
        </w:tc>
        <w:tc>
          <w:tcPr>
            <w:tcW w:w="1559" w:type="dxa"/>
          </w:tcPr>
          <w:p w:rsidR="00050A2D" w:rsidRPr="008A5032" w:rsidRDefault="000A1914" w:rsidP="004C53C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Подведение итогов</w:t>
            </w:r>
          </w:p>
        </w:tc>
        <w:tc>
          <w:tcPr>
            <w:tcW w:w="1701" w:type="dxa"/>
          </w:tcPr>
          <w:p w:rsidR="00050A2D" w:rsidRPr="002061D1" w:rsidRDefault="000A1914" w:rsidP="00E8035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</w:t>
            </w:r>
          </w:p>
        </w:tc>
        <w:tc>
          <w:tcPr>
            <w:tcW w:w="2410" w:type="dxa"/>
          </w:tcPr>
          <w:p w:rsidR="00050A2D" w:rsidRPr="002061D1" w:rsidRDefault="00050A2D" w:rsidP="00AC603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A2D" w:rsidTr="00A427F2">
        <w:trPr>
          <w:gridAfter w:val="2"/>
          <w:wAfter w:w="4111" w:type="dxa"/>
        </w:trPr>
        <w:tc>
          <w:tcPr>
            <w:tcW w:w="851" w:type="dxa"/>
            <w:vMerge/>
          </w:tcPr>
          <w:p w:rsidR="00050A2D" w:rsidRPr="00B840D0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50A2D" w:rsidRPr="00B840D0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050A2D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050A2D" w:rsidRPr="00175862" w:rsidTr="00A427F2">
        <w:tc>
          <w:tcPr>
            <w:tcW w:w="851" w:type="dxa"/>
            <w:vMerge/>
          </w:tcPr>
          <w:p w:rsidR="00050A2D" w:rsidRPr="00B840D0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50A2D" w:rsidRPr="00B840D0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50A2D" w:rsidRPr="00631AC9" w:rsidRDefault="00050A2D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050A2D" w:rsidRPr="00B840D0" w:rsidRDefault="00050A2D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418" w:type="dxa"/>
          </w:tcPr>
          <w:p w:rsidR="00050A2D" w:rsidRDefault="00050A2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050A2D" w:rsidRPr="00EC7A11" w:rsidRDefault="00050A2D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559" w:type="dxa"/>
          </w:tcPr>
          <w:p w:rsidR="00050A2D" w:rsidRPr="00557C74" w:rsidRDefault="00050A2D" w:rsidP="00A75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C74">
              <w:rPr>
                <w:rFonts w:ascii="Times New Roman" w:hAnsi="Times New Roman" w:cs="Times New Roman"/>
                <w:sz w:val="16"/>
                <w:szCs w:val="16"/>
              </w:rPr>
              <w:t>Вклад народов древности в мировую культуру.</w:t>
            </w:r>
          </w:p>
        </w:tc>
        <w:tc>
          <w:tcPr>
            <w:tcW w:w="1701" w:type="dxa"/>
          </w:tcPr>
          <w:p w:rsidR="00050A2D" w:rsidRPr="00557C74" w:rsidRDefault="00050A2D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C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50A2D" w:rsidRPr="00557C74" w:rsidRDefault="00050A2D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C74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При невозможности или разрыве подключения учебник, стр. 294-299</w:t>
            </w:r>
          </w:p>
        </w:tc>
        <w:tc>
          <w:tcPr>
            <w:tcW w:w="2410" w:type="dxa"/>
          </w:tcPr>
          <w:p w:rsidR="00050A2D" w:rsidRPr="00557C74" w:rsidRDefault="00050A2D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7C74">
              <w:rPr>
                <w:rFonts w:ascii="Times New Roman" w:hAnsi="Times New Roman" w:cs="Times New Roman"/>
                <w:sz w:val="16"/>
                <w:szCs w:val="16"/>
              </w:rPr>
              <w:t xml:space="preserve"> Читать стр. 294-299 </w:t>
            </w:r>
          </w:p>
        </w:tc>
      </w:tr>
      <w:tr w:rsidR="000A1914" w:rsidRPr="007563AD" w:rsidTr="00A427F2">
        <w:tc>
          <w:tcPr>
            <w:tcW w:w="851" w:type="dxa"/>
            <w:vMerge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A1914" w:rsidRPr="00631AC9" w:rsidRDefault="000A1914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418" w:type="dxa"/>
          </w:tcPr>
          <w:p w:rsidR="000A1914" w:rsidRPr="00EC7A11" w:rsidRDefault="000A1914" w:rsidP="00A75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1559" w:type="dxa"/>
          </w:tcPr>
          <w:p w:rsidR="000A1914" w:rsidRPr="009E392B" w:rsidRDefault="000A1914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Рафтинг</w:t>
            </w:r>
            <w:proofErr w:type="spellEnd"/>
          </w:p>
        </w:tc>
        <w:tc>
          <w:tcPr>
            <w:tcW w:w="1701" w:type="dxa"/>
          </w:tcPr>
          <w:p w:rsidR="000A1914" w:rsidRPr="00A8208A" w:rsidRDefault="000A1914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</w:rPr>
              <w:t xml:space="preserve"> стр.127</w:t>
            </w:r>
          </w:p>
        </w:tc>
        <w:tc>
          <w:tcPr>
            <w:tcW w:w="2410" w:type="dxa"/>
          </w:tcPr>
          <w:p w:rsidR="000A1914" w:rsidRPr="009E392B" w:rsidRDefault="000A1914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</w:t>
            </w:r>
            <w:r w:rsidR="0053308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127 упр</w:t>
            </w:r>
            <w:r w:rsidR="0053308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5 составить предложения по образцу. Выслать на п</w:t>
            </w:r>
            <w:r>
              <w:rPr>
                <w:rFonts w:ascii="Times New Roman" w:eastAsiaTheme="minorHAnsi" w:hAnsi="Times New Roman" w:cs="Times New Roman"/>
                <w:color w:val="0000FF" w:themeColor="hyperlink"/>
                <w:sz w:val="16"/>
                <w:szCs w:val="16"/>
                <w:u w:val="single"/>
                <w:lang w:eastAsia="en-US"/>
              </w:rPr>
              <w:t xml:space="preserve">очту </w:t>
            </w:r>
            <w:hyperlink r:id="rId6" w:history="1">
              <w:r w:rsidRPr="009E392B">
                <w:rPr>
                  <w:rStyle w:val="a5"/>
                  <w:rFonts w:ascii="Times New Roman" w:hAnsi="Times New Roman" w:cs="Times New Roman"/>
                  <w:sz w:val="16"/>
                </w:rPr>
                <w:t>echmaeva.tatyana@/yandex.ru</w:t>
              </w:r>
            </w:hyperlink>
            <w:r>
              <w:rPr>
                <w:rFonts w:ascii="Times New Roman" w:eastAsiaTheme="minorHAnsi" w:hAnsi="Times New Roman" w:cs="Times New Roman"/>
                <w:color w:val="0000FF" w:themeColor="hyperlink"/>
                <w:sz w:val="16"/>
                <w:szCs w:val="16"/>
                <w:u w:val="single"/>
                <w:lang w:eastAsia="en-US"/>
              </w:rPr>
              <w:t xml:space="preserve"> </w:t>
            </w:r>
            <w:r w:rsidRPr="008555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текущий день</w:t>
            </w:r>
          </w:p>
        </w:tc>
      </w:tr>
      <w:tr w:rsidR="000A1914" w:rsidRPr="00967945" w:rsidTr="00A427F2">
        <w:trPr>
          <w:trHeight w:val="1110"/>
        </w:trPr>
        <w:tc>
          <w:tcPr>
            <w:tcW w:w="851" w:type="dxa"/>
            <w:vMerge w:val="restart"/>
            <w:textDirection w:val="btLr"/>
          </w:tcPr>
          <w:p w:rsidR="000A1914" w:rsidRPr="00B840D0" w:rsidRDefault="000A1914" w:rsidP="00D90D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Вторник   26.05.20</w:t>
            </w:r>
          </w:p>
        </w:tc>
        <w:tc>
          <w:tcPr>
            <w:tcW w:w="283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A1914" w:rsidRPr="00631AC9" w:rsidRDefault="000A1914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418" w:type="dxa"/>
          </w:tcPr>
          <w:p w:rsidR="000A1914" w:rsidRDefault="000A1914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A1914" w:rsidRPr="00EC7A11" w:rsidRDefault="000A1914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559" w:type="dxa"/>
          </w:tcPr>
          <w:p w:rsidR="000A1914" w:rsidRPr="00050A2D" w:rsidRDefault="000A1914" w:rsidP="00A75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Орфограммы в окончаниях существительных, прилагательных, глаголов</w:t>
            </w:r>
          </w:p>
        </w:tc>
        <w:tc>
          <w:tcPr>
            <w:tcW w:w="1701" w:type="dxa"/>
          </w:tcPr>
          <w:p w:rsidR="000A1914" w:rsidRPr="00050A2D" w:rsidRDefault="000A1914" w:rsidP="00A75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A1914" w:rsidRPr="00050A2D" w:rsidRDefault="000A1914" w:rsidP="00A75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2D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 учебник упр.729</w:t>
            </w:r>
          </w:p>
        </w:tc>
        <w:tc>
          <w:tcPr>
            <w:tcW w:w="2410" w:type="dxa"/>
          </w:tcPr>
          <w:p w:rsidR="000A1914" w:rsidRPr="00050A2D" w:rsidRDefault="000A1914" w:rsidP="00A75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2D">
              <w:rPr>
                <w:rFonts w:ascii="Times New Roman" w:hAnsi="Times New Roman" w:cs="Times New Roman"/>
                <w:sz w:val="16"/>
                <w:szCs w:val="16"/>
              </w:rPr>
              <w:t>упр.729</w:t>
            </w:r>
          </w:p>
          <w:p w:rsidR="000A1914" w:rsidRPr="00050A2D" w:rsidRDefault="000A1914" w:rsidP="00A75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A2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Работу выслать до 14.00 текущего дня  на </w:t>
            </w:r>
            <w:hyperlink r:id="rId7" w:history="1">
              <w:r w:rsidRPr="00050A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050A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050A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050A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050A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050A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050A2D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A1914" w:rsidRPr="00967945" w:rsidTr="00A427F2">
        <w:tc>
          <w:tcPr>
            <w:tcW w:w="851" w:type="dxa"/>
            <w:vMerge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A1914" w:rsidRPr="00631AC9" w:rsidRDefault="000A1914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418" w:type="dxa"/>
          </w:tcPr>
          <w:p w:rsidR="000A1914" w:rsidRDefault="000A1914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</w:p>
          <w:p w:rsidR="000A1914" w:rsidRPr="00EC7A11" w:rsidRDefault="000A1914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1559" w:type="dxa"/>
          </w:tcPr>
          <w:p w:rsidR="000A1914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славянской письменности и культуры</w:t>
            </w:r>
          </w:p>
          <w:p w:rsidR="000A1914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1914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1914" w:rsidRPr="00967945" w:rsidRDefault="000A1914" w:rsidP="0087295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A1914" w:rsidRPr="00D25518" w:rsidRDefault="000A1914" w:rsidP="005458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A1914" w:rsidRPr="00B840D0" w:rsidTr="00A427F2">
        <w:tc>
          <w:tcPr>
            <w:tcW w:w="851" w:type="dxa"/>
            <w:vMerge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0A1914" w:rsidRDefault="000A1914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  <w:tc>
          <w:tcPr>
            <w:tcW w:w="1701" w:type="dxa"/>
          </w:tcPr>
          <w:p w:rsidR="000A1914" w:rsidRPr="00535EC9" w:rsidRDefault="000A1914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0A1914" w:rsidRPr="00B840D0" w:rsidRDefault="000A1914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A1914" w:rsidRPr="00B840D0" w:rsidTr="00A427F2">
        <w:tc>
          <w:tcPr>
            <w:tcW w:w="851" w:type="dxa"/>
            <w:vMerge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A1914" w:rsidRPr="00631AC9" w:rsidRDefault="000A1914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0A1914" w:rsidRPr="00C6666F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418" w:type="dxa"/>
          </w:tcPr>
          <w:p w:rsidR="000A1914" w:rsidRDefault="000A1914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0A1914" w:rsidRPr="00EC7A11" w:rsidRDefault="000A1914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559" w:type="dxa"/>
          </w:tcPr>
          <w:p w:rsidR="000A1914" w:rsidRDefault="000A1914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Разучивание передачи эстафетной палочки. Челночный бег.</w:t>
            </w:r>
          </w:p>
        </w:tc>
        <w:tc>
          <w:tcPr>
            <w:tcW w:w="1701" w:type="dxa"/>
          </w:tcPr>
          <w:p w:rsidR="00872951" w:rsidRDefault="000A1914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0A1914" w:rsidRPr="002D5B56" w:rsidRDefault="00872951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случае невозможности подключения </w:t>
            </w:r>
            <w:r w:rsidR="000A1914">
              <w:rPr>
                <w:rFonts w:ascii="Times New Roman" w:hAnsi="Times New Roman" w:cs="Times New Roman"/>
                <w:sz w:val="16"/>
              </w:rPr>
              <w:t>Комплекс утренней зарядки.</w:t>
            </w:r>
          </w:p>
        </w:tc>
        <w:tc>
          <w:tcPr>
            <w:tcW w:w="2410" w:type="dxa"/>
          </w:tcPr>
          <w:p w:rsidR="000A1914" w:rsidRPr="00872951" w:rsidRDefault="000A1914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A1914" w:rsidRPr="005B1608" w:rsidTr="00A427F2">
        <w:trPr>
          <w:gridAfter w:val="5"/>
          <w:wAfter w:w="7938" w:type="dxa"/>
        </w:trPr>
        <w:tc>
          <w:tcPr>
            <w:tcW w:w="851" w:type="dxa"/>
            <w:vMerge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A1914" w:rsidRPr="005B1608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0A1914" w:rsidTr="00A427F2">
        <w:trPr>
          <w:gridAfter w:val="2"/>
          <w:wAfter w:w="4111" w:type="dxa"/>
        </w:trPr>
        <w:tc>
          <w:tcPr>
            <w:tcW w:w="851" w:type="dxa"/>
            <w:vMerge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0A1914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0A1914" w:rsidRPr="00B840D0" w:rsidTr="00A427F2">
        <w:tc>
          <w:tcPr>
            <w:tcW w:w="851" w:type="dxa"/>
            <w:vMerge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A1914" w:rsidRPr="00631AC9" w:rsidRDefault="000A1914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0A1914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>/</w:t>
            </w:r>
          </w:p>
          <w:p w:rsidR="000A1914" w:rsidRPr="00D4092B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0A1914" w:rsidRDefault="000A1914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0A1914" w:rsidRPr="00EC7A11" w:rsidRDefault="000A1914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</w:tc>
        <w:tc>
          <w:tcPr>
            <w:tcW w:w="1559" w:type="dxa"/>
          </w:tcPr>
          <w:p w:rsidR="000A1914" w:rsidRPr="000E14AF" w:rsidRDefault="000A1914" w:rsidP="00A7580B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16E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Здоровье человека и безопасность жизни. П.Р.№ 2«Измерение своего роста и </w:t>
            </w:r>
            <w:r w:rsidRPr="00D616E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массы тела»</w:t>
            </w:r>
          </w:p>
        </w:tc>
        <w:tc>
          <w:tcPr>
            <w:tcW w:w="1701" w:type="dxa"/>
          </w:tcPr>
          <w:p w:rsidR="000A1914" w:rsidRPr="000E14AF" w:rsidRDefault="000A1914" w:rsidP="00A75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1914" w:rsidRPr="000E14AF" w:rsidRDefault="000A1914" w:rsidP="00A75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11A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невозможности подключения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</w:t>
            </w:r>
          </w:p>
        </w:tc>
        <w:tc>
          <w:tcPr>
            <w:tcW w:w="2410" w:type="dxa"/>
          </w:tcPr>
          <w:p w:rsidR="000A1914" w:rsidRPr="000A1914" w:rsidRDefault="000A1914" w:rsidP="00AC603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A1914" w:rsidRPr="00967945" w:rsidTr="00A427F2">
        <w:tc>
          <w:tcPr>
            <w:tcW w:w="851" w:type="dxa"/>
            <w:vMerge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A1914" w:rsidRPr="00631AC9" w:rsidRDefault="000A1914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418" w:type="dxa"/>
          </w:tcPr>
          <w:p w:rsidR="000A1914" w:rsidRPr="00EC7A11" w:rsidRDefault="000A1914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 Дашкова С.Н</w:t>
            </w: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0A1914" w:rsidRPr="004A2262" w:rsidRDefault="000A1914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Рафтинг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0A1914" w:rsidRPr="00A8208A" w:rsidRDefault="000A1914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стр.127</w:t>
            </w:r>
          </w:p>
        </w:tc>
        <w:tc>
          <w:tcPr>
            <w:tcW w:w="2410" w:type="dxa"/>
          </w:tcPr>
          <w:p w:rsidR="000A1914" w:rsidRPr="0042495E" w:rsidRDefault="000A1914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</w:t>
            </w:r>
            <w:r w:rsidR="0053308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127 упр</w:t>
            </w:r>
            <w:r w:rsidR="0053308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5 составить предложения по образцу. Выслать на</w:t>
            </w:r>
            <w:r w:rsidRPr="008555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почту </w:t>
            </w:r>
            <w:hyperlink r:id="rId8" w:history="1">
              <w:r w:rsidRPr="008555A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cdashkova</w:t>
              </w:r>
              <w:r w:rsidRPr="008555A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@</w:t>
              </w:r>
              <w:r w:rsidRPr="008555A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yandex</w:t>
              </w:r>
              <w:r w:rsidRPr="008555A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.</w:t>
              </w:r>
              <w:r w:rsidRPr="008555A0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ru</w:t>
              </w:r>
            </w:hyperlink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в текущий день</w:t>
            </w:r>
          </w:p>
        </w:tc>
      </w:tr>
      <w:tr w:rsidR="000A1914" w:rsidRPr="00C25449" w:rsidTr="00A427F2">
        <w:trPr>
          <w:gridAfter w:val="2"/>
          <w:wAfter w:w="4111" w:type="dxa"/>
        </w:trPr>
        <w:tc>
          <w:tcPr>
            <w:tcW w:w="851" w:type="dxa"/>
            <w:vMerge/>
          </w:tcPr>
          <w:p w:rsidR="000A1914" w:rsidRPr="00B840D0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1914" w:rsidRDefault="000A1914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0A1914" w:rsidRPr="00C25449" w:rsidRDefault="000A1914" w:rsidP="007A7FA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533082" w:rsidRPr="00C25449" w:rsidTr="00A427F2">
        <w:tc>
          <w:tcPr>
            <w:tcW w:w="851" w:type="dxa"/>
            <w:vMerge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33082" w:rsidRDefault="0053308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</w:t>
            </w:r>
          </w:p>
          <w:p w:rsidR="00533082" w:rsidRDefault="0053308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13.00</w:t>
            </w:r>
          </w:p>
        </w:tc>
        <w:tc>
          <w:tcPr>
            <w:tcW w:w="850" w:type="dxa"/>
          </w:tcPr>
          <w:p w:rsidR="00533082" w:rsidRPr="00C6666F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418" w:type="dxa"/>
          </w:tcPr>
          <w:p w:rsidR="00533082" w:rsidRPr="00685495" w:rsidRDefault="0053308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49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533082" w:rsidRPr="00685495" w:rsidRDefault="0053308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495">
              <w:rPr>
                <w:rFonts w:ascii="Times New Roman" w:hAnsi="Times New Roman" w:cs="Times New Roman"/>
                <w:sz w:val="16"/>
                <w:szCs w:val="16"/>
              </w:rPr>
              <w:t>Гавриленкова Н.А</w:t>
            </w:r>
          </w:p>
        </w:tc>
        <w:tc>
          <w:tcPr>
            <w:tcW w:w="1559" w:type="dxa"/>
          </w:tcPr>
          <w:p w:rsidR="00533082" w:rsidRPr="00C739D8" w:rsidRDefault="00533082" w:rsidP="00A7580B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739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Создание движущихся изображений</w:t>
            </w:r>
          </w:p>
        </w:tc>
        <w:tc>
          <w:tcPr>
            <w:tcW w:w="1701" w:type="dxa"/>
          </w:tcPr>
          <w:p w:rsidR="00533082" w:rsidRPr="00C739D8" w:rsidRDefault="00533082" w:rsidP="00A758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9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33082" w:rsidRPr="00C739D8" w:rsidRDefault="00533082" w:rsidP="00A7580B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1963A1"/>
                <w:sz w:val="16"/>
                <w:szCs w:val="16"/>
                <w:shd w:val="clear" w:color="auto" w:fill="FFFFFF"/>
              </w:rPr>
            </w:pPr>
            <w:r w:rsidRPr="00C739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C739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tgtFrame="_blank" w:history="1">
              <w:r w:rsidRPr="00C739D8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533082" w:rsidRPr="00C739D8" w:rsidRDefault="00533082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39D8">
              <w:rPr>
                <w:rFonts w:ascii="Times New Roman" w:hAnsi="Times New Roman" w:cs="Times New Roman"/>
                <w:sz w:val="16"/>
                <w:szCs w:val="16"/>
              </w:rPr>
              <w:t>в случае разрыва или невозможности соединения посмотреть презентацию</w:t>
            </w:r>
          </w:p>
          <w:p w:rsidR="00533082" w:rsidRPr="00C739D8" w:rsidRDefault="002B6157" w:rsidP="00A7580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hyperlink r:id="rId10" w:history="1">
              <w:r w:rsidR="00533082" w:rsidRPr="00C739D8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http://lbz.ru/metodist/authors/informatika/3/flash/5kl/gl2/11.php</w:t>
              </w:r>
            </w:hyperlink>
          </w:p>
          <w:p w:rsidR="00533082" w:rsidRPr="00C739D8" w:rsidRDefault="00533082" w:rsidP="00A7580B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white"/>
              </w:rPr>
            </w:pPr>
            <w:r w:rsidRPr="00C739D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выполнить задание 1, 2</w:t>
            </w:r>
          </w:p>
        </w:tc>
        <w:tc>
          <w:tcPr>
            <w:tcW w:w="2410" w:type="dxa"/>
          </w:tcPr>
          <w:p w:rsidR="00533082" w:rsidRPr="000A1914" w:rsidRDefault="00533082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33082" w:rsidRPr="002E480D" w:rsidRDefault="00533082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82" w:rsidRPr="00B840D0" w:rsidTr="00A427F2">
        <w:tc>
          <w:tcPr>
            <w:tcW w:w="851" w:type="dxa"/>
            <w:vMerge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33082" w:rsidRPr="00631AC9" w:rsidRDefault="0053308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418" w:type="dxa"/>
          </w:tcPr>
          <w:p w:rsidR="00533082" w:rsidRDefault="00533082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33082" w:rsidRPr="00EC7A11" w:rsidRDefault="00533082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559" w:type="dxa"/>
          </w:tcPr>
          <w:p w:rsidR="00533082" w:rsidRPr="00A427F2" w:rsidRDefault="00533082" w:rsidP="00004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27F2">
              <w:rPr>
                <w:rFonts w:ascii="Times New Roman" w:hAnsi="Times New Roman" w:cs="Times New Roman"/>
                <w:sz w:val="16"/>
                <w:szCs w:val="16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533082" w:rsidRPr="00A427F2" w:rsidRDefault="00533082" w:rsidP="0000435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427F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  <w:p w:rsidR="00533082" w:rsidRPr="00A427F2" w:rsidRDefault="00533082" w:rsidP="0000435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427F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 №1127(1,7), 1154</w:t>
            </w:r>
          </w:p>
          <w:p w:rsidR="00533082" w:rsidRPr="00A427F2" w:rsidRDefault="00533082" w:rsidP="00004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3082" w:rsidRPr="009C48B7" w:rsidRDefault="00533082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82" w:rsidRPr="00175862" w:rsidTr="00A427F2">
        <w:tc>
          <w:tcPr>
            <w:tcW w:w="851" w:type="dxa"/>
            <w:vMerge w:val="restart"/>
          </w:tcPr>
          <w:p w:rsidR="00533082" w:rsidRDefault="00533082" w:rsidP="00A42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33082" w:rsidRDefault="00533082" w:rsidP="00A42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33082" w:rsidRDefault="00533082" w:rsidP="00A42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33082" w:rsidRDefault="00533082" w:rsidP="00A42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33082" w:rsidRDefault="00533082" w:rsidP="00A42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33082" w:rsidRDefault="00533082" w:rsidP="00A42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33082" w:rsidRDefault="00533082" w:rsidP="00A42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Среда  27.05.20</w:t>
            </w:r>
          </w:p>
          <w:p w:rsidR="00533082" w:rsidRDefault="00533082" w:rsidP="00A42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33082" w:rsidRDefault="00533082" w:rsidP="00A42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33082" w:rsidRDefault="00533082" w:rsidP="00A42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33082" w:rsidRPr="00B840D0" w:rsidRDefault="00533082" w:rsidP="00A427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33082" w:rsidRPr="00631AC9" w:rsidRDefault="00533082" w:rsidP="007A7FA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533082" w:rsidRPr="00EC7A11" w:rsidRDefault="0053308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3082" w:rsidRPr="00557C74" w:rsidRDefault="00533082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33082" w:rsidRPr="00557C74" w:rsidRDefault="00533082" w:rsidP="00A7580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3082" w:rsidRPr="00557C74" w:rsidRDefault="00533082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82" w:rsidRPr="00967945" w:rsidTr="00A427F2">
        <w:tc>
          <w:tcPr>
            <w:tcW w:w="851" w:type="dxa"/>
            <w:vMerge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3082" w:rsidRPr="00B77142" w:rsidRDefault="00533082" w:rsidP="00B77142">
            <w:pPr>
              <w:ind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33082" w:rsidRPr="00631AC9" w:rsidRDefault="00533082" w:rsidP="007A7FA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533082" w:rsidRPr="00EC7A11" w:rsidRDefault="0053308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3082" w:rsidRPr="00050A2D" w:rsidRDefault="00533082" w:rsidP="00A75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33082" w:rsidRPr="00050A2D" w:rsidRDefault="00533082" w:rsidP="00A758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3082" w:rsidRPr="00050A2D" w:rsidRDefault="00533082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82" w:rsidRPr="00B840D0" w:rsidTr="00A427F2">
        <w:tc>
          <w:tcPr>
            <w:tcW w:w="851" w:type="dxa"/>
            <w:vMerge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237" w:type="dxa"/>
            <w:gridSpan w:val="5"/>
          </w:tcPr>
          <w:p w:rsidR="00533082" w:rsidRDefault="00533082" w:rsidP="00B363D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410" w:type="dxa"/>
          </w:tcPr>
          <w:p w:rsidR="00533082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33082" w:rsidRPr="00B840D0" w:rsidTr="00A427F2">
        <w:tc>
          <w:tcPr>
            <w:tcW w:w="851" w:type="dxa"/>
            <w:vMerge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33082" w:rsidRPr="00631AC9" w:rsidRDefault="0053308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533082" w:rsidRPr="00C6666F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cyan"/>
              </w:rPr>
            </w:pPr>
            <w:proofErr w:type="spellStart"/>
            <w:r w:rsidRPr="00C6666F">
              <w:rPr>
                <w:rFonts w:ascii="Times New Roman" w:hAnsi="Times New Roman" w:cs="Times New Roman"/>
                <w:sz w:val="16"/>
                <w:highlight w:val="cyan"/>
              </w:rPr>
              <w:t>Он-лайн</w:t>
            </w:r>
            <w:proofErr w:type="spellEnd"/>
          </w:p>
        </w:tc>
        <w:tc>
          <w:tcPr>
            <w:tcW w:w="1418" w:type="dxa"/>
          </w:tcPr>
          <w:p w:rsidR="00533082" w:rsidRPr="00EC7A11" w:rsidRDefault="00872951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559" w:type="dxa"/>
          </w:tcPr>
          <w:p w:rsidR="00533082" w:rsidRPr="00A427F2" w:rsidRDefault="00872951" w:rsidP="00004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Классный час                 « Итоги года»</w:t>
            </w:r>
          </w:p>
        </w:tc>
        <w:tc>
          <w:tcPr>
            <w:tcW w:w="1701" w:type="dxa"/>
          </w:tcPr>
          <w:p w:rsidR="00533082" w:rsidRPr="00A427F2" w:rsidRDefault="00533082" w:rsidP="0000435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427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33082" w:rsidRPr="00A427F2" w:rsidRDefault="00533082" w:rsidP="0000435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33082" w:rsidRPr="00B840D0" w:rsidTr="00A427F2">
        <w:tc>
          <w:tcPr>
            <w:tcW w:w="851" w:type="dxa"/>
            <w:vMerge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533082" w:rsidRPr="005B1608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533082" w:rsidRPr="00B840D0" w:rsidTr="00A427F2">
        <w:tc>
          <w:tcPr>
            <w:tcW w:w="851" w:type="dxa"/>
            <w:vMerge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33082" w:rsidRPr="00631AC9" w:rsidRDefault="00533082" w:rsidP="007A7FA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533082" w:rsidRPr="009C48B7" w:rsidRDefault="00533082" w:rsidP="000E14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3082" w:rsidRPr="00A427F2" w:rsidRDefault="00533082" w:rsidP="00004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33082" w:rsidRPr="00A427F2" w:rsidRDefault="00533082" w:rsidP="00004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3082" w:rsidRPr="005D64CA" w:rsidRDefault="00533082" w:rsidP="000E14A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82" w:rsidRPr="00B840D0" w:rsidTr="00A427F2">
        <w:tc>
          <w:tcPr>
            <w:tcW w:w="851" w:type="dxa"/>
            <w:vMerge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533082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33082" w:rsidRPr="00967945" w:rsidTr="00A427F2">
        <w:tc>
          <w:tcPr>
            <w:tcW w:w="851" w:type="dxa"/>
            <w:vMerge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33082" w:rsidRPr="00631AC9" w:rsidRDefault="00533082" w:rsidP="007A7FA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533082" w:rsidRDefault="0053308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3082" w:rsidRDefault="00533082" w:rsidP="009902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33082" w:rsidRDefault="00533082" w:rsidP="0099026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3082" w:rsidRDefault="00533082" w:rsidP="0099026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3082" w:rsidRPr="00967945" w:rsidTr="00A427F2">
        <w:tc>
          <w:tcPr>
            <w:tcW w:w="851" w:type="dxa"/>
            <w:vMerge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33082" w:rsidRPr="00631AC9" w:rsidRDefault="00533082" w:rsidP="007A7FA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533082" w:rsidRPr="00EC7A11" w:rsidRDefault="0053308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3082" w:rsidRPr="00506084" w:rsidRDefault="00533082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533082" w:rsidRPr="00506084" w:rsidRDefault="00533082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3082" w:rsidRPr="00506084" w:rsidRDefault="00533082" w:rsidP="00A758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82" w:rsidRPr="00B840D0" w:rsidTr="00A427F2">
        <w:tc>
          <w:tcPr>
            <w:tcW w:w="851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33082" w:rsidRPr="00631AC9" w:rsidRDefault="00533082" w:rsidP="007A7FA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533082" w:rsidRPr="00EC7A11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533082" w:rsidRPr="0024613F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410" w:type="dxa"/>
          </w:tcPr>
          <w:p w:rsidR="00533082" w:rsidRPr="00B840D0" w:rsidRDefault="0053308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56CB4" w:rsidRDefault="00956CB4"/>
    <w:p w:rsidR="006D6830" w:rsidRDefault="006D6830" w:rsidP="00A95964">
      <w:pPr>
        <w:rPr>
          <w:rFonts w:ascii="Times New Roman" w:hAnsi="Times New Roman"/>
          <w:b/>
          <w:sz w:val="28"/>
          <w:szCs w:val="28"/>
        </w:rPr>
      </w:pPr>
    </w:p>
    <w:sectPr w:rsidR="006D6830" w:rsidSect="00EC7A1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EC7A11"/>
    <w:rsid w:val="0000172F"/>
    <w:rsid w:val="00043319"/>
    <w:rsid w:val="00045656"/>
    <w:rsid w:val="00050A2D"/>
    <w:rsid w:val="000544B6"/>
    <w:rsid w:val="00074224"/>
    <w:rsid w:val="00080115"/>
    <w:rsid w:val="000829F4"/>
    <w:rsid w:val="000A1914"/>
    <w:rsid w:val="000B3F2C"/>
    <w:rsid w:val="000B7EB2"/>
    <w:rsid w:val="000C6904"/>
    <w:rsid w:val="000D3B2C"/>
    <w:rsid w:val="000E14AF"/>
    <w:rsid w:val="000F3C82"/>
    <w:rsid w:val="00100613"/>
    <w:rsid w:val="001021C2"/>
    <w:rsid w:val="00114584"/>
    <w:rsid w:val="001379C2"/>
    <w:rsid w:val="001568F7"/>
    <w:rsid w:val="001607FF"/>
    <w:rsid w:val="00166445"/>
    <w:rsid w:val="00166AE9"/>
    <w:rsid w:val="001876D4"/>
    <w:rsid w:val="001970BB"/>
    <w:rsid w:val="0019731F"/>
    <w:rsid w:val="001A1FE7"/>
    <w:rsid w:val="001B1ACC"/>
    <w:rsid w:val="001B4DB5"/>
    <w:rsid w:val="001C4DFE"/>
    <w:rsid w:val="001D057B"/>
    <w:rsid w:val="001D5CF8"/>
    <w:rsid w:val="00207992"/>
    <w:rsid w:val="0021572E"/>
    <w:rsid w:val="002165E5"/>
    <w:rsid w:val="00217FEA"/>
    <w:rsid w:val="0024613F"/>
    <w:rsid w:val="0027663B"/>
    <w:rsid w:val="002944BB"/>
    <w:rsid w:val="00296AB6"/>
    <w:rsid w:val="002B6157"/>
    <w:rsid w:val="002B7ADC"/>
    <w:rsid w:val="002C2F40"/>
    <w:rsid w:val="002E480D"/>
    <w:rsid w:val="003074B0"/>
    <w:rsid w:val="00335C79"/>
    <w:rsid w:val="003731B3"/>
    <w:rsid w:val="003868D8"/>
    <w:rsid w:val="00394E77"/>
    <w:rsid w:val="003A560F"/>
    <w:rsid w:val="003A7F6A"/>
    <w:rsid w:val="003B1D9D"/>
    <w:rsid w:val="003B4B12"/>
    <w:rsid w:val="003C7DFB"/>
    <w:rsid w:val="003E51B4"/>
    <w:rsid w:val="00411CD4"/>
    <w:rsid w:val="004B7232"/>
    <w:rsid w:val="004E6A39"/>
    <w:rsid w:val="004F0F02"/>
    <w:rsid w:val="0051072B"/>
    <w:rsid w:val="00532F2B"/>
    <w:rsid w:val="00533082"/>
    <w:rsid w:val="005458FB"/>
    <w:rsid w:val="00556A72"/>
    <w:rsid w:val="005713AD"/>
    <w:rsid w:val="0057218F"/>
    <w:rsid w:val="00582F03"/>
    <w:rsid w:val="005A10E9"/>
    <w:rsid w:val="005B1608"/>
    <w:rsid w:val="005B2F6F"/>
    <w:rsid w:val="005C4A99"/>
    <w:rsid w:val="005D64CA"/>
    <w:rsid w:val="005E5F92"/>
    <w:rsid w:val="005F5021"/>
    <w:rsid w:val="0062310C"/>
    <w:rsid w:val="0064679B"/>
    <w:rsid w:val="00671642"/>
    <w:rsid w:val="00685495"/>
    <w:rsid w:val="006B078B"/>
    <w:rsid w:val="006B0C7D"/>
    <w:rsid w:val="006B705A"/>
    <w:rsid w:val="006C45E4"/>
    <w:rsid w:val="006D2331"/>
    <w:rsid w:val="006D6830"/>
    <w:rsid w:val="00707D01"/>
    <w:rsid w:val="00752588"/>
    <w:rsid w:val="007837BA"/>
    <w:rsid w:val="00784CA1"/>
    <w:rsid w:val="00796249"/>
    <w:rsid w:val="007A7AAD"/>
    <w:rsid w:val="007A7FA0"/>
    <w:rsid w:val="007C5662"/>
    <w:rsid w:val="007D18EC"/>
    <w:rsid w:val="007D1911"/>
    <w:rsid w:val="007E01BE"/>
    <w:rsid w:val="00802A18"/>
    <w:rsid w:val="00805654"/>
    <w:rsid w:val="008069D6"/>
    <w:rsid w:val="00813AA4"/>
    <w:rsid w:val="00814AA8"/>
    <w:rsid w:val="00816B99"/>
    <w:rsid w:val="0081791D"/>
    <w:rsid w:val="00826643"/>
    <w:rsid w:val="00830D2C"/>
    <w:rsid w:val="00841621"/>
    <w:rsid w:val="00855E78"/>
    <w:rsid w:val="00860FB6"/>
    <w:rsid w:val="00872951"/>
    <w:rsid w:val="00887BE7"/>
    <w:rsid w:val="008955AB"/>
    <w:rsid w:val="00897E81"/>
    <w:rsid w:val="008A50DC"/>
    <w:rsid w:val="008A68F7"/>
    <w:rsid w:val="008B4A41"/>
    <w:rsid w:val="008C70F7"/>
    <w:rsid w:val="008D23BE"/>
    <w:rsid w:val="00901502"/>
    <w:rsid w:val="0092322D"/>
    <w:rsid w:val="00924D70"/>
    <w:rsid w:val="00931727"/>
    <w:rsid w:val="00943851"/>
    <w:rsid w:val="00956CB4"/>
    <w:rsid w:val="00957275"/>
    <w:rsid w:val="0095761C"/>
    <w:rsid w:val="00966818"/>
    <w:rsid w:val="00967945"/>
    <w:rsid w:val="00967B61"/>
    <w:rsid w:val="00996397"/>
    <w:rsid w:val="009A2228"/>
    <w:rsid w:val="009A5697"/>
    <w:rsid w:val="009C48B7"/>
    <w:rsid w:val="009D02D9"/>
    <w:rsid w:val="009D3BE9"/>
    <w:rsid w:val="009D59E3"/>
    <w:rsid w:val="009F7E12"/>
    <w:rsid w:val="00A044C9"/>
    <w:rsid w:val="00A1397D"/>
    <w:rsid w:val="00A15690"/>
    <w:rsid w:val="00A31254"/>
    <w:rsid w:val="00A427F2"/>
    <w:rsid w:val="00A8208A"/>
    <w:rsid w:val="00A87D01"/>
    <w:rsid w:val="00A95964"/>
    <w:rsid w:val="00AB20C3"/>
    <w:rsid w:val="00AB5A0D"/>
    <w:rsid w:val="00AC0EE3"/>
    <w:rsid w:val="00AC6039"/>
    <w:rsid w:val="00AE1161"/>
    <w:rsid w:val="00B363DB"/>
    <w:rsid w:val="00B55256"/>
    <w:rsid w:val="00B671DF"/>
    <w:rsid w:val="00B679E0"/>
    <w:rsid w:val="00B77142"/>
    <w:rsid w:val="00BD2008"/>
    <w:rsid w:val="00BF19C3"/>
    <w:rsid w:val="00C02670"/>
    <w:rsid w:val="00C24D7C"/>
    <w:rsid w:val="00C4301B"/>
    <w:rsid w:val="00C464FC"/>
    <w:rsid w:val="00C53BB4"/>
    <w:rsid w:val="00C635D8"/>
    <w:rsid w:val="00C6666F"/>
    <w:rsid w:val="00C67B62"/>
    <w:rsid w:val="00C74BAC"/>
    <w:rsid w:val="00C82A41"/>
    <w:rsid w:val="00C87B20"/>
    <w:rsid w:val="00CA57E6"/>
    <w:rsid w:val="00CC2E98"/>
    <w:rsid w:val="00D2033F"/>
    <w:rsid w:val="00D25518"/>
    <w:rsid w:val="00D354E2"/>
    <w:rsid w:val="00D4092B"/>
    <w:rsid w:val="00D41204"/>
    <w:rsid w:val="00D540E1"/>
    <w:rsid w:val="00D66951"/>
    <w:rsid w:val="00D90DA2"/>
    <w:rsid w:val="00D9582B"/>
    <w:rsid w:val="00D96B05"/>
    <w:rsid w:val="00DA2951"/>
    <w:rsid w:val="00DC0405"/>
    <w:rsid w:val="00DC2920"/>
    <w:rsid w:val="00DF6C49"/>
    <w:rsid w:val="00E04554"/>
    <w:rsid w:val="00E118CB"/>
    <w:rsid w:val="00E24AA1"/>
    <w:rsid w:val="00E3517F"/>
    <w:rsid w:val="00E35DF0"/>
    <w:rsid w:val="00E43116"/>
    <w:rsid w:val="00E731D6"/>
    <w:rsid w:val="00E77D3A"/>
    <w:rsid w:val="00E80354"/>
    <w:rsid w:val="00E868FE"/>
    <w:rsid w:val="00EB1F8F"/>
    <w:rsid w:val="00EC7A11"/>
    <w:rsid w:val="00EE1425"/>
    <w:rsid w:val="00F069E6"/>
    <w:rsid w:val="00F225B2"/>
    <w:rsid w:val="00F40468"/>
    <w:rsid w:val="00F74DD2"/>
    <w:rsid w:val="00F90FDC"/>
    <w:rsid w:val="00FA31F0"/>
    <w:rsid w:val="00FA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AB"/>
  </w:style>
  <w:style w:type="paragraph" w:styleId="1">
    <w:name w:val="heading 1"/>
    <w:basedOn w:val="a"/>
    <w:next w:val="a"/>
    <w:link w:val="10"/>
    <w:uiPriority w:val="9"/>
    <w:qFormat/>
    <w:rsid w:val="00A82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96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11"/>
    <w:pPr>
      <w:ind w:left="720"/>
      <w:contextualSpacing/>
    </w:pPr>
  </w:style>
  <w:style w:type="table" w:styleId="a4">
    <w:name w:val="Table Grid"/>
    <w:basedOn w:val="a1"/>
    <w:uiPriority w:val="59"/>
    <w:rsid w:val="00EC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7945"/>
    <w:rPr>
      <w:color w:val="0000FF"/>
      <w:u w:val="single"/>
    </w:rPr>
  </w:style>
  <w:style w:type="character" w:customStyle="1" w:styleId="-">
    <w:name w:val="Интернет-ссылка"/>
    <w:basedOn w:val="a0"/>
    <w:unhideWhenUsed/>
    <w:rsid w:val="008B4A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C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96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natalia.komlewa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hmaeva.tatyana@/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bz.ru/metodist/authors/informatika/3/flash/5kl/gl2/1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2384228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76B12-FFF0-472A-950A-0379C9F5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2020-05-21T17:41:00Z</dcterms:created>
  <dcterms:modified xsi:type="dcterms:W3CDTF">2020-05-21T17:41:00Z</dcterms:modified>
</cp:coreProperties>
</file>